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www.Allah.com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www.Muhammad.com</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oorspronklike</w:t>
      </w:r>
      <w:proofErr w:type="gramEnd"/>
      <w:r w:rsidRPr="00440F7B">
        <w:rPr>
          <w:rFonts w:ascii="Arial Unicode MS" w:eastAsia="Arial Unicode MS" w:hAnsi="Arial Unicode MS" w:cs="Arial Unicode MS"/>
        </w:rPr>
        <w:t xml:space="preserve"> hadith van die profeet grond</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Senders van Hadith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Muhaddis Abdullah Talidi</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Aanpassing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Deur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Abdi Hadith Shaykh Ahmad Darwish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ONDER DIE WYSE - WYSE profeet Mohammed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Hy was 'n Noble Perfect man wat openbaring ontvang:</w:t>
      </w:r>
    </w:p>
    <w:p w:rsidR="008C5684" w:rsidRPr="008C5684" w:rsidRDefault="008C5684" w:rsidP="008C5684">
      <w:pPr>
        <w:pStyle w:val="PlainText"/>
        <w:rPr>
          <w:rFonts w:ascii="Arial Unicode MS" w:eastAsia="Arial Unicode MS" w:hAnsi="Arial Unicode MS" w:cs="Arial Unicode MS"/>
        </w:rPr>
      </w:pPr>
      <w:r w:rsidRPr="008C5684">
        <w:rPr>
          <w:rFonts w:ascii="Arial Unicode MS" w:eastAsia="Arial Unicode MS" w:hAnsi="Arial Unicode MS" w:cs="Arial Unicode MS"/>
        </w:rPr>
        <w:t>1 - Op gesag van Jubair bin Mumin, mag God tevrede wees met hom, wat gesê het: Ek het die profeet gehoor, mag God hom seën en hom vrede gee, sê:</w:t>
      </w:r>
    </w:p>
    <w:p w:rsidR="008C5684" w:rsidRPr="008C5684" w:rsidRDefault="008C5684" w:rsidP="008C5684">
      <w:pPr>
        <w:pStyle w:val="PlainText"/>
        <w:rPr>
          <w:rFonts w:ascii="Arial Unicode MS" w:eastAsia="Arial Unicode MS" w:hAnsi="Arial Unicode MS" w:cs="Arial Unicode MS"/>
        </w:rPr>
      </w:pPr>
      <w:r w:rsidRPr="008C5684">
        <w:rPr>
          <w:rFonts w:ascii="Arial Unicode MS" w:eastAsia="Arial Unicode MS" w:hAnsi="Arial Unicode MS" w:cs="Arial Unicode MS"/>
        </w:rPr>
        <w:t xml:space="preserve">     "Ek het 'n naam - 'n naam vir baie"</w:t>
      </w:r>
    </w:p>
    <w:p w:rsidR="008C5684" w:rsidRPr="008C5684" w:rsidRDefault="008C5684" w:rsidP="008C5684">
      <w:pPr>
        <w:pStyle w:val="PlainText"/>
        <w:rPr>
          <w:rFonts w:ascii="Arial Unicode MS" w:eastAsia="Arial Unicode MS" w:hAnsi="Arial Unicode MS" w:cs="Arial Unicode MS"/>
        </w:rPr>
      </w:pPr>
      <w:r w:rsidRPr="008C5684">
        <w:rPr>
          <w:rFonts w:ascii="Arial Unicode MS" w:eastAsia="Arial Unicode MS" w:hAnsi="Arial Unicode MS" w:cs="Arial Unicode MS"/>
        </w:rPr>
        <w:t xml:space="preserve">Ek is Mohammed, en ek is Ahmed, en ek is die uitveër, sodat God die pad van ongeloof </w:t>
      </w:r>
      <w:proofErr w:type="gramStart"/>
      <w:r w:rsidRPr="008C5684">
        <w:rPr>
          <w:rFonts w:ascii="Arial Unicode MS" w:eastAsia="Arial Unicode MS" w:hAnsi="Arial Unicode MS" w:cs="Arial Unicode MS"/>
        </w:rPr>
        <w:t>kan</w:t>
      </w:r>
      <w:proofErr w:type="gramEnd"/>
      <w:r w:rsidRPr="008C5684">
        <w:rPr>
          <w:rFonts w:ascii="Arial Unicode MS" w:eastAsia="Arial Unicode MS" w:hAnsi="Arial Unicode MS" w:cs="Arial Unicode MS"/>
        </w:rPr>
        <w:t xml:space="preserve"> verwyder, en ek is die een wat instem dat 'n man aan my voete geplaas word en ek sê vir 'n ander: Daar sal wees geen profeet ná hom nie.”</w:t>
      </w:r>
    </w:p>
    <w:p w:rsidR="008C5684" w:rsidRDefault="008C5684" w:rsidP="008C5684">
      <w:pPr>
        <w:pStyle w:val="PlainText"/>
        <w:rPr>
          <w:rFonts w:ascii="Arial Unicode MS" w:eastAsia="Arial Unicode MS" w:hAnsi="Arial Unicode MS" w:cs="Arial Unicode MS"/>
        </w:rPr>
      </w:pPr>
      <w:r w:rsidRPr="008C5684">
        <w:rPr>
          <w:rFonts w:ascii="Arial Unicode MS" w:eastAsia="Arial Unicode MS" w:hAnsi="Arial Unicode MS" w:cs="Arial Unicode MS"/>
        </w:rPr>
        <w:t>[Vertel deur Imam Al-Thawilisi, Imam Ahmad, Imam Al-Bukhari in die boek The Intercession of the Prophet, Imam Malik en Imam Al-Tirmidhi in leen, en Al-Qasas Al-Darimi in "Al-Arquq"]</w:t>
      </w:r>
    </w:p>
    <w:p w:rsidR="00E25DF4" w:rsidRPr="00440F7B" w:rsidRDefault="00E25DF4" w:rsidP="008C5684">
      <w:pPr>
        <w:pStyle w:val="PlainText"/>
        <w:rPr>
          <w:rFonts w:ascii="Arial Unicode MS" w:eastAsia="Arial Unicode MS" w:hAnsi="Arial Unicode MS" w:cs="Arial Unicode MS"/>
        </w:rPr>
      </w:pPr>
      <w:bookmarkStart w:id="0" w:name="_GoBack"/>
      <w:bookmarkEnd w:id="0"/>
      <w:r w:rsidRPr="00440F7B">
        <w:rPr>
          <w:rFonts w:ascii="Arial Unicode MS" w:eastAsia="Arial Unicode MS" w:hAnsi="Arial Unicode MS" w:cs="Arial Unicode MS"/>
        </w:rPr>
        <w:t>2 - En RA Abi Musa gesê: die profeet het sy naam genoem in ons, dan sien hy noem as voorheen en voeg by: "En die profeet wat daarvan hou om te bely, en die stryd teen kufr profeet, en die profeet wat liefde gebring"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Arroyalisi en Imam Ahmad en Imam Moslem in "Alfadoil"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3 - En vriende Hudaifah RA dieselfde as sebelimnya met bykomende hadith: "en ek was die profeet wat gevolg"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Tirmidhi in Assyam'il met 'n hasan isnaad.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Daar is verskeie dinge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op te let in die hadith - hierdie hadith: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 Dit is in die bogenoemde hadith -hadist titel / naam van die profeet Mohammed genoem: Muhammad, Ahmad, ALMahi (wat verwyder), Al Hasyir (wat versamel), Al Aqib (wat terakir / cover), Al Muqoffa (Yag gevolg ), en die profeet wat daarvan hou om te bely, die profeet wat kufr, profeet liefde veg. Totaal geennaam - sy naam genoem in die Koran is: Assyahid (die getuie), Al Mubassyir (wat die goeie nuus bring), Soos Sirojul Munir (lig verlig), AlMudzakkir (wat herinner), Arrohmah (deernisvol), Anni 'mah (geskenk), Al Hadi (die show), Assyahiid, Al Amin (geglo het), Al Muzammil (gehul), Al Muddatssir(Jy toegedraai), Arro'uf (sagte), Arrahim (genadig).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onder die mahsyur -namanya naam is: Al Mukhtar (verkies), Al Musthofa, Assyafi '(wat is 'n lid voorbidding), Al Musyaffa' (wat sy hulp ontvang), Assodiq (regs), Al Masduq (wat geregverdig is) SAW en regters / Al Qodhi Abu Bakr Ibn Al Arobi noem in sy mening thattaken van sommige vandie Sufis dat God het 1000 name, en die profeet het ook 1000 name. En baie van die geleerdes se noem dat die profeet het 400 name, maar die meeste is die natuur - die natuur.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Wat dit ookal is, die getal dui die naam van die heerlikheid van diegene wat die naam as hulle sê.</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2. "Mohammed en Ahmad" genoem Muhammad omdat baie komplimente op dit, en as gevolg van al die goeie mense wat nie die begin tot die einde altyd vol lof vir die voortreflike posisie wanneer die apostel lid voorbidding op God se skepsels denganSyafa'at Udzma. En as vir </w:t>
      </w:r>
      <w:proofErr w:type="gramStart"/>
      <w:r w:rsidRPr="00440F7B">
        <w:rPr>
          <w:rFonts w:ascii="Arial Unicode MS" w:eastAsia="Arial Unicode MS" w:hAnsi="Arial Unicode MS" w:cs="Arial Unicode MS"/>
        </w:rPr>
        <w:t>die</w:t>
      </w:r>
      <w:proofErr w:type="gramEnd"/>
      <w:r w:rsidRPr="00440F7B">
        <w:rPr>
          <w:rFonts w:ascii="Arial Unicode MS" w:eastAsia="Arial Unicode MS" w:hAnsi="Arial Unicode MS" w:cs="Arial Unicode MS"/>
        </w:rPr>
        <w:t xml:space="preserve"> naam Ahmad meansis dan diemees memujiAllah ta'ala.</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3. Voorwaar, Allah Ta'ala sal verwyder en meniakan ontrouheid eerste - </w:t>
      </w:r>
      <w:proofErr w:type="gramStart"/>
      <w:r w:rsidRPr="00440F7B">
        <w:rPr>
          <w:rFonts w:ascii="Arial Unicode MS" w:eastAsia="Arial Unicode MS" w:hAnsi="Arial Unicode MS" w:cs="Arial Unicode MS"/>
        </w:rPr>
        <w:t>meer</w:t>
      </w:r>
      <w:proofErr w:type="gramEnd"/>
      <w:r w:rsidRPr="00440F7B">
        <w:rPr>
          <w:rFonts w:ascii="Arial Unicode MS" w:eastAsia="Arial Unicode MS" w:hAnsi="Arial Unicode MS" w:cs="Arial Unicode MS"/>
        </w:rPr>
        <w:t xml:space="preserve"> in die dae van Moses, want omdat hul Rasul SAW. En dat hy gesien het, was die eerste om te jaag op die dag van die opstanding en dat hy die Seël van die Profete, en daar is geen profeet na en dat hefollowers van die profeeten gevolg deur sy mense.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4. Hoe twee verskillende kante wat die profeet is die profeet draer genade / deernis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verenig, maar hy het ook die stryd teen die profeet is nie?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w:t>
      </w:r>
      <w:proofErr w:type="gramStart"/>
      <w:r w:rsidRPr="00440F7B">
        <w:rPr>
          <w:rFonts w:ascii="Arial Unicode MS" w:eastAsia="Arial Unicode MS" w:hAnsi="Arial Unicode MS" w:cs="Arial Unicode MS"/>
        </w:rPr>
        <w:t>die</w:t>
      </w:r>
      <w:proofErr w:type="gramEnd"/>
      <w:r w:rsidRPr="00440F7B">
        <w:rPr>
          <w:rFonts w:ascii="Arial Unicode MS" w:eastAsia="Arial Unicode MS" w:hAnsi="Arial Unicode MS" w:cs="Arial Unicode MS"/>
        </w:rPr>
        <w:t xml:space="preserve"> oorlog sal elimineer twaalf deernis!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die manier waarop dit saam bring twee van die Almagtige profete gestuur om hulle as hulle nie wil om te glo, en God gestuur ons profeet SAW so veg dat ongelowiges laat hulle ongeloof en nie die swaard nie nodig. Dan is daar is 'n paar van hulle tot die Islam bekeer en </w:t>
      </w:r>
      <w:proofErr w:type="gramStart"/>
      <w:r w:rsidRPr="00440F7B">
        <w:rPr>
          <w:rFonts w:ascii="Arial Unicode MS" w:eastAsia="Arial Unicode MS" w:hAnsi="Arial Unicode MS" w:cs="Arial Unicode MS"/>
        </w:rPr>
        <w:t>bly</w:t>
      </w:r>
      <w:proofErr w:type="gramEnd"/>
      <w:r w:rsidRPr="00440F7B">
        <w:rPr>
          <w:rFonts w:ascii="Arial Unicode MS" w:eastAsia="Arial Unicode MS" w:hAnsi="Arial Unicode MS" w:cs="Arial Unicode MS"/>
        </w:rPr>
        <w:t xml:space="preserve"> op hul oortuigings. Andit is'n seën vir hulle. En die profeet, gesien het gesê: "Ek is eintlik geskryf as Grace / genade en ek het nie gestuur nie as 'n profeet wat daarvan hou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te vloek" en het gesê: "Ek was 'n genade wat gegee is van die wenk".</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5. "Die profeet wat daarvan hou om te bely" is die stelling dat bekering is inklusief van die spesifisiteit van die profeet en ook die spesifisiteit van sy mense, is dit vir die sondaar is daar geen manier nie, maar om terug te gaan na Allah Ta'ala en sal spyt wat gedoen is. Herroeping van wat gedoen word, en pleitmet die voorneme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nie terug te keer na die sonde, en inderdaad God vergewe en vergewe hom, en dit was nog nooit daar in die mense - die mense vroeër.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GOD skep nie 'n </w:t>
      </w:r>
      <w:proofErr w:type="gramStart"/>
      <w:r w:rsidRPr="00440F7B">
        <w:rPr>
          <w:rFonts w:ascii="Arial Unicode MS" w:eastAsia="Arial Unicode MS" w:hAnsi="Arial Unicode MS" w:cs="Arial Unicode MS"/>
        </w:rPr>
        <w:t>meer</w:t>
      </w:r>
      <w:proofErr w:type="gramEnd"/>
      <w:r w:rsidRPr="00440F7B">
        <w:rPr>
          <w:rFonts w:ascii="Arial Unicode MS" w:eastAsia="Arial Unicode MS" w:hAnsi="Arial Unicode MS" w:cs="Arial Unicode MS"/>
        </w:rPr>
        <w:t xml:space="preserve"> edel wesens profeet, gesien het MEHAMMAD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4 - Van Anas dat die profeet, gesien het RA het 'n Buroq snags baliau hardloop in die nag (Isha ") opgehou en beheer word deur die saal, dan Buroq was huiwerig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profeet Mohammed dan die Engel Gabriël aan hom gesê:" Jy het dit aan Mohammed? Ter wille van Allah is notNo een menunggangimu edeleroë van Allah as hy (Mohammed SAW), dan is die apostel sê: dan bercucuranlah sweet.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Ahmad en Imam Tirmidhi in Tafsir Surat Al ISRO ', en Imam Hibban met Al Ihsan en Imam Ibn Jarir met sihih sanad volgens die terme syaikhoim (Bukharistraat, Moslem)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Noemenswaardige van hierdie Hadith is alaihis </w:t>
      </w:r>
      <w:proofErr w:type="gramStart"/>
      <w:r w:rsidRPr="00440F7B">
        <w:rPr>
          <w:rFonts w:ascii="Arial Unicode MS" w:eastAsia="Arial Unicode MS" w:hAnsi="Arial Unicode MS" w:cs="Arial Unicode MS"/>
        </w:rPr>
        <w:t>salam</w:t>
      </w:r>
      <w:proofErr w:type="gramEnd"/>
      <w:r w:rsidRPr="00440F7B">
        <w:rPr>
          <w:rFonts w:ascii="Arial Unicode MS" w:eastAsia="Arial Unicode MS" w:hAnsi="Arial Unicode MS" w:cs="Arial Unicode MS"/>
        </w:rPr>
        <w:t xml:space="preserve"> woorde: dit is werklik ter wille van Allah is nie een wat menunggangimu edeler oë van Allah Ta'ala hom. En ruiters Buroq voor die profeet is hulle die profete en hulle is almal mense - daardie edele en afdholnyapeople - mense solih maar die profeet is diemees afdhol muliadan.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Sweer aan God, die Almagtige WEAR lewenslange vonnis OP DIE profeet, gesien het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5 - Van Ibn Abbas RA gesê: God het niks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skep en niks laat nie en nie 'n siel edeler Hom van Mohammed bevry nie, en ek het nog nooit gehoor Allah sweer by iemand anders as die lewe van die profeet Mohammed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Ibn Jarir van 2 manier een sanadnya sohih en Imam Abu Ya'la in sy Musnad, en Imam Abu Nu'aim en Al-Bayhaqi beide in "Dala'il"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Qodhi 'iyadl in die boek "Assyifa" sê kommentators dit eens dat dit 'n eed van Allah Ta'ala gedurende die lewe van ons profeet Mohammed en die betekenis is: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ter wille </w:t>
      </w:r>
      <w:proofErr w:type="gramStart"/>
      <w:r w:rsidRPr="00440F7B">
        <w:rPr>
          <w:rFonts w:ascii="Arial Unicode MS" w:eastAsia="Arial Unicode MS" w:hAnsi="Arial Unicode MS" w:cs="Arial Unicode MS"/>
        </w:rPr>
        <w:t>van die</w:t>
      </w:r>
      <w:proofErr w:type="gramEnd"/>
      <w:r w:rsidRPr="00440F7B">
        <w:rPr>
          <w:rFonts w:ascii="Arial Unicode MS" w:eastAsia="Arial Unicode MS" w:hAnsi="Arial Unicode MS" w:cs="Arial Unicode MS"/>
        </w:rPr>
        <w:t xml:space="preserve"> kehidupanmuwahai Mohammed.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Profeet, gesien het ons is die mees MEHAMMAD NOBLE in die era van FIRST meupun later, en die laaste dae van die beste van al die groot wesens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6 - Van Ibn Abbas RA van die profeet het hy gesê: "Ek was die mees edele mense - ouer mense en mense - laasgenoemde later, en ek is nie arrogant oor dit"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Tirmidhi in Almanaqib en Imam Addarimi</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7 - En Sydh. Aisha RA, van die profeet barsabda: "Gabriël het na my gekom en gesê: Ek is die gooi - draai hoeke van die aarde na die ooste en die weste, maar ek het nog nooit gesien iemand meer hoofstroom / afdol naas Mohammed en ek het nooit die nageslag gesien van 'n vader (Bani) meer belangrike toevoeging tot dieafstammelinge hasyim (Bani Hashim)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Thobroni in AlAusath, en Al-Bayhaqi en Abu Nu'aim beide in Addalail.</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8 - En van Ibn Abbas RA gesê: Allah het verheerlik Mohammed van die inwoners van die hemel en van die profeet vrede </w:t>
      </w:r>
      <w:proofErr w:type="gramStart"/>
      <w:r w:rsidRPr="00440F7B">
        <w:rPr>
          <w:rFonts w:ascii="Arial Unicode MS" w:eastAsia="Arial Unicode MS" w:hAnsi="Arial Unicode MS" w:cs="Arial Unicode MS"/>
        </w:rPr>
        <w:t>wees</w:t>
      </w:r>
      <w:proofErr w:type="gramEnd"/>
      <w:r w:rsidRPr="00440F7B">
        <w:rPr>
          <w:rFonts w:ascii="Arial Unicode MS" w:eastAsia="Arial Unicode MS" w:hAnsi="Arial Unicode MS" w:cs="Arial Unicode MS"/>
        </w:rPr>
        <w:t xml:space="preserve"> met betrekking op hulle gegiet het. Dan vra hulle dan wat kragtens / haar heerlikheid as die inwoners van die hemel? Ibn Abbas het gesê: Allah ta'alasays die inwoners van die hemel: {en elkeenonder hulle verklaar dit! Ek het God nie, maar Allah SAW, dan omdat dit ons sal antwoord hom met die Hel Hel} Toe sê God aan die profeet: {Inderdaad, het ons julle gegee reliefreal (1), sodat Allah vergewe wat geslaag het uit jou foute (2 )} en dan vra hulle weer: Allah sê: {En dit is nie onshet 'n boodskapper behalwe hy die taal van sy mense verstaan} en God het vir die profeet {en dit is wat ons u nie gestuur om exceptfor hele mensdom}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Addarini in Muqoddimah Sunannya met sanad sohih.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wat is gesê deur kundiges op die gebied van Ibn Abbas grond apostel inwoners van die hemel en die bewoners van die aarde is voor die hand liggend, en is aan die begin van die reis verskeidenheid geslaag: hadiths wat noem die profeet Mohammed SAW deugde soos watsilah hadith: "Allah het Kinanahof kinders gekiesIsmael. . .en het my verkies uit Banu / afstammelinge van Hashim en die hadith van Abu Hurairoh: "Ek is van die beste gestuur - goed Era mensdom / kind adam {Hadith aan die einde}...</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en</w:t>
      </w:r>
      <w:proofErr w:type="gramEnd"/>
      <w:r w:rsidRPr="00440F7B">
        <w:rPr>
          <w:rFonts w:ascii="Arial Unicode MS" w:eastAsia="Arial Unicode MS" w:hAnsi="Arial Unicode MS" w:cs="Arial Unicode MS"/>
        </w:rPr>
        <w:t xml:space="preserve"> hadiths oor die heerlike bors cleavage en geweeg met die hele gemeenskap.</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die grond is nie getel deur die SAW Hy tel die getalle en baie van geen waarskynlike, as die primaat / sy heerlikheid oor die hele ding is 'n absolute deal. Die profeet is ons een van die mees belangrikste in alle wesens, in absoluteand onbevooroordeelde onherroeplik en mag God die persoon wat gesê seën.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Kenmerke sluit in die profeet, gesien het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9 - Van Jabir bin Abdullah RA dat die profeet, gesien het gesê: "Ek diserikan 5 belim ding ooit aan iemand voor my God het my gehelp deur die verskaffing van 'n gevoel van vrees in die vyand - die vyand waar hulle is nog steeds in 'n lang reis God het hierdie soilme (en sy volgelinge) as heilige grond en kanword as 'n plek van uitputting gebruik, dan is enige van my volk wat die gebed tyd solatlah kry, en my (en sy volgelinge) buit toegelaat, maar nie die een voor my, is aan my gegee 'n krag voorbidding te gee, en terwyl die profeet was spesifiek na sy volk alleen gestuur, maar ek die hele heelal "gestuur</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in Tayammum, gebed en jinad en Moslem Imam Nawawi Assolat in die boek.</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Hier is 5 dinge wat eie is aan die profeet van al die profete wat God hom help en wen van die vyand - 'n vyand met 'n gegewe vrees in die harte van die vyand, waar hulle is nog in die loop van 'n baie lang oorlog, en wat gebruik word vir die apostel en sy mense die land op hierdie aarde allsacred wat kanword gebruik as 'n instrument bertanyammum en gebed genoem, en die toelaatbaarheid / wettige neem buit geneem uit die resultate van die stryd / mense - heidene, en aan die Apostels syafa'at Udzma - voorbidding op die dag van die opstanding, en hy was gestuur vir die entirenature is nie vir mense / sekere mense.Maar hierdie telling is slegs 'n fraksie van die voorreg profeet Mohammed. En AlHafidz Rohimahullah Suyuti noem dat voorreg apostel was 300 A ± voorreg.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10 - En Abi Hurairoh RA gesê: Rasulullah SAW het gesê: "Ek is gehelp deur Allah met die vrees dat hy in die hart vyande - vyande, en ek is die genade gegee Kalim (woorde wat is kort, digte te jawami'ul, nog berou), en Hy het die aarde gemaak het vir my as soilsacred en vaste wees om 'n plek van uitputting,en wanneer ek slaap ek is die sleutel tot 'n oorwinning pakhuis skat op aarde en het my hand ", dan oorledene profeet terwyl jy wat dit geniet.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Bukharistraat in Ta'bir en Al I'tisom, danImam Moslems in "Assolat" en in die geskiedenis van die Imam Moslem behoort: "en die profeet gesluit / beëindig met my"</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wat bedoel word met "die sleutel tot oorwinning Warehouse skat op aarde" is wat kom uit van die oorwinning van die mense van die profeet uit die koninklike skatkis D'Andrea danRomawi en so </w:t>
      </w:r>
      <w:proofErr w:type="gramStart"/>
      <w:r w:rsidRPr="00440F7B">
        <w:rPr>
          <w:rFonts w:ascii="Arial Unicode MS" w:eastAsia="Arial Unicode MS" w:hAnsi="Arial Unicode MS" w:cs="Arial Unicode MS"/>
        </w:rPr>
        <w:t>meer</w:t>
      </w:r>
      <w:proofErr w:type="gramEnd"/>
      <w:r w:rsidRPr="00440F7B">
        <w:rPr>
          <w:rFonts w:ascii="Arial Unicode MS" w:eastAsia="Arial Unicode MS" w:hAnsi="Arial Unicode MS" w:cs="Arial Unicode MS"/>
        </w:rPr>
        <w:t>, en ook met 'n oorwinning behaal is myne - myne is bevoordeel deur mense wat Moslems fromstate - die staat wathulle verslaan.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11 - En watsilah bin Al Asqo 'RA gesê: Rasulullah SAW het gesê: "God het my 'n lang brief beset 7 grade (dieselfde derahatnya) taurot boeke en 200 verse wat beset grade Skrif en God het my die voorreg van die brief gegee - 'n brief Mufassol ".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Kommentaar deur priesters Toyalisi, en van die baan in elk geval Muhammad hasan isnaad, en hy sohih met 'n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xml:space="preserve"> hadith.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7 </w:t>
      </w:r>
      <w:proofErr w:type="gramStart"/>
      <w:r w:rsidRPr="00440F7B">
        <w:rPr>
          <w:rFonts w:ascii="Arial Unicode MS" w:eastAsia="Arial Unicode MS" w:hAnsi="Arial Unicode MS" w:cs="Arial Unicode MS"/>
        </w:rPr>
        <w:t>lang</w:t>
      </w:r>
      <w:proofErr w:type="gramEnd"/>
      <w:r w:rsidRPr="00440F7B">
        <w:rPr>
          <w:rFonts w:ascii="Arial Unicode MS" w:eastAsia="Arial Unicode MS" w:hAnsi="Arial Unicode MS" w:cs="Arial Unicode MS"/>
        </w:rPr>
        <w:t xml:space="preserve"> brief, naamlik: Al Baqoroh brief, letter van Ali Imron, brief Annisa ', Surat Al-Maidah, Al-An'am, Al A'rof, en Al-Anfal. .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En die letter "200" die letter van die 100 verse van Surat al-Hijr soos, en so aan.</w:t>
      </w:r>
      <w:proofErr w:type="gramEnd"/>
      <w:r w:rsidRPr="00440F7B">
        <w:rPr>
          <w:rFonts w:ascii="Arial Unicode MS" w:eastAsia="Arial Unicode MS" w:hAnsi="Arial Unicode MS" w:cs="Arial Unicode MS"/>
        </w:rPr>
        <w:t xml:space="preserve"> En die letter "Al Mufassol" was oorspronklik 'n brief Al Hujurot en uiteindelik 'n brief Annas "en in die letter (Al Hujurot - Annas) is daar 'n lang brief, medium en kort.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In hierdie hadith toon dat die profeet Mohammed gegee oor wat verkry is deur die eienaar van die boek van die profeet van God, en hulle is: Moses, eienaar Taurot boek, boek van die Psalms van Dawid, die eienaar, die eienaar van die Evangelies Jesus, aan hulle groete. Toe het die edele Koran hascovers alledie dinge in die boek - die boek en het ook bygevoeg in die Koran wat nie van die Koran (hadith) en dijadikanlah Koran as 'n gids vir hom.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12 - Van 'n vriend Anas RA gesê: Rasulullah SAW het gesê: Daar is geen profeet wat geglo as ek geglo / geregverdig (in sy profetiese), daar is inderdaad onder die profete wat nie vertrou deur sy mense, maar slegs een persoon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Moslem imam in Al-Imam met Annawawi.</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13 - En van Ibn Abbas RA: Muhammad Allah se apostel uit na ons een dag en het gesê: "wys vir my die volgelinge, en toe sien ek 'n bersamakelompoknya profete, en die profete slegs met een en twee nie, en daar is ook 'n profeet en nie een met hom, skielik shownfaction my baie, ek dink hullemy volk is, en vir my gesê: Dit is Moses en sy mense, maar kyk na die horison / einde nie, en daar was 'n groep baie, en vir my gesê: Kyk na die ander kant.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dit blyk daar baie groepe, en sê vir my: Dit is jou mense, en saam met hulle daar 70.000 wat hemel toe sal gaan en sonder 'n rekeningkundige en sonder gestraf, hulle is mense wat nie die talisman gebruik nie en nie steel nie, voorspel nie / nie in profesie glo nie, brandhom en PDA hul Here, hulle het oorgegee.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Ahmad, Imam Bukharistraat in Attib, en in Arriqoq en Imam Moslem in Al-Iman, en so </w:t>
      </w:r>
      <w:proofErr w:type="gramStart"/>
      <w:r w:rsidRPr="00440F7B">
        <w:rPr>
          <w:rFonts w:ascii="Arial Unicode MS" w:eastAsia="Arial Unicode MS" w:hAnsi="Arial Unicode MS" w:cs="Arial Unicode MS"/>
        </w:rPr>
        <w:t>meer</w:t>
      </w:r>
      <w:proofErr w:type="gramEnd"/>
      <w:r w:rsidRPr="00440F7B">
        <w:rPr>
          <w:rFonts w:ascii="Arial Unicode MS" w:eastAsia="Arial Unicode MS" w:hAnsi="Arial Unicode MS" w:cs="Arial Unicode MS"/>
        </w:rPr>
        <w: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in gedagte van hierdie hadith hou, is 'n voorreg RasulSAW die Apostels en baie, baie mense wat hom glo en die wat gevolg vergeleke met die vorige profete was onder die volgelinge van diegene wat geen geloof / vertroue in sy profeet of net 'n handjievol van peoplealone het, of net 1 of 2 persone, en menseis ook die mees profeet van sy mense is die mense van die profeet Musa, en hy mnyangka dit is nie die mense van die profeet te oorskry nie, maar dit blyk 'n verkeerde aanname te wees. En dit is alles 'n idee oor kemuliaanNabi SAW as al theProphet groete aan almal.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Hy is die eerste keer DIE uitgereik van MAAG aarde en die eerste keer en GEGEE syafa'at HELP TE GEE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14 - Van Abu Hurairah RA gesê: Rasulullah SAW het gesê: "Ek was 'n prins / kind leier Adam (mens) op die dag van die opstanding, en die eerste uit die ingewande van die aarde te kom, en die eerste syafa te gee ' by / hulp en die eerste gegee syafa'at / help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Moslem in Alfadhoil met Annawawi.</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15 - En uit Abu Hurairah RA gesê: Rasulullah SAW het gesê: "Ek was die eerste persoon wat vrygestel uit die ingewande van die aarde, dan het ek 'klere vorm rida' / skede van juweliersware oplewing later was ek reg langs jou staan ​​om die troon wat niemand wesens staan ​​in placeexcept my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Tirmidhi in Almanaqib in Tahdzibku en solih hasan hadith het hy gesê.</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Hierdie hadith noem die voorreg van die profeet Mohammed as die vorige hadith, die profeet is die prins / menslike leier op die dag asook sy posisie in die wêreld, maar in die hiernamaals meer grand en heerlike, en dat hy die persoon wat eerste gekom outfrom die graf, en die eerste te verwelkomdie lede voorbidding deur God aan sy mense en alle wesens, en die noodhulp / syafa'atnya deur God aanvaar, en hy sal 'n plek op die regterkant van die troon wat nie deur ander beset as hy beset.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APOSTEL 'n leier in die laaste dag profete en VOORSITTER EN stem hul posisie en die eienaar van die geseënde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16 - Van Ubay ibn Ka'b RA gesê: Rasulullah SAW het gesê: "Op die dag van die opstanding, ek was 'n priester / leier van die profete, en sprekers vir hulle, en die eienaar van voorbidding vir hulle, maar ek is nie arrogant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Tirmidhi, en Ibn Majah in Azzuhdu en Imam Hakim en sanadnya Sohih.</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17 - En Abi Sa'eed Alkhudri RA gesê: Rasulullah SAW het gesê: "Ek was die leier van die nageslag van Adam op die Dag van die opstanding en die vlag in my hand Hamad (lof) en ek is nie arrogant nie, en geen van die profeet Adam en die ander behalwe daar onder my vlag, en ek wasThe eerste persoon wat gekom het uitvan die ingewande van die aarde en ek is nie arrogant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Ahmad en Tirmidhi priester, en Ibn Majah, in Azzuhdu met 'n hasan isnaad met 'n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xml:space="preserve"> hadith.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van Anas vertel vervat deur Imam Ahamad en Imam Addarimi Al Muqoddimah en lafadznya: "Ek het eintlik was die eerste man uit die ingewande van die aarde op die dag van die opstanding, en ek is nie 'n snob, en ek was voorsitter van die man op die dag van die opstanding, en ek wil nie sombing, en ek was thefirstParadise te voer op die dag van die opstanding en ek is nie arrogant nie, en inderdaad sal ek na die deur van die hemel dan neem ek / kom hou die handvatsel van die deur en dan sê hulle: Wie is dit? </w:t>
      </w:r>
      <w:proofErr w:type="gramStart"/>
      <w:r w:rsidRPr="00440F7B">
        <w:rPr>
          <w:rFonts w:ascii="Arial Unicode MS" w:eastAsia="Arial Unicode MS" w:hAnsi="Arial Unicode MS" w:cs="Arial Unicode MS"/>
        </w:rPr>
        <w:t>dan</w:t>
      </w:r>
      <w:proofErr w:type="gramEnd"/>
      <w:r w:rsidRPr="00440F7B">
        <w:rPr>
          <w:rFonts w:ascii="Arial Unicode MS" w:eastAsia="Arial Unicode MS" w:hAnsi="Arial Unicode MS" w:cs="Arial Unicode MS"/>
        </w:rPr>
        <w:t xml:space="preserve"> sê ek: Ek is Mohammed, dan is hulle oop vir my en ek kry in dit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18 - En van Ibn Umar RA gesê: ware menslike gelei tot die oordeel in 'n toestand van elke volk gediversifiseerde sal volg hul profeet sê: O so en so (die profeet) help ons, so en so (die profeet) help ons, lei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jou te help om die profeet Mohammed en dit is onbengkitnya dag 'n verhewe hom.</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in Tafsir.</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19 - En van Ibn Umar RA ook het hy gesê: Ek het gehoor die boodskapper van Allah het gesê: "die son sal eintlik sluit op die laaste dag om te sweet sal die helfte van die ore bereik dan wanneer hulle in so 'n toestand dat hulle vra vir hulp met Adam, dan die profeet Moses, dan is die profeet Mohammed en sy lede voorbidding/ Hulp tussen die wesens besluit moet word, dan gaan hy en hou die deur se handvatsel, dan op daardie dag het God Hom opgewek in 'n prysenswaardige posisie wat geprys deur alle skepsels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Bukharistraat in "Azzakat"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Hierdie hadith verduidelik dat hulle toegelaat word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te vra vir hulp / bid vra vir voorbidding.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20 - En van die Kaäba bin Malik RA gesê: Rasulullah SAW het gesê: "Hulle sal op die dag van die opstanding opgewek word en ek saam met My gemeenskap is bo die plato / heuwel en die Here het Rida '/ groen handskoene vir </w:t>
      </w:r>
      <w:proofErr w:type="gramStart"/>
      <w:r w:rsidRPr="00440F7B">
        <w:rPr>
          <w:rFonts w:ascii="Arial Unicode MS" w:eastAsia="Arial Unicode MS" w:hAnsi="Arial Unicode MS" w:cs="Arial Unicode MS"/>
        </w:rPr>
        <w:t>my ,</w:t>
      </w:r>
      <w:proofErr w:type="gramEnd"/>
      <w:r w:rsidRPr="00440F7B">
        <w:rPr>
          <w:rFonts w:ascii="Arial Unicode MS" w:eastAsia="Arial Unicode MS" w:hAnsi="Arial Unicode MS" w:cs="Arial Unicode MS"/>
        </w:rPr>
        <w:t xml:space="preserve"> dan sal Hy (God) toegelaat moes ek praat, dan sal ek speaklike wat God wil vir my om te sê,makaitu kerf / grade is prysenswaardig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Ibn Hibbah en Imam Hakim en sanadnya sohih en hadith deur Imam Hakim in terme van beide en Addzahabi memauqufkan hadith.</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In hierdie hadith die profeet Mohammed is oor voorreg op die Dag van Oordeel genoem op grond van die baie en nie verkry word deur ander buiten Hom nie (Muhammad SAW), en hy is voorsitter, leier, speaker, vlag houers vir die hele mensdom, selfs Adam was daar underflag, en hy was die eerste opgewek worduit die graf, en in die gee hulp en hulp ontvang, en wanneer die inkomende oplewing, en in afrekening / liefdadigheid berekening Sy volk, die eerste keer wat bo shiroth verby, en hy is die een wat die krag udzma te syafa'at het ( aidhighest op die dag) alle wesens van awesomeness mauqif te verlig / MeadowMahsyar.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graad / posisie is maqan Almahmud (Noble posisie) en dit is waar al die goeie dinge - die eerste die eerste die laaste profeet Mohammed geprys deur die Profete en Apostels is geprys te wees.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met funksies - funksies en voordele - voordele toon dat die profeet Mohammed is die mees afdholnya absolute wesens in die heelal.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SPECIALTY profeet, gesien het die teken van die hemel voordat DIE ANDER en die eerste VERLEDE SIROTH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21 - Van Abu Hurairah RA gesê: Rasulullah SAW het gesê: "Hel sal oor die brug gelê word en ek sal die eerste moet gekruis wees"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Ahmad en Imam Bukharistraat in Arriqoq en Imam Moslem in 'aliman' met 'n </w:t>
      </w:r>
      <w:proofErr w:type="gramStart"/>
      <w:r w:rsidRPr="00440F7B">
        <w:rPr>
          <w:rFonts w:ascii="Arial Unicode MS" w:eastAsia="Arial Unicode MS" w:hAnsi="Arial Unicode MS" w:cs="Arial Unicode MS"/>
        </w:rPr>
        <w:t>lang</w:t>
      </w:r>
      <w:proofErr w:type="gramEnd"/>
      <w:r w:rsidRPr="00440F7B">
        <w:rPr>
          <w:rFonts w:ascii="Arial Unicode MS" w:eastAsia="Arial Unicode MS" w:hAnsi="Arial Unicode MS" w:cs="Arial Unicode MS"/>
        </w:rPr>
        <w:t xml:space="preserve"> hadith.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22 - En Abi Hurairah RA gesê: Rasulullah SAW het gesê: "Ek het na die deur en ek het gevra vir 'n oplewing laaste geopen opsigter gesê: Wie is U dan antwoord ek: Muhammad, dan is die oplewing portier sê: Om julle ontwil het Ek het opdrag nie TheOne oop voor jou</w:t>
      </w:r>
      <w:proofErr w:type="gramStart"/>
      <w:r w:rsidRPr="00440F7B">
        <w:rPr>
          <w:rFonts w:ascii="Arial Unicode MS" w:eastAsia="Arial Unicode MS" w:hAnsi="Arial Unicode MS" w:cs="Arial Unicode MS"/>
        </w:rPr>
        <w:t>. "</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Driwayatkan deur Imam Moslem Al Iman met Annawani.</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23 - En Annas RA gesê: Rasulullah SAW het gesê: "Ek was die eerste persoon om die handvatsel te hou golwe later het ek beweeg dit (vra oop) deur".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Addarimi, en vertel deur Imam Ahmad van 'n ander pad van Ibn Abbas met lafadz: "En ek het na die deur van die hemel dan het ek het die deur se handvatsel golwe en ek tik die deur!" En ook deur Addarimi vertel van 'n ander pad, maar dating in sohih Muslimin Al Iman met lafadz: "Ek is dieprofeet van die mees volgelinge op die dag van die opstanding, en ek was die een wat die eerste keer aan die deur geklop </w:t>
      </w:r>
      <w:proofErr w:type="gramStart"/>
      <w:r w:rsidRPr="00440F7B">
        <w:rPr>
          <w:rFonts w:ascii="Arial Unicode MS" w:eastAsia="Arial Unicode MS" w:hAnsi="Arial Unicode MS" w:cs="Arial Unicode MS"/>
        </w:rPr>
        <w:t>oplewing "</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In 'n hadith - hierdie hadith die profeet verskeie ander voorregte beskryf het, was hy die eerste op Siroth, die eerste persoon wat aan die deur klop om te loop en hou die handvatsel golwe, en wat voor die dienaars aangegaan - dienaars van God is welkom te betree in dit, en dit istip / piek van die voorreg endie primaat van die profeet Mohammed.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SPECIALTY hy sien met gegewe Maqom / Alwasilah GRADE EN TELAGA Alkautsar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24 - Van 'n vriend Abdullah bin Amr RA ​​â € &lt;â € &lt;wat die profeet, gesien het gesê: "As jy hoor 'n mu'adzin, sê soos wat hy gesê het, dan bersalawatlah my, dan vra Allah Alwasilah vir my, want die graad van die (Wasilah dit) is een van posisie / degreeheaven is nie haalbaar (verkry) tensy die span na 'n dienaaronder die dienaars - dienaars van Allah, en ek verwag dat die span om dit te kry, dan is elkeen wat My vra Maqom / posisie Wasilah dan Dida verdien syafa'at / help my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Moslem Al Adhan met annawawi.</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"Alwasilah" is 'n spesiale status onbekend en sy heerlikheid en grootheid behalwe Allah ta'ala, en hierdie poste is ingesluit posisies gehou ons geliefde SAW God het hom vrygestel.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In hierdie hadith verduidelik oor die primaat van die mense wat lafadz nageboots - lafadz genoem deur mu'adzzin en het geëindig met 'n gebed tot God Maqom Alwasilah smeek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die profeet Mohammed.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25 - En uit Anas RA gesê: Wanneer die profeet was onder ons dimasjid aangekom - aangekom het hy vas aan die slaap en dan het hy sy kop in 'n toestand van glimlag, dan sê ons: Wat maak jy lag, O boodskapper van Allah? Apostel sê: "Dit is verby </w:t>
      </w:r>
      <w:proofErr w:type="gramStart"/>
      <w:r w:rsidRPr="00440F7B">
        <w:rPr>
          <w:rFonts w:ascii="Arial Unicode MS" w:eastAsia="Arial Unicode MS" w:hAnsi="Arial Unicode MS" w:cs="Arial Unicode MS"/>
        </w:rPr>
        <w:t>af</w:t>
      </w:r>
      <w:proofErr w:type="gramEnd"/>
      <w:r w:rsidRPr="00440F7B">
        <w:rPr>
          <w:rFonts w:ascii="Arial Unicode MS" w:eastAsia="Arial Unicode MS" w:hAnsi="Arial Unicode MS" w:cs="Arial Unicode MS"/>
        </w:rPr>
        <w:t xml:space="preserve"> na my 'n brief, en hy lees:" Basmalah, om God te prysdie naam van God, die barmhartige die mees barmhartige {Inderdaad, het ons aan u verskaf Al Kawthar 1 ... .hungga einde van Al Kawthar} apostel sê: "As jy weet wat dit Al Kawthar?" dan sê ons: Allah en Sy boodskapper beter te leer ken. Apostlesaid: "Kawthar is 'n rivier in die hemel wat God my beloof het, is daarsoveel plesier en Kawthar is 'n poel wat besoek sal word deur my mense op die dag kiamatm en houer - houer soos die sterre in die lug.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Moslem en Imam Abu Dawud, beide in Assolat en Imam Annasa in interpretasie.</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26 - En vriende Annas RA gesê: Rasulullah SAW het gesê: "Wanneer ek loop - die manier Sirga aangekom - aangekom getoon my 'n tweede rand van die dam is daar verskeie koepels van pêrels, en dan praat ek te Gabriel: Wat is </w:t>
      </w:r>
      <w:proofErr w:type="gramStart"/>
      <w:r w:rsidRPr="00440F7B">
        <w:rPr>
          <w:rFonts w:ascii="Arial Unicode MS" w:eastAsia="Arial Unicode MS" w:hAnsi="Arial Unicode MS" w:cs="Arial Unicode MS"/>
        </w:rPr>
        <w:t>dit ?</w:t>
      </w:r>
      <w:proofErr w:type="gramEnd"/>
      <w:r w:rsidRPr="00440F7B">
        <w:rPr>
          <w:rFonts w:ascii="Arial Unicode MS" w:eastAsia="Arial Unicode MS" w:hAnsi="Arial Unicode MS" w:cs="Arial Unicode MS"/>
        </w:rPr>
        <w:t xml:space="preserve"> Gabriel het gesê: Dit is Al Kawthar wat hasGod het jy ". Profeet het gesê: "Gabrieldan die grond getref het met sy hande en trek uit, geurige muskus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w:t>
      </w:r>
      <w:proofErr w:type="gramStart"/>
      <w:r w:rsidRPr="00440F7B">
        <w:rPr>
          <w:rFonts w:ascii="Arial Unicode MS" w:eastAsia="Arial Unicode MS" w:hAnsi="Arial Unicode MS" w:cs="Arial Unicode MS"/>
        </w:rPr>
        <w:t>bukhori</w:t>
      </w:r>
      <w:proofErr w:type="gramEnd"/>
      <w:r w:rsidRPr="00440F7B">
        <w:rPr>
          <w:rFonts w:ascii="Arial Unicode MS" w:eastAsia="Arial Unicode MS" w:hAnsi="Arial Unicode MS" w:cs="Arial Unicode MS"/>
        </w:rPr>
        <w:t xml:space="preserve"> en Imam Tirmidhi beide in interpretasie.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27 - En uit syd - Aisha RA dat hy gevra is oor die woord van Allah Ta'ala {Inderdaad, ons het aan u verskaf Al Kawthar} dan sydh. Aisha het gesê: Kawthar is 'n poel wat gegee word aan die profeet Mohammed wat jy is 'n maar daar is 'n pêrel in beide takke, houer - containersebanyaknya sterre indie lug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en Imam Nasa'i beide in interpretasie.</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28 - En van die metgesel Abdullah bin Umar RA gesê: Rasulullah SAW het gesê: "Al-Kawthar is 'n meer in die paradys beide kante van die goud en die vloei van water op Pearl en Ruby â € &lt;â € </w:t>
      </w:r>
      <w:proofErr w:type="gramStart"/>
      <w:r w:rsidRPr="00440F7B">
        <w:rPr>
          <w:rFonts w:ascii="Arial Unicode MS" w:eastAsia="Arial Unicode MS" w:hAnsi="Arial Unicode MS" w:cs="Arial Unicode MS"/>
        </w:rPr>
        <w:t>&lt;(</w:t>
      </w:r>
      <w:proofErr w:type="gramEnd"/>
      <w:r w:rsidRPr="00440F7B">
        <w:rPr>
          <w:rFonts w:ascii="Arial Unicode MS" w:eastAsia="Arial Unicode MS" w:hAnsi="Arial Unicode MS" w:cs="Arial Unicode MS"/>
        </w:rPr>
        <w:t>Ruby juweel) , stof / grond is meer geurige as muskus, en water is soeter as heuning, en moreclear sneeu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Tirmidhi optredens interpretasie, en Ibn Abi Hakim en Hadith Hasan Imam Tirmidhi Sohih Menurt.</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Hadith - Hadith wat verduidelik oor Al Kawthar baie en vertel in die hadith - Hadith mutawatir en het ook in die Koran Al-Kalim genoem, dan mengimam dit sluit van vertroue wat moet in die godsdiens van Islam geglo word soos die meer , die poel onlyis buite die hemel voor sirath geldigopinie en Kawthar is in die hemel en die middel - in die middel van die hemel en Kawthar rivier - 'n rivier in die paradys, die land is meer geurige as muskus, water is soeter as heuning, en lenih duidelik van die sneeu, en die aantal houers - water houer ster -stars in die lug, en die sterre in getal oorskrybiljoene sterre en meestal onsigbare, en albei kante van goud, pêrels, en die vloei van water is gemaak van pêrels en juwele robyn.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God het hulle het die profeet Mohammed wat besoek word deur hom en sy volgelinge Mohammed, kan Allah ons, ons ouers, ons onderwysers die onderwyser nie verhinder, en die mense - die mense wat ons omgee en almal -die gelowiges om te drink uit dit, Amen.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GOD SAL ENIGE DIE profeet, gesien het VERSKAF totdat hy RIDHO en vrolik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29 - Van die metgesel Ibn Abbas RA gesê: Behandel te Rasulullah SAW wat lyk na 'n plek waar ek volgelinge - 'n ruim, en die apostel jubelende meer as dit, dan Alah volgens paragraaf {en jou God my gee totdat jy seën / </w:t>
      </w:r>
      <w:proofErr w:type="gramStart"/>
      <w:r w:rsidRPr="00440F7B">
        <w:rPr>
          <w:rFonts w:ascii="Arial Unicode MS" w:eastAsia="Arial Unicode MS" w:hAnsi="Arial Unicode MS" w:cs="Arial Unicode MS"/>
        </w:rPr>
        <w:t>rela5 .</w:t>
      </w:r>
      <w:proofErr w:type="gramEnd"/>
      <w:r w:rsidRPr="00440F7B">
        <w:rPr>
          <w:rFonts w:ascii="Arial Unicode MS" w:eastAsia="Arial Unicode MS" w:hAnsi="Arial Unicode MS" w:cs="Arial Unicode MS"/>
        </w:rPr>
        <w:t>} dan God gee hom theHeaven 1000 paleis van pêrels, wat die landis muskus, elke paleis wat haar waardig is van die vroue en okkulte / kelnerin.</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Ibn Jarir en Abi regters en Imam Thabrani in 'n Kabir, en Imam Al-Hakim.</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In die hadith verduidelik dat Allah ta'ala verheerlik die profeet Mohammed in die hemel met alles wat nie eenkant deur die een God stel het 1000 paleis met die natuur -sifat / eienskappe - eienskappe wat in die hadith genoem, en niemand ken die samesyn van die paleis - die paleis mentionedand watis in nie, behalwe Allah Almagtig wajalla.</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30 - En Abdullah bin'Amr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Allah meridhoinya dat die profeet, gesien het gelees die woorde van Abraham in die Koran. {Toe iemand wat my volg dan waarlik, hy ingesluit golonganku en enigiemand wat bestellings skend, die mees welwillende sesungguhnyaengkau weer mahacompassionate} en lees ook die woorde vanJesus {as jy (O Allah) martel hulle dan sekerlik hulle is dienaars - dienaars en jukalau jy vergewe hulle voorwaar dapper Majesteit die mees barmhartige}, dan het hy sy hande gelig en gebid "my mense, my mense", dan skreeu hy, En God het gesê: "Gaan na Muhammad en sê vir hom: inderdaad, sal ons u maakgelukkig oor jou volk, en ons sal dit nie doen nie sleg / teleurstel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Moslem Al Iman, en Imam Ibn Jarir en Imam Ibn Hatim.</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Hierdie hadith verduidelik dat die Almagtige God sal Sy profeet, gesien het opgewonde selfs al is die omstandighede van sy mense, en God sal nie teleurstel nie nahwa in sy mense en daarom het God mengharuniakannya deeglike voorbidding vir die uitreiking van die mense - sy mense wat bermaksiyat van Hellfire upno eengewoond om in die vuur van die hel vir diegene wat sterf in 'n toestand van die geloof "is daar geen God nie, maar Allah" alhoewel Dida nooit goeie werke doen nie, en dit is die hoogtepunt van geluk profeet.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Miracle profeet, gesien het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Wonderwerke is: die buitengewone geval van die profeet as 'n wapen vir diegene wat hom ontken dieselfde ding wat hulle het nie lyk in staat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die profeet te weerstaan ​​om te doen.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Miracle is gedeel deur 2:</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 Insluitende die mens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doen, maar hulle kon nie melakukannyam en dies mandatangkan wedstryd die Koran, want, voorwaar Allah Almagtige san profeet uitgedaag om die Arabiere die eerste letter soos die Koran te maak, maar hulle is nie in staat om en kan nie duit.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2. Die saak is buite die menslike vermoë en hulle is nie in staat om dit te doen as die dooies opwek, hout omskep in 'n groot slang, klippe kon praat, en stoot water uit die vingers - </w:t>
      </w:r>
      <w:proofErr w:type="gramStart"/>
      <w:r w:rsidRPr="00440F7B">
        <w:rPr>
          <w:rFonts w:ascii="Arial Unicode MS" w:eastAsia="Arial Unicode MS" w:hAnsi="Arial Unicode MS" w:cs="Arial Unicode MS"/>
        </w:rPr>
        <w:t>vingers.</w:t>
      </w:r>
      <w:proofErr w:type="gramEnd"/>
      <w:r w:rsidRPr="00440F7B">
        <w:rPr>
          <w:rFonts w:ascii="Arial Unicode MS" w:eastAsia="Arial Unicode MS" w:hAnsi="Arial Unicode MS" w:cs="Arial Unicode MS"/>
        </w:rPr>
        <w:t xml:space="preserve"> . .en Dit - dit is geen voorneme Nbai pa vir wapens vir thewho ​​hom ontken om dieselfde te doen as dié van die profeet, maarhulle nie kan bekostig nie.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die wonderwerk dat ons profeet Mohammed verskyn is van die soort keduda. Beliaulah die duidelikste bewys en tekens van die mees briljante en wonderwerke is nie beperk deur enigiets, en die meeste </w:t>
      </w:r>
      <w:proofErr w:type="gramStart"/>
      <w:r w:rsidRPr="00440F7B">
        <w:rPr>
          <w:rFonts w:ascii="Arial Unicode MS" w:eastAsia="Arial Unicode MS" w:hAnsi="Arial Unicode MS" w:cs="Arial Unicode MS"/>
        </w:rPr>
        <w:t>groot</w:t>
      </w:r>
      <w:proofErr w:type="gramEnd"/>
      <w:r w:rsidRPr="00440F7B">
        <w:rPr>
          <w:rFonts w:ascii="Arial Unicode MS" w:eastAsia="Arial Unicode MS" w:hAnsi="Arial Unicode MS" w:cs="Arial Unicode MS"/>
        </w:rPr>
        <w:t xml:space="preserve"> wonderwerk hoogste en ewige is die Qur'aan regters, daarom het ons begin met.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Miracle Koran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31 - Van Abu Hurairah RA gesê: Rasulullah SAW het gesê: "Nie een van die profeet van die profeet, tensy hulle gegee 'n teken - 'n teken van die grootheid van God aan die mens getrou aan hom, en dit is presies wat aan my gegee in die vorm van 'n openbaring wat God aan my gegee het toe ek hoop dat Ibecome die meeswyd Sy volgelinge op die dag van die </w:t>
      </w:r>
      <w:proofErr w:type="gramStart"/>
      <w:r w:rsidRPr="00440F7B">
        <w:rPr>
          <w:rFonts w:ascii="Arial Unicode MS" w:eastAsia="Arial Unicode MS" w:hAnsi="Arial Unicode MS" w:cs="Arial Unicode MS"/>
        </w:rPr>
        <w:t>opstanding "</w:t>
      </w:r>
      <w:proofErr w:type="gramEnd"/>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Firiwayatkan deur Imam Ahmad en Imam Bukharistraat in Al-Koran Fadho'il en Imam Moslem Al Iman.</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Niks kan die Koran wonderwerk van wonderwerke van die profeet se goed al in die boek gelyk - die boek van hulle, en die Koran self nie die getal van mu'jizatnya nie in 1000 of in 2000 selfs Leih dit omdat die profeet SAW het uitgedaag om die Arabiere dit aan te pas met 'n brief alleen andtheynie in staat is om dit te verslaan. Geleerdes het gesê: en die kortste brief is 'n brief van Al Kawthar. Hulle sê, dan sal al die verse van die Koran in terme van beide die hoeveelheid en waarde is 'n mu'juzat, dan is die Koran self is n wonderwerk.</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Miracle van die Koran is definitiewe en betroubaar, en daar is geen dispuut / konflik is 'n saak wat hy aan die profeet en met Easul uitgedaag om die Arabiere te maak sy wedstryd met een letter alleen gegee nie, maar hulle was nie in staat om dit te </w:t>
      </w:r>
      <w:proofErr w:type="gramStart"/>
      <w:r w:rsidRPr="00440F7B">
        <w:rPr>
          <w:rFonts w:ascii="Arial Unicode MS" w:eastAsia="Arial Unicode MS" w:hAnsi="Arial Unicode MS" w:cs="Arial Unicode MS"/>
        </w:rPr>
        <w:t>doen .</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 Beide mooi bewoording en literêre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2. </w:t>
      </w:r>
      <w:proofErr w:type="gramStart"/>
      <w:r w:rsidRPr="00440F7B">
        <w:rPr>
          <w:rFonts w:ascii="Arial Unicode MS" w:eastAsia="Arial Unicode MS" w:hAnsi="Arial Unicode MS" w:cs="Arial Unicode MS"/>
        </w:rPr>
        <w:t>gedig</w:t>
      </w:r>
      <w:proofErr w:type="gramEnd"/>
      <w:r w:rsidRPr="00440F7B">
        <w:rPr>
          <w:rFonts w:ascii="Arial Unicode MS" w:eastAsia="Arial Unicode MS" w:hAnsi="Arial Unicode MS" w:cs="Arial Unicode MS"/>
        </w:rPr>
        <w:t xml:space="preserve"> - 'n gedig en die bewoording verskil van die struktuur en rym van kundiges balaghoh / literêre kenners en hulle kan nie dink vir uitoorlê selfs al is hulle regtig wil.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3. Bevat nuus -Nuus van dié dinge wat verlede oor die stand van die wedren vroeër en wie -syari'at Shari'a onbekende sebagaimananya verloor het behalwe van die boek.</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4. Die nuus sal dinge wees - dinge wat sal gebeur op die aarde en die heelal is meestal plaasgevind het in die tyd van die profeet en deels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die tyd van die profeet Mohammed.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5. </w:t>
      </w:r>
      <w:proofErr w:type="gramStart"/>
      <w:r w:rsidRPr="00440F7B">
        <w:rPr>
          <w:rFonts w:ascii="Arial Unicode MS" w:eastAsia="Arial Unicode MS" w:hAnsi="Arial Unicode MS" w:cs="Arial Unicode MS"/>
        </w:rPr>
        <w:t>trilling</w:t>
      </w:r>
      <w:proofErr w:type="gramEnd"/>
      <w:r w:rsidRPr="00440F7B">
        <w:rPr>
          <w:rFonts w:ascii="Arial Unicode MS" w:eastAsia="Arial Unicode MS" w:hAnsi="Arial Unicode MS" w:cs="Arial Unicode MS"/>
        </w:rPr>
        <w:t xml:space="preserve"> - vibrasie verkry deur mense wat luister na dit, selfs al het hy nie die betekenis verstaan.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6. Diegene wat dit lees sal nooit verveeld raak ten spyte van herhaalde - voortdurend, en die luisteraar sal voel goed, selfs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baie - keer herhaal.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7. Trouens, die Koran is 'n ewige teken van die grootheid van God wat veilig gehou van Allah sou nie 'n leuen wat jou sal ruïneer beide van teenwoordigheid (lig - volslae) of uit die agterste, was die Koran geopenbaar uit die kant Wise en prysenswaardig.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8. In dit versamel 'n verskeidenheid van die wetenskap en kennis is nie onuitputlike magie en nooit verloor voordele - voordele.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9. Wetenskaplike Miracle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deur die mense aanvaar word - moderne mense) en hulle het erken en bewys deur eksperimente en die Koran is die bron.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Met dit in gedagte gehou word dat die Koran is 'n </w:t>
      </w:r>
      <w:proofErr w:type="gramStart"/>
      <w:r w:rsidRPr="00440F7B">
        <w:rPr>
          <w:rFonts w:ascii="Arial Unicode MS" w:eastAsia="Arial Unicode MS" w:hAnsi="Arial Unicode MS" w:cs="Arial Unicode MS"/>
        </w:rPr>
        <w:t>groot</w:t>
      </w:r>
      <w:proofErr w:type="gramEnd"/>
      <w:r w:rsidRPr="00440F7B">
        <w:rPr>
          <w:rFonts w:ascii="Arial Unicode MS" w:eastAsia="Arial Unicode MS" w:hAnsi="Arial Unicode MS" w:cs="Arial Unicode MS"/>
        </w:rPr>
        <w:t xml:space="preserve"> wonderwerk van die profeet wat wonderwerke - wonderwerke ander onder dit en dat die Koran is die ewige wonderwerk dat in mense bestaan ​​- Moslems.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Miracle Verdelen van die maan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32 - Van Ibn Mas'ud RA metgeselle sê: Die maan was verdeel / split by die tyd van die profeet Mohammed in twee dele, die een deel was daar op die berg, en 1 deel wat weer ondergeskik, en die profeet sê: "O my vriende </w:t>
      </w:r>
      <w:proofErr w:type="gramStart"/>
      <w:r w:rsidRPr="00440F7B">
        <w:rPr>
          <w:rFonts w:ascii="Arial Unicode MS" w:eastAsia="Arial Unicode MS" w:hAnsi="Arial Unicode MS" w:cs="Arial Unicode MS"/>
        </w:rPr>
        <w:t>kyk "</w:t>
      </w:r>
      <w:proofErr w:type="gramEnd"/>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Bulhori in Commentary, en in Manaqib, en Imam Moslem in "sifatul Qiyama", en Imam Tirmidhi.</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die skeiding van die maan Nagi gebeure ongelowiges is die magic wat steeds - die kanaal.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BERSUMBERNYA WATER uit die rotsstreek weg - SELA NOBLE vinger BENYAKNYA NARIKAH akrena DAL DIE SAW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33 - Van 'n vriend Anas RA gesê: Ek het die profeet en ASR gebed tyd het nou aangebreek, en die mense soek vir ablusiegeriewe, maar hulle het hom nie vind nie, en die profeet gegee ablusiegeriewe ', en dan het hy sy hand oor die plek ablusiegerief 'is en hy vir mense sê - peoplefor wudoo van hom en ek sien diewater afkomstig van -sela tussen sy vingers, dan berwudhu'lah mense - die meeste mense tot aan die einde van hulle, en in een van die geskiedenis: dit is gesê: hoeveel mense het jy nommer? Annas RA gesê: oor - ongeveer 300 </w:t>
      </w:r>
      <w:proofErr w:type="gramStart"/>
      <w:r w:rsidRPr="00440F7B">
        <w:rPr>
          <w:rFonts w:ascii="Arial Unicode MS" w:eastAsia="Arial Unicode MS" w:hAnsi="Arial Unicode MS" w:cs="Arial Unicode MS"/>
        </w:rPr>
        <w:t>mense. . .</w:t>
      </w:r>
      <w:proofErr w:type="gramEnd"/>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Bukharistraat en Imam Tirmidhi in Thoharoh.</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34 - en van die metgeselle van Ibn Mas'ud RA gesê: toe ons saam met die profeet en ons dra nie water apostel sê vir ons: "vra die oorblywende water uit die -Mense", dan diberikanlah water en dituangkandalam plek, dan Hy meletekkan palms in die water houer en die water begin toflowingtussen die vingers van die profeet Mohammed -sela.</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Ahmad en Imam </w:t>
      </w:r>
      <w:proofErr w:type="gramStart"/>
      <w:r w:rsidRPr="00440F7B">
        <w:rPr>
          <w:rFonts w:ascii="Arial Unicode MS" w:eastAsia="Arial Unicode MS" w:hAnsi="Arial Unicode MS" w:cs="Arial Unicode MS"/>
        </w:rPr>
        <w:t>bukhori</w:t>
      </w:r>
      <w:proofErr w:type="gramEnd"/>
      <w:r w:rsidRPr="00440F7B">
        <w:rPr>
          <w:rFonts w:ascii="Arial Unicode MS" w:eastAsia="Arial Unicode MS" w:hAnsi="Arial Unicode MS" w:cs="Arial Unicode MS"/>
        </w:rPr>
        <w:t xml:space="preserve"> in "Annubuwwah adres", en Imam Tirmidhi, en Imam Addarimi Al Muqoddimah.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in die hadith Jabir en Barra 'in die storie Hudaybiya met lafadz: die water begin onbeheerst uit sy -sela kantlyn soos sommige bronne, en dihadist vriend Jabir ook gesê: As die aantal 100,000 mense wat dit sal genoeg water vir ons wees , terwyl ons tans Die 115 mense.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mu; jizat het nog nooit gehoor van die storie van die profeet - 'n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xml:space="preserve"> profeet.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wonder van water bersumbernya dit gebeur baie apostel hand -Dit tyd in sommige plekke en 'n paar </w:t>
      </w:r>
      <w:proofErr w:type="gramStart"/>
      <w:r w:rsidRPr="00440F7B">
        <w:rPr>
          <w:rFonts w:ascii="Arial Unicode MS" w:eastAsia="Arial Unicode MS" w:hAnsi="Arial Unicode MS" w:cs="Arial Unicode MS"/>
        </w:rPr>
        <w:t>groot</w:t>
      </w:r>
      <w:proofErr w:type="gramEnd"/>
      <w:r w:rsidRPr="00440F7B">
        <w:rPr>
          <w:rFonts w:ascii="Arial Unicode MS" w:eastAsia="Arial Unicode MS" w:hAnsi="Arial Unicode MS" w:cs="Arial Unicode MS"/>
        </w:rPr>
        <w:t xml:space="preserve"> gevegte, beide in 'n staat van Safar / reis- en dieumah.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Oordra BARAKOHNYA water en die profeet, gesien het touch en gebed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35 - Van Mu'adh bin Jabal RA in Tabuk oorlog stories en dat hulle gekom het om 'n fontein, maar putte / bronne wat uitstraal baie min water, en dan die vriende ruk met hul hande in die lug 'n bietjie van die water in te samel in die houer, dan die profeet gewas faceboth sy oë water en hy herhaal dit weer enuitgaan om water baie, en mense - mense drink uit die fontein, en wanneer die apostel sê: "O Mu'adh, as die lengte van jou dae sal jy hier sien, sal vervul word met tuin Kulon.</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Moslem Al Fadhoil.</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36 - En Al-Bara 'en Salamah bin Al Akwa' RA Hudaybiya storie en hulle getal is 114 mense, terwyl die goed kan nie gee 50 bokke om te drink, die profeet sit op die swembad. Salamah gesê: óf hy gebid het, óf spoeg in die put, maar aangekom - arrivedThe putte vervul mag word met water, en hulleen hulle rygoed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te drink uit die put.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Hadiths Barra 'en vertel deur Imam Bukharistraat in nubuwah adres, en in AlMaghozi, en terwyl die Hadith Salamah dan vervat in Sohih Muslimsecara Assiyar in lengte.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37 - En Imron bin Hussain RA gesê: die profeet en sy metgeselle verstik dors by een van hul reise, dan wys hy na twee persone beste vriend en vertel beide van hulle dat hulle iewers 'n vrou sou vind, en hy het 'n kameel wat dra 2 containersabove. . .en in die hadith: dan kry hulleup, en hulle het hom na die profeet en hy het begin in 'n houer van 2 middagete te bid met die sonde wat God wou hom om te sê, en dan het hy water gebring in die houer 2 en gesê vriende -friend en hulle het gedrink en finaliseer hul dors totdat hy nie vir enigiets bid, behalwe die reeds vol is, dandie profeet beveel om sy metgeselle voorrade in te samel - bepalings vir vroue vaardigheid vlak tot sy hemp gevul, en die apostel sê: "Gaan dan indeedwe nie jou water neem glad nie, maar dit is God wat aan ons gegee om te drink" hadith.</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Bukharistraat in "Adres Nubawwah" en in Tayamum en Imam Moslem in Almasajid lengte.</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So dit is alles tekens - tekens en buite gebeure niasa en wonderwerke vir die profeet Mohammed in oordra water en maak dit daar met die toestemming van Allah Ta'ala en Barokah profeet Mohammed.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 Miracle reproduseer VORM met </w:t>
      </w:r>
      <w:proofErr w:type="gramStart"/>
      <w:r w:rsidRPr="00440F7B">
        <w:rPr>
          <w:rFonts w:ascii="Arial Unicode MS" w:eastAsia="Arial Unicode MS" w:hAnsi="Arial Unicode MS" w:cs="Arial Unicode MS"/>
        </w:rPr>
        <w:t>kos</w:t>
      </w:r>
      <w:proofErr w:type="gramEnd"/>
      <w:r w:rsidRPr="00440F7B">
        <w:rPr>
          <w:rFonts w:ascii="Arial Unicode MS" w:eastAsia="Arial Unicode MS" w:hAnsi="Arial Unicode MS" w:cs="Arial Unicode MS"/>
        </w:rPr>
        <w:t xml:space="preserve"> en do'anya Rasulullah SAW BAROKAHNYA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38 - Van Jabir RA -laki dat 'n man het aan die profeet te vra vir kos uit die Apostels het hom 'n halwe sak van heelgraan voedsel, en die mense - die manne voortdurend eet van die koring, sy vrou ook -Guest gaste wat kom hom, dan het hy menakarnya / geweeg, die laaste man het aan die profeet -lkai en vertelHom, dan die apostel sê: "As ons net het hy nie regtig menakarnya sal jy uit die graan eet en gaan voort - op so (nie gaan om uit te loop)</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Moslem in fadhoil begin.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39 - Van 'n vriend Anas RA gesê: Abu Talha gesê Umm Sulaym: Waarlik, ek het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die stem van die profeet verswak deur honger is bekend as gevolg van honger gehoor het, so as jy iets? Umm Sulaym gesê: </w:t>
      </w:r>
      <w:proofErr w:type="gramStart"/>
      <w:r w:rsidRPr="00440F7B">
        <w:rPr>
          <w:rFonts w:ascii="Arial Unicode MS" w:eastAsia="Arial Unicode MS" w:hAnsi="Arial Unicode MS" w:cs="Arial Unicode MS"/>
        </w:rPr>
        <w:t>ja</w:t>
      </w:r>
      <w:proofErr w:type="gramEnd"/>
      <w:r w:rsidRPr="00440F7B">
        <w:rPr>
          <w:rFonts w:ascii="Arial Unicode MS" w:eastAsia="Arial Unicode MS" w:hAnsi="Arial Unicode MS" w:cs="Arial Unicode MS"/>
        </w:rPr>
        <w:t xml:space="preserve">. Dan Umm Sulaym uitgereik paar plat brood uit koring, dan het hy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die profeet en apostel sê:"Abu Talhah stuur jou?" Ek antwoord: </w:t>
      </w:r>
      <w:proofErr w:type="gramStart"/>
      <w:r w:rsidRPr="00440F7B">
        <w:rPr>
          <w:rFonts w:ascii="Arial Unicode MS" w:eastAsia="Arial Unicode MS" w:hAnsi="Arial Unicode MS" w:cs="Arial Unicode MS"/>
        </w:rPr>
        <w:t>ja</w:t>
      </w:r>
      <w:proofErr w:type="gramEnd"/>
      <w:r w:rsidRPr="00440F7B">
        <w:rPr>
          <w:rFonts w:ascii="Arial Unicode MS" w:eastAsia="Arial Unicode MS" w:hAnsi="Arial Unicode MS" w:cs="Arial Unicode MS"/>
        </w:rPr>
        <w:t xml:space="preserve">. Toe sê die profeet vir mense - mense wat by hom was: "Laat staan", dan het ek (Umm Sulaym) het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Abu Tolhah en hom laat weet, dan Abu Tolhah gesê: O Umm Sulaym, hascame die boodskapper en diegene - mense en ons het niks om hom te verwelkom. UmmSulaym gesê: Allah en Sy boodskapper weet beter, dan kom die profeet in en sê: "Kom ons gee my wat was padamuwahai Umm Sulaym, dan het ek die brood uitgedeel, en die brood is destroyedand benoud op 'n plek en gebruik as 'n bykos, Toe het die profeet gebid op die terrein in ooreenstemming met wat God wil hê,kemusian het hy gesê: "Laat 10 mense eet", dan is hulle welkom is, hulle ook eet totdat volle, dan is die apostel sê: "Laat 10 mense eet", totdat allpeople brood eet totdat versadiging, terwyl toe hulle 70 of 80 mense.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Bukharistraat Annubuwwah en in Al'it'imiah en Imam Moslem aan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spreek in Asrubah.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Hierdie wonderwerk het gebeur by die slag van Ahzab.</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40 - En ABDURROHMAN ibn Abi Bakr het gesê: Ons (wakeu dit) beloop 130 mense met die profeet. Toe het die profeet sê: "As een van julle ouens Darui iemand kos?" En dit blyk daar was 'n man - manlik dra een dosis of waarin sodanige voedsel met kos en het foodit, en hy het 'n bok watHy was dating laaste diring koop bok se apostel apostel vertel hom dan geslag en kos voorberei, dan is die apostel bestel gebak later, later Abdurohman gesê: By Allah, nie die uitsondering as 130 mense gettinga hart wat Rasul is saagsnit, as hulle teenwoordig by die tyd wanneer hulle kom wanneerdit gee die Apostels, en dan is daar ontbreek / nie teenwoordig dan sal hy die houer van haar.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Abdurrahman gesê: En die profeet later verdeel in twee stukke, en ons sal eet uit een stuk totdat ons tevrede en </w:t>
      </w:r>
      <w:proofErr w:type="gramStart"/>
      <w:r w:rsidRPr="00440F7B">
        <w:rPr>
          <w:rFonts w:ascii="Arial Unicode MS" w:eastAsia="Arial Unicode MS" w:hAnsi="Arial Unicode MS" w:cs="Arial Unicode MS"/>
        </w:rPr>
        <w:t>bly</w:t>
      </w:r>
      <w:proofErr w:type="gramEnd"/>
      <w:r w:rsidRPr="00440F7B">
        <w:rPr>
          <w:rFonts w:ascii="Arial Unicode MS" w:eastAsia="Arial Unicode MS" w:hAnsi="Arial Unicode MS" w:cs="Arial Unicode MS"/>
        </w:rPr>
        <w:t xml:space="preserve"> in die tweede plek en ons het ons kamele doatas.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41 - Dani van smuroh bin Jundub dat die profeet Mohammed is 'n plek gegee met die mis is in die voorkant van die plek geplaas - mense, dan neem hulle beurte eet van die oggend / middag tot die aand aan ander staan ​​en vervang word deur ander.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in 'n geskiedenis: hulle maak beurte eet tot die middag en in 'n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xml:space="preserve"> vertelling: 10 mense gaan en 10 mense kom, dan sê ons: waarom nie uitgeput bevooroordeeld? Rasul gesê: Wat doen julle ouens verbasend? Sal nie ontslaan word as gevolg van die aankoms van dit, en die Apostels aangedui sy hande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die hemel.</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Addarimi en Imam Tirmidhi in Almanaqib en Imam Hakim.</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TREE TALK wonderwerke en sy getuienis TENYANG gehoorsaam Apostel en hy sien OP Rasulullah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42 - Van Ibn Umar RA gesê: As ons op reis is met die profeet een a'robi (die dorp) benadering. Rasulpun barkata: "O A'robi, waar wil jy hê?" A'robi geantwoord: "Ek sal gaan na my familie, die profeet sê:" Jy getuig dat daar geen god Buthe is die Almagtige God is daar geen vergelyking tehom en dat Muhammad is sy slaaf en sy mense gesien het? "Bedouin / A'robi gesê</w:t>
      </w:r>
      <w:proofErr w:type="gramStart"/>
      <w:r w:rsidRPr="00440F7B">
        <w:rPr>
          <w:rFonts w:ascii="Arial Unicode MS" w:eastAsia="Arial Unicode MS" w:hAnsi="Arial Unicode MS" w:cs="Arial Unicode MS"/>
        </w:rPr>
        <w:t>:?</w:t>
      </w:r>
      <w:proofErr w:type="gramEnd"/>
      <w:r w:rsidRPr="00440F7B">
        <w:rPr>
          <w:rFonts w:ascii="Arial Unicode MS" w:eastAsia="Arial Unicode MS" w:hAnsi="Arial Unicode MS" w:cs="Arial Unicode MS"/>
        </w:rPr>
        <w:t xml:space="preserve"> Wat getuig van wat jy sê apostel het geantwoord:</w:t>
      </w:r>
      <w:proofErr w:type="gramStart"/>
      <w:r w:rsidRPr="00440F7B">
        <w:rPr>
          <w:rFonts w:ascii="Arial Unicode MS" w:eastAsia="Arial Unicode MS" w:hAnsi="Arial Unicode MS" w:cs="Arial Unicode MS"/>
        </w:rPr>
        <w:t>".</w:t>
      </w:r>
      <w:proofErr w:type="gramEnd"/>
      <w:r w:rsidRPr="00440F7B">
        <w:rPr>
          <w:rFonts w:ascii="Arial Unicode MS" w:eastAsia="Arial Unicode MS" w:hAnsi="Arial Unicode MS" w:cs="Arial Unicode MS"/>
        </w:rPr>
        <w:t xml:space="preserve"> Die boom het gesê: "Terwyl die bestaande bome op die rand, dan is die boom gekom revokeroots van die aarde totdat hy in die voorkant, en die apostel gevra om hom te soveel getuigas drie keer en dan het hy ook getuig soos die apostel sê, en later het sy teruggekeer na die hok.</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Ibn Hibban Addarimi en Imam Al Mawarid optredens in hierdie hadith, daar is 2 </w:t>
      </w:r>
      <w:proofErr w:type="gramStart"/>
      <w:r w:rsidRPr="00440F7B">
        <w:rPr>
          <w:rFonts w:ascii="Arial Unicode MS" w:eastAsia="Arial Unicode MS" w:hAnsi="Arial Unicode MS" w:cs="Arial Unicode MS"/>
        </w:rPr>
        <w:t>mu</w:t>
      </w:r>
      <w:proofErr w:type="gramEnd"/>
      <w:r w:rsidRPr="00440F7B">
        <w:rPr>
          <w:rFonts w:ascii="Arial Unicode MS" w:eastAsia="Arial Unicode MS" w:hAnsi="Arial Unicode MS" w:cs="Arial Unicode MS"/>
        </w:rPr>
        <w:t xml:space="preserve"> "jizat: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Eerste: Die gevoel van die boom met 'n opdrag van Allah apostel terwyl hy onroerende.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Tweede: die boom gehoorsaam aan God se boodskappers en persaksiannya met Unity ook apostolaat van die profeet Mohammed.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43 - En vriende Anas RA gesê: Allah se apostel Gabriel dating in SAW terwyl hy buite die stad Mekka omdat die inwoners van Mekka het mulumurinya met bloed, Gabriel het gesê: Wil jy vir my 'n teken vir jou te wys? </w:t>
      </w:r>
      <w:proofErr w:type="gramStart"/>
      <w:r w:rsidRPr="00440F7B">
        <w:rPr>
          <w:rFonts w:ascii="Arial Unicode MS" w:eastAsia="Arial Unicode MS" w:hAnsi="Arial Unicode MS" w:cs="Arial Unicode MS"/>
        </w:rPr>
        <w:t>Apostel sê "ja".</w:t>
      </w:r>
      <w:proofErr w:type="gramEnd"/>
      <w:r w:rsidRPr="00440F7B">
        <w:rPr>
          <w:rFonts w:ascii="Arial Unicode MS" w:eastAsia="Arial Unicode MS" w:hAnsi="Arial Unicode MS" w:cs="Arial Unicode MS"/>
        </w:rPr>
        <w:t xml:space="preserve"> Gabriel het gesê: noem 'n treeit en Rasulpun hom geroep en die boom dating,loop op die aarde in die teenwoordigheid van die profeet om te bestaan, Gabriel het gesê: laat hom om terug te kom. Die apostel sê: "keasalmu terug", dan gaan hy terug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die oorspronklike posisie. Apostel sê "genoeg vir my die teken"</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Addarimi en Imam Ibn Al fitan Majjahdalam, en sanadnya geldig.</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Hierdie wonderwerk is 'n sterk teken van God wat daarop gemik profeet memu8liakan en vermaak hom van wat hy gekry het van die behandeling van sy mense wat nie glo, dan is God het hom die teken van hierdie wonderwerk.</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44 - En van Ibn Abbas RA gesê: Kom 'n man van die afstammelinge van die profeet Mohammed Amir, asof hy is die een wat genesing genees en, en hy het gesê: O Mohammed, sesungguhnysa jy iets sê baie, wil jy my Behandel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Ibn Abbas het gesê: dan is Allah se apostel memngilnya en brkata hom: "Wil jy vir my 'n teken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te wys?" Allah se apostel en naby die palm en ander bome, dan is Allah se apostel Oproep hoofaar die datum, en hy (die hoofaar) het gekom om die profeet, en dat hy neergekniel en sy kop opgelig, buig en verhefsy kop weer totdat dit in die voorkant van hom en dan die apostel sê vir hom: "Gaan terug na die plek waar jy vandaan kom" en dan het hy ook na sy woonplek teruggekeer, dan Al'Amiri gesê: By Allah, waarlik, ek doen nie mendustakanmu met iets belaglik vir ewig. Toe sê </w:t>
      </w:r>
      <w:proofErr w:type="gramStart"/>
      <w:r w:rsidRPr="00440F7B">
        <w:rPr>
          <w:rFonts w:ascii="Arial Unicode MS" w:eastAsia="Arial Unicode MS" w:hAnsi="Arial Unicode MS" w:cs="Arial Unicode MS"/>
        </w:rPr>
        <w:t>hy :</w:t>
      </w:r>
      <w:proofErr w:type="gramEnd"/>
      <w:r w:rsidRPr="00440F7B">
        <w:rPr>
          <w:rFonts w:ascii="Arial Unicode MS" w:eastAsia="Arial Unicode MS" w:hAnsi="Arial Unicode MS" w:cs="Arial Unicode MS"/>
        </w:rPr>
        <w:t>: O familie Al'Amiri bin So'so'ah &lt;By Allah,Ek mendustakanmu nie met iets wat sy gesê.</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Dariwayatkan deur Imam Addarimi en Imam Tirmidhi in AL-Manaqib, en Ibn Hibban in Al Mawarid.</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45 - En in die hadith van Jabir RA lank en daarin is bahwasannya SAW Allah se apostel het hajatnya (afvalwater) te menu7ntaskan, maar hy iets wat in die dekking gemaak kan word btidak sien, en dit blyk daar twee bome op die rand van die kloof, en dan gaan op een van Allah se apostel een treeTSB.En hy het gesê: "submit / naby pdaku met die toestemming van God" en dat hy lyk somber kameel wat al in die bek neus deur sy gids, en Jabir het gesê wat hy gedoen het ander dinge soos wat tot as hy versamel beide hy net sê "menyatulah / assembledbefore my met die toestemming van God" en hulle het ookkonvergeer.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in een geskiedenis: apostel sê: "O Jabir, sê op hierdie boom: Allah se apostel SAW het gesê jy het jy volg jou vriend totdat ek sit agter jou." Toe die boom gaan na hom ná temnnya en Rasulpun sit agter hulle, en dan het ek uitgekom quicklyand gaan sit en sê vir myself, en ek het dit blykuit Allah se apostel SAW gesig terwyl die twee bome was verdeel en een vir een staan ​​hulle op die stam, en Allah se apostel staan ​​regop en sê met 'n kop soos hierdie beweeg links en regs.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Moslem in die laaste deel khitab en deels vertel deur Addarimi met sanad geldig.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In verduidelik hierdie hadith oor sy wonderwerke met gedwee 2pohon op Allah se apostel Mohammed: hulle kom sy roeping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ontmoet, totdat hy klaar die voltooiing van sy behoefte, en dan wanneer dit klaar is hulle verdeel, en het na die plek van oorsprong.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in die hadiths en die baie wonderwerke wat daarin vervat </w:t>
      </w:r>
      <w:proofErr w:type="gramStart"/>
      <w:r w:rsidRPr="00440F7B">
        <w:rPr>
          <w:rFonts w:ascii="Arial Unicode MS" w:eastAsia="Arial Unicode MS" w:hAnsi="Arial Unicode MS" w:cs="Arial Unicode MS"/>
        </w:rPr>
        <w:t>is,</w:t>
      </w:r>
      <w:proofErr w:type="gramEnd"/>
      <w:r w:rsidRPr="00440F7B">
        <w:rPr>
          <w:rFonts w:ascii="Arial Unicode MS" w:eastAsia="Arial Unicode MS" w:hAnsi="Arial Unicode MS" w:cs="Arial Unicode MS"/>
        </w:rPr>
        <w:t xml:space="preserve"> is 'n bewys dat Allah die Almagtige het 'n gevoel en voorreg lewelose voorwerpe / onroerende en die voorwerp kan beweeg en te verstaan, dinge soos hierdie nie ontken / challengedexcept deur diegene wie se geloof swak is of die ketter.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Dan sekerlik die berge, </w:t>
      </w:r>
      <w:proofErr w:type="gramStart"/>
      <w:r w:rsidRPr="00440F7B">
        <w:rPr>
          <w:rFonts w:ascii="Arial Unicode MS" w:eastAsia="Arial Unicode MS" w:hAnsi="Arial Unicode MS" w:cs="Arial Unicode MS"/>
        </w:rPr>
        <w:t>groot</w:t>
      </w:r>
      <w:proofErr w:type="gramEnd"/>
      <w:r w:rsidRPr="00440F7B">
        <w:rPr>
          <w:rFonts w:ascii="Arial Unicode MS" w:eastAsia="Arial Unicode MS" w:hAnsi="Arial Unicode MS" w:cs="Arial Unicode MS"/>
        </w:rPr>
        <w:t xml:space="preserve"> klippe. </w:t>
      </w:r>
      <w:proofErr w:type="gramStart"/>
      <w:r w:rsidRPr="00440F7B">
        <w:rPr>
          <w:rFonts w:ascii="Arial Unicode MS" w:eastAsia="Arial Unicode MS" w:hAnsi="Arial Unicode MS" w:cs="Arial Unicode MS"/>
        </w:rPr>
        <w:t>Bome.</w:t>
      </w:r>
      <w:proofErr w:type="gramEnd"/>
      <w:r w:rsidRPr="00440F7B">
        <w:rPr>
          <w:rFonts w:ascii="Arial Unicode MS" w:eastAsia="Arial Unicode MS" w:hAnsi="Arial Unicode MS" w:cs="Arial Unicode MS"/>
        </w:rPr>
        <w:t xml:space="preserve"> En alles wat God geskep het,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verstaan, verheerlik die Almagtige God en die vrees en aan hom. En ons sal dit glo en glo dat enige van wat gesê is en die Koran het Apostels en profete sonder opposingor mentakwili, en God doen alleswat Hy wil.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Miracle * PALM boomstomp MERINTIHNYA</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46 - Van Jabir RA gesê: adpun n palm boomstomp waar die profeet bokant bersiri, dan wanneer hy die rostrum hoor ons die palm stam was soos 'n kameel kreun klank wat nie vir meer as 10 maande gedra het, totdat die profeet af en sit handsabove die stok dan het hy ook stil, en in een geskiedenis:dat die profeet staan ​​op die palm wat gebruik word as 'n preekstoel, en die vriende het hom 'n lid is, dan wanneer dit kom Vrydag, hy gelei het tot die stadium en dan skreeu palm stam met 'n klein kind huil, Rasulpun af en omhels die boom soos 'n gesteun en kreun soos 'n klein kind probeer stil. RasulullahSAW het gesê: "Hy het gehuil, want hoor dhikr genoem rondom".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Ahmad en Imam </w:t>
      </w:r>
      <w:proofErr w:type="gramStart"/>
      <w:r w:rsidRPr="00440F7B">
        <w:rPr>
          <w:rFonts w:ascii="Arial Unicode MS" w:eastAsia="Arial Unicode MS" w:hAnsi="Arial Unicode MS" w:cs="Arial Unicode MS"/>
        </w:rPr>
        <w:t>bukhori</w:t>
      </w:r>
      <w:proofErr w:type="gramEnd"/>
      <w:r w:rsidRPr="00440F7B">
        <w:rPr>
          <w:rFonts w:ascii="Arial Unicode MS" w:eastAsia="Arial Unicode MS" w:hAnsi="Arial Unicode MS" w:cs="Arial Unicode MS"/>
        </w:rPr>
        <w:t xml:space="preserve"> in Aljum'ah en in Albuyu ', en in die adres Annubuwwah en Imam Addarimi in Almuqoddimah met verskeie lafadz.</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47 - En van die metgeselle van die profeet Mohammed Anas RA wat nooit afgelewer die preek, wat leun op die kant van die palm bome en die metgeselle 'n preekstoel vir die profeet en apostel berkhutnah bogenoemde, dan die gekerm pohonpun gekerm soos 'n kameel, Rasulpun af en hy was ook stil.</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Addarimiy en Imam Tirmidhi en sohih hasan hadith het hy gesê.</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48 - En van Ibn Abbas RA dieselfde as bogenoemde hadith: "As ek nie seker stil nie hy sou kla tot Vrydag".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Hadiths oor hierdie palm moans is mutawatir vertel vertel deur meer as 10 metgeselle van die profeet Mohammed is: Ubay bin Kaäba, Ibn Umar, Sahl bin Sa'd, Abu Sa'id Alkhudri, en so meer. </w:t>
      </w:r>
      <w:proofErr w:type="gramStart"/>
      <w:r w:rsidRPr="00440F7B">
        <w:rPr>
          <w:rFonts w:ascii="Arial Unicode MS" w:eastAsia="Arial Unicode MS" w:hAnsi="Arial Unicode MS" w:cs="Arial Unicode MS"/>
        </w:rPr>
        <w:t>en</w:t>
      </w:r>
      <w:proofErr w:type="gramEnd"/>
      <w:r w:rsidRPr="00440F7B">
        <w:rPr>
          <w:rFonts w:ascii="Arial Unicode MS" w:eastAsia="Arial Unicode MS" w:hAnsi="Arial Unicode MS" w:cs="Arial Unicode MS"/>
        </w:rPr>
        <w:t xml:space="preserve"> ons was nogal vinnig met 'n geskiedenis hadith vriend woordvoerder, Anas andIbn Abbas baie mebngulur te vermywerk.</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hierdie wonderwerk insluitend teken - 'n ware teken van die profeet wat nie uit die palm ook trane en verlange na die profeet beweeg het met sy gevoelens met wat hy voel wanneer die profeet, gesien het steun op hom vir dhikr is 'n buitengewone ding is amazing in die limitgreatness dus is genoemvan Hasan Basri kan Allah oor hom ontferm dat as hy te genoem hierdie hadith in trane en sê: O dienaar van Allah, die hout is gekerm in die profeet Mohammed, want sy het hom gemis te beset word, dan is jy regtig meer reg te mis meetingswith hom. En dit is waar wat hy sê.</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regtig Allama Ahmad syakir Almuhaddist wat help verbaas deur sy woorde in Sharh Musnad: En kreun palmbome insluitend wonderwerk gebeur het en nog steeds in die profeet Mohammed teenwoordig mutawatir en beslis anders as wat baie mense dink - dom mense / onkundig followersnation westelike / Europesetrust of onderlinge spog met die wonderwerk van die profeet vroeër, het hulle gedink dat hulle glo in die wonderwerk, soos uiteengesit in die Koran en wat hulle verkeerdelik glo en dat hulle mngimaninya net hul voorsitter te volg, belajarilahand Lig hulle dat die wonderwerk is ook genoem in die wet is, dan het hulleontken elke wonderwerk van die profeet Mohammed, het hulle gedink dat die profeet nie wonderwerke nie, tensy die Koran het.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Steen wat die profeet, gesien het sê hallo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49 - Van 'n vriend Jabir bin Samuroh RA gesê: Rasulullah SAW het gesê: "Voorwaar Ek mengtahui 'n klip dimekah wat hallo vir my sê voordat ek gestuur is, en regtig ek mengetahuimya nou".</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Arroyalisi en Imam Ahmad en Imam Moslem, Imam Tirmidhi en albei in Almanaqib en Alfadhoil.</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dit is ook 'n teken - 'n profetiese teken Mu'jizatnya Apostels en in die geval van lewelose voorwerpe. En dit wys dat al is daar op die aarde, die mens en djinn weet oor die profete van die profeet Mohammed en bahwaakan daar is iets op Muhammad (dws profetiese Hy)</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sê hallo vir die klip wat die profeet is </w:t>
      </w:r>
      <w:proofErr w:type="gramStart"/>
      <w:r w:rsidRPr="00440F7B">
        <w:rPr>
          <w:rFonts w:ascii="Arial Unicode MS" w:eastAsia="Arial Unicode MS" w:hAnsi="Arial Unicode MS" w:cs="Arial Unicode MS"/>
        </w:rPr>
        <w:t>die</w:t>
      </w:r>
      <w:proofErr w:type="gramEnd"/>
      <w:r w:rsidRPr="00440F7B">
        <w:rPr>
          <w:rFonts w:ascii="Arial Unicode MS" w:eastAsia="Arial Unicode MS" w:hAnsi="Arial Unicode MS" w:cs="Arial Unicode MS"/>
        </w:rPr>
        <w:t xml:space="preserve"> Black Stone, Allah weet dit.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Die beweging van Uhud n berg of GOA HIRO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50 - Van Anas RA gesê: Die profeet, gesien het en Syd.Abu Bakr, Umar Syd en Syd.USTman die berg van Uhud klim en die berge sal skud met hulle en apostel sê: "Shut up, want jy daar 'n profeet, 'n Siddiq (vriend apostel) en 2 getuies.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Bukharistraat in Al Manaqib, en Imam Abu Daud in Assunnah en Imam Tarmidzi in AL munaqib.</w:t>
      </w:r>
      <w:proofErr w:type="gramEnd"/>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51 - En Abi Huroiroh RA dat die profeet, gesien het is op die top van die berg Hiro 'skud dan die vulkaan en die profeet het ook gesê: "Kalmeer Hiro', dit is nie geleë op jou, behalwe 'n profeet, Siddiq en martelaar," en daarbo deur die profeet en 'n vriend Abu Bakr, friendUmar en Ustman vriende en metgesellevan Ali, Tolhah vriende, vriende ZUBAIR, Sa'ad bin Abi vriend waqosh RA</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Moslem en Imam Tirmidhi in AL Manaqib.</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Banyank verskillende geskiedenis dat die skok beskryf plaasgevind het op die berg Uhud TSB of Hiro ', maar hulle sal geen invloed op kesohihan hadith, want almal van vertelling is sohih, en dat dit gebeur het op die berg van Uhud wat is 'n baie groot berg geleë op die oostelike sideMedina stad waar diebekende oorlog baie gebeur, onderaan, en 'n paar sê dat dit gebeur het digoa Hiro ', wat 'n berg buitewyke van Mekka, en terwyl die profeet aanbidding en beruzlah digoa voordat dit in die profeet gestuur.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een of ander manier hierdie twee berg voel die teenwoordigheid van die profeet en sy metgeselle was edel te staan ​​en om hulle geskud met gevoel opgewonde en gelukkig vir hul bywoning, van iets wat daarop dui dat die voorwerp het 'n gevoel van verlange matipun teen die profeet, andtherefore Rasul SAW edelehaar voet op beide die berg gestempel en hulle stil en onderhewig aan die teenwoordigheid van die edele profeet geword het.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selfs hierdie tweede hadith toon 'n </w:t>
      </w:r>
      <w:proofErr w:type="gramStart"/>
      <w:r w:rsidRPr="00440F7B">
        <w:rPr>
          <w:rFonts w:ascii="Arial Unicode MS" w:eastAsia="Arial Unicode MS" w:hAnsi="Arial Unicode MS" w:cs="Arial Unicode MS"/>
        </w:rPr>
        <w:t>groot</w:t>
      </w:r>
      <w:proofErr w:type="gramEnd"/>
      <w:r w:rsidRPr="00440F7B">
        <w:rPr>
          <w:rFonts w:ascii="Arial Unicode MS" w:eastAsia="Arial Unicode MS" w:hAnsi="Arial Unicode MS" w:cs="Arial Unicode MS"/>
        </w:rPr>
        <w:t xml:space="preserve"> wonderwerk en ook voorrang khulafa 'Rosyidin yabg 4 en ook die bewoners van die profeet</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Miracle BERTASBIHNYA VOEDSEL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52 - Van Ibn Mas'ud RA gesê: Eintlik is jy aanneem dat dit is 'n wonderwerk 2x straf, en dat in die feit dat ons aanvaar dat die wonderwerk by die tyd van die profeet is 'n seën, inderdaad ons eet etes saam met die profeet, terwyl ons gehoor die kos ithymn terwyl hulle God geprys.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het 'n plek aan die profeet en apostel was besig om sy hand in die waters gebring waar hulle dan sal begin om te straal / afkomstig van sy vingers, dan is die profeet sê: "Kom op Kom wudoo met geseënde water, en die seën van die! </w:t>
      </w:r>
      <w:proofErr w:type="gramStart"/>
      <w:r w:rsidRPr="00440F7B">
        <w:rPr>
          <w:rFonts w:ascii="Arial Unicode MS" w:eastAsia="Arial Unicode MS" w:hAnsi="Arial Unicode MS" w:cs="Arial Unicode MS"/>
        </w:rPr>
        <w:t>hemel</w:t>
      </w:r>
      <w:proofErr w:type="gramEnd"/>
      <w:r w:rsidRPr="00440F7B">
        <w:rPr>
          <w:rFonts w:ascii="Arial Unicode MS" w:eastAsia="Arial Unicode MS" w:hAnsi="Arial Unicode MS" w:cs="Arial Unicode MS"/>
        </w:rPr>
        <w:t xml:space="preserve"> "totdat ons wudoo'all.</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Tirmidhi in AL Manaqib.</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hadiths wat sê oor die bidsnoer </w:t>
      </w:r>
      <w:proofErr w:type="gramStart"/>
      <w:r w:rsidRPr="00440F7B">
        <w:rPr>
          <w:rFonts w:ascii="Arial Unicode MS" w:eastAsia="Arial Unicode MS" w:hAnsi="Arial Unicode MS" w:cs="Arial Unicode MS"/>
        </w:rPr>
        <w:t>kos</w:t>
      </w:r>
      <w:proofErr w:type="gramEnd"/>
      <w:r w:rsidRPr="00440F7B">
        <w:rPr>
          <w:rFonts w:ascii="Arial Unicode MS" w:eastAsia="Arial Unicode MS" w:hAnsi="Arial Unicode MS" w:cs="Arial Unicode MS"/>
        </w:rPr>
        <w:t>, en vriende wat dit gehoor het, is 'n wonderwerk van die profeet is baie duidelik en is 'n heilige / voordeel na 'n vriend.</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 Miracle gesien het in mak diere APOSTEL en ook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te DIERE mak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53 - En Sydh-Aisha RA gesê: Voorwaar, ons het beeste, en wanneer ons kom van die profeet wat hy ook in plek gebly het nie gekom nie, en gaan, en wanneer die apostel go / no, hy het ook gekom en gegaan (- tempo / rusteloos).</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Abu Ya'la en Imam Thobroni in AL Ausath en Imam al Bazzar.</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Hierdie diere voel die profeet in die huis en dan het hy ook stil, stil speel nie en swak skuif uit respek vir die profeet, en toe die profeet uitkom het hy weet dit en loop weer rond, speel heen en weer, en dit word getoon deur 'n dier imi.</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Miracle OOR DIE WOLWE PENBICARAAN herder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54 - Van Abu Sa'id Al Khudri RA gesê: Wanneer 'n herder oppas sy bokke lugtig grond, skielik dateer wolf </w:t>
      </w:r>
      <w:proofErr w:type="gramStart"/>
      <w:r w:rsidRPr="00440F7B">
        <w:rPr>
          <w:rFonts w:ascii="Arial Unicode MS" w:eastAsia="Arial Unicode MS" w:hAnsi="Arial Unicode MS" w:cs="Arial Unicode MS"/>
        </w:rPr>
        <w:t>nader</w:t>
      </w:r>
      <w:proofErr w:type="gramEnd"/>
      <w:r w:rsidRPr="00440F7B">
        <w:rPr>
          <w:rFonts w:ascii="Arial Unicode MS" w:eastAsia="Arial Unicode MS" w:hAnsi="Arial Unicode MS" w:cs="Arial Unicode MS"/>
        </w:rPr>
        <w:t xml:space="preserve"> 1 bok se stert, en die herder Stonewall-stop hom, dan is die wolf gaan sit en gesê: jy nie bang GOD? </w:t>
      </w:r>
      <w:proofErr w:type="gramStart"/>
      <w:r w:rsidRPr="00440F7B">
        <w:rPr>
          <w:rFonts w:ascii="Arial Unicode MS" w:eastAsia="Arial Unicode MS" w:hAnsi="Arial Unicode MS" w:cs="Arial Unicode MS"/>
        </w:rPr>
        <w:t>jy</w:t>
      </w:r>
      <w:proofErr w:type="gramEnd"/>
      <w:r w:rsidRPr="00440F7B">
        <w:rPr>
          <w:rFonts w:ascii="Arial Unicode MS" w:eastAsia="Arial Unicode MS" w:hAnsi="Arial Unicode MS" w:cs="Arial Unicode MS"/>
        </w:rPr>
        <w:t xml:space="preserve"> my en die geluk wat GOD slee my blockingbetween?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Toe het die herder het gesê dit was 'n wonderwerk, 'n wolf vooroordeel manusia.Lalu die </w:t>
      </w:r>
      <w:proofErr w:type="gramStart"/>
      <w:r w:rsidRPr="00440F7B">
        <w:rPr>
          <w:rFonts w:ascii="Arial Unicode MS" w:eastAsia="Arial Unicode MS" w:hAnsi="Arial Unicode MS" w:cs="Arial Unicode MS"/>
        </w:rPr>
        <w:t>taal</w:t>
      </w:r>
      <w:proofErr w:type="gramEnd"/>
      <w:r w:rsidRPr="00440F7B">
        <w:rPr>
          <w:rFonts w:ascii="Arial Unicode MS" w:eastAsia="Arial Unicode MS" w:hAnsi="Arial Unicode MS" w:cs="Arial Unicode MS"/>
        </w:rPr>
        <w:t xml:space="preserve"> van die wolf praat gesê: sal jy my vertel iets meer magies / ongelooflike weer van dit wat die profeet Mohammed, praat in die mens met verskeie nuus verlede. Dan shepherd2x die bok oppas haar na Medina, en hyontmoet die profeet, het hy ook aan die woorde van die wolf, die profeet sê: "Hy is reg, jy weet dat dit is 'n teken van doem dat buasberbicara diere na mense (menslike taal), en ter wille van die Essencethat myself daar op die krag, het die apokalips nie gebeur met 'n mens dier te praat,en tou sandale praat in die mens, en ook tou swepe hom spreek en dye Adan vertel wat gebeur het / is gedoen deur die eienaar na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Ahmad en Imam Bazzar en Imam </w:t>
      </w:r>
      <w:proofErr w:type="gramStart"/>
      <w:r w:rsidRPr="00440F7B">
        <w:rPr>
          <w:rFonts w:ascii="Arial Unicode MS" w:eastAsia="Arial Unicode MS" w:hAnsi="Arial Unicode MS" w:cs="Arial Unicode MS"/>
        </w:rPr>
        <w:t>regters</w:t>
      </w:r>
      <w:proofErr w:type="gramEnd"/>
      <w:r w:rsidRPr="00440F7B">
        <w:rPr>
          <w:rFonts w:ascii="Arial Unicode MS" w:eastAsia="Arial Unicode MS" w:hAnsi="Arial Unicode MS" w:cs="Arial Unicode MS"/>
        </w:rPr>
        <w:t xml:space="preserve"> van verskillende pad so sohih.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In die bogenoemde hadith daar is 'n teken van 'n baie edel en buitengewone geval die gesproke gesprek wolf in herder en die kennisgewing van die waarheid van die profeet en dat die profeet, gesien het mense vertel oor wat gebeur het, so goed ingelig aboutwhat sal gebeur in die toekoms nader doem van spraaken ander wilde diere na mense soos dit vandag is van 'n paar diere wat opgelei is en Banda-lewelose voorwerpe soos radio, televisie, cassette / bandopnemers, en ander so, Dit is alles tekens van die Dag van die opstanding, En God sal 'n verskeidenheid van dinge wat ons nie weet nie openbaar, enalles wat getel as 'n wonderwerk van die profeet Mohammed wat sy of haar mosie verkondig het.</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Miracle S.A.W profeet kameel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55 - Van Anas RA gesê: Die mense hulself onder Anshor hulle het 'n paar kamele wat hulle ry en hulle gebruik met 'n swaar up-kameel kamele is huiwerig om die eienaar te bestel, en die Ansar en selfs dan het aan die profeet en gesê: Verilywe het 'n kameel wat ons in diens, maar hy het ons ontsteld en geweierom te werk terwyl ons kering.Lalu rys inbring profeet het aan sy metgeselle: "Staan" .Then hulle staan ​​en hulle in die hok en die kamele daar in die hoek hok, en die profeet was runningto hom die Ansar gesê: Boodskapper van Allah, hy inderdaad so 'n kwaai hond, en ons is bang hy salspring jy, die profeet sien, het gesê: "Hy sal my nie seermaak nie" en toe die kameel van die profeet Mohammed het hom in die gesig staar in die rigting van die Apostels totdat hy afgekyk sal in frontApostles buig, en die apostel wat die kameel se kop totdat die kameel bereid om te werk, het toe gesê die metgeselle aan die boodskapperMohammed: Boodskapper van Allah, die diere is nie intelligente kniel vir jou, en ons is die mense meer rasionele yan aanmerking kom weer om te kniel in die voorkant van jou. Profeet het gesê: "reallynot toelaatbaar vir 'n man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te buig voor die mens, as dit toegelaat word vir mense om te buig voor 'n ander man inderdaad sal ek 'n vrou stuur uitgestrekaan haar man. Omdat baie </w:t>
      </w:r>
      <w:proofErr w:type="gramStart"/>
      <w:r w:rsidRPr="00440F7B">
        <w:rPr>
          <w:rFonts w:ascii="Arial Unicode MS" w:eastAsia="Arial Unicode MS" w:hAnsi="Arial Unicode MS" w:cs="Arial Unicode MS"/>
        </w:rPr>
        <w:t>groot</w:t>
      </w:r>
      <w:proofErr w:type="gramEnd"/>
      <w:r w:rsidRPr="00440F7B">
        <w:rPr>
          <w:rFonts w:ascii="Arial Unicode MS" w:eastAsia="Arial Unicode MS" w:hAnsi="Arial Unicode MS" w:cs="Arial Unicode MS"/>
        </w:rPr>
        <w:t xml:space="preserve"> regte man aan sy vrou, as die hele liggaam van toe tohead gevul met etter wonde wat bloei en dan ontmoet sy vrou en met sy tong lek die wond, dit is nie genoeg om die regte van haar man te vervul.</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al Bazzar.</w:t>
      </w:r>
      <w:proofErr w:type="gramEnd"/>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56 - En vriende Jabir RA gesê: Ons het / verlof / gaan saam met die afstammelinge van die profeet Mohammed in die tuin Najjar, en dit blyk daar is een wat hy nie 'n plaas besit word deur 'n persoon betree nie, tensy hy dit verwoes dit, dan kom die profeet na hom, en hy het hom geroep andit kom met 'nkameel gehoorsaam en aan sy lippe was op die grond totdat hy in die voorkant van die profeet Mohammed sit, het die profeet sê: "Gee my die toue" en die apostel das en aan sy eienaar oorhandig dit later apostel omgedraai en gesê: "Nee tussen die lug en die aarde nie, tensy hy knowsthat Ek was die profeet Mohammeddjinn en die mensdom, behalwe Bansa afvallige / ontken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Ahmad en Imam Addarimi en sanadnya sohih met 'n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xml:space="preserve"> hadith.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57 - En metgesel Jabir RA ook in sy hadith oor die Vaarwel Bedevaart "sê hy, dan is ons hardloop en die profeet saam met ons / onder ons, en dan kom die een wat steier was, en toe hy tussen die tuine van datums hy buig en val gooi, Apostlesaid: "Wie peilik kameel" danhet gesê 'n jong man uit die Ansar: hy behoort aan ons. Apostel sê: "Wat het gebeur met hom?" Hulle het gesê: Ons beswaar / huur hom vir 20 jaar en toe hy verder moes ons dit wil doodmaak vir ons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deel in childrenus. Die apostel sê: "as jy dit verkoop?" Hulle sê: Hy vir jou. Die apostel sê: "Die </w:t>
      </w:r>
      <w:proofErr w:type="gramStart"/>
      <w:r w:rsidRPr="00440F7B">
        <w:rPr>
          <w:rFonts w:ascii="Arial Unicode MS" w:eastAsia="Arial Unicode MS" w:hAnsi="Arial Unicode MS" w:cs="Arial Unicode MS"/>
        </w:rPr>
        <w:t>wag</w:t>
      </w:r>
      <w:proofErr w:type="gramEnd"/>
      <w:r w:rsidRPr="00440F7B">
        <w:rPr>
          <w:rFonts w:ascii="Arial Unicode MS" w:eastAsia="Arial Unicode MS" w:hAnsi="Arial Unicode MS" w:cs="Arial Unicode MS"/>
        </w:rPr>
        <w:t xml:space="preserve"> homgoed hinggan kom dood / die dood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Addarimi in AL Muqoddimah met sanad sohih en hadith hierdie verbeter deur 2 mense hafidz naamlik Hafiz AL Mundziri en Haafiz Ibn Kathir.</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58 - En vriende Ya'la bin Murroh RA gesê ek geloop het die profeet teenoor Mekka en ek het die apostel iets amazing. Daarna het hy (Ya'la bin Murroh) noem 'n woord en daarin is, en dan kom daar 'n kameel om hom en staan ​​in die voorkant van die profeet, thenThe apostel het sy oë trane, endan het hy gestuur na die eienaar en gesê: "Wat gebeur kameel julle ouens kla hierdie behandeling" Hulle het gesê: ons hom gehuur toe hy ouer was hy te swak is, dan het ons ooreengekom om dit môre om dood te maak, apostel sê: "Dan het jy hom nie slag nie en versamel hom met 'n ander kameel".</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Al Hakim en ditashih / beskou as sohih hadith, Imam Addzahabi memauqufkannya.</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in die hadiths is 'n paar wonderwerke profeet dws gehoorsaam kameel hom en bersimpuhnya kameel in die voorkant van die profeet, en sy klagte oor die eienaar-pemiik kamele omdat hulle nie goed vir hom gedoen, en sy gevoelens oor goed en kwaad. En dit kan getrek word fromhadith van Jabir dat die eerste isdat alle wesens GOD van twee natuurlike goeie aard hemel en die aarde en wat is tussen hulle (hemel en aarde) was bewus van die notule / apostolaat van ons profeet Mohammed, en dat hy aan die hele volk, djinn en mense, en Godin gestuur elk van sy skepping het die wysheid en geheime.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in die hadith vriend Anas daar is 'n baie belangrike stelling dat die regte van 'n man en vrou wat baie groot is, en ook verbode / verbied op grond gooi op ander as GOD so groot ta'ala / wat verhewe hom, dit word beskou saak onttrekken.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 Wonderwerke van die profeet se (wanneer jy) kameel WALKING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haar siek EN KECAPE'AN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59 - Van die metgesel Jabir RA gesê: Ek het geveg met Rasul SAW dan het hy my gevolg het, terwyl dibawahku daar is 'n kameel wat uitgeput is en skaars in staat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te loop, dan is die apostel het vir my gesê: "Wat het gebeur met ontamu?" Ek het gesê: Hy is moeg en pyn. Toe het die Prophetmenghentakkannya en berdo'auntuknya</w:t>
      </w:r>
      <w:proofErr w:type="gramStart"/>
      <w:r w:rsidRPr="00440F7B">
        <w:rPr>
          <w:rFonts w:ascii="Arial Unicode MS" w:eastAsia="Arial Unicode MS" w:hAnsi="Arial Unicode MS" w:cs="Arial Unicode MS"/>
        </w:rPr>
        <w:t>,en</w:t>
      </w:r>
      <w:proofErr w:type="gramEnd"/>
      <w:r w:rsidRPr="00440F7B">
        <w:rPr>
          <w:rFonts w:ascii="Arial Unicode MS" w:eastAsia="Arial Unicode MS" w:hAnsi="Arial Unicode MS" w:cs="Arial Unicode MS"/>
        </w:rPr>
        <w:t xml:space="preserve"> nog steeds voor die kameel loop in die voorkant van hom, die apostel het my gevra: "hoe ontamu hierdie tyd?" Ek het gesê: baie goed, hy het die seën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kry van jou.</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Ahmad en Imam Moslem in Annikah, en die AL Musaqoh van sanad.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In die hadith daar is wonderwerke wat lyk 'n kameel wat moeg sterk en lewenskragtige en baie vinnig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wees weg, totdat hy kan verskyn en kameel-kameel die ander voorafgaan te verander. En dit het herhaaldelik gebeur het in die profeet, en nie net een keer nie, en dit is alsooccurs in oorlog Tabuk.</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 2 wonderwerk op tweede hand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haar edele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60 - Van Yazid ibn Abi Akhtob RA gesê: die profeet het my gesig afgevee en vir my gebid. Said Azuroh en hy (Yazid ibn Abi Akhtob RA) het geleef 120 jaar, maar daar is geen grys hare op sy kop 'n bietjie.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Tirmidhi in AL Manaqib, en Imam </w:t>
      </w:r>
      <w:proofErr w:type="gramStart"/>
      <w:r w:rsidRPr="00440F7B">
        <w:rPr>
          <w:rFonts w:ascii="Arial Unicode MS" w:eastAsia="Arial Unicode MS" w:hAnsi="Arial Unicode MS" w:cs="Arial Unicode MS"/>
        </w:rPr>
        <w:t>regter</w:t>
      </w:r>
      <w:proofErr w:type="gramEnd"/>
      <w:r w:rsidRPr="00440F7B">
        <w:rPr>
          <w:rFonts w:ascii="Arial Unicode MS" w:eastAsia="Arial Unicode MS" w:hAnsi="Arial Unicode MS" w:cs="Arial Unicode MS"/>
        </w:rPr>
        <w:t xml:space="preserve"> met die sohih in terme van Imam Moslem.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dit is iets uit die gewone, omdat die persoon wat dieselfde ouderdom (120 jaar) is baie skaars en met swart hare ook, maar dit is as gevolg van die seën van die profeet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61 - En Handzolah bin Khudaim RA dat die profeet, gesien het vryf sy kop met sy hand en sê: "Mag jy geseën word". Addziyal gesê: toe sien ek handzolah bygewoon / aangebied gedroogde melk bokke, kamele ook, en die mense wat siek is en sy spoeg in sy handsden gevryf siek lid, met sê "Bismillah,in die naam van God, met (seën) handskrif profeet, dan het hy dan vryf vryf spot genees beserings / siektes soos.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Ahmad en Imam bukhori in ALtarikh, en Ibn Sa'd, en Abu Ya'la, en sanadnya sohih deur Ima Ahmad, Imam Haitsami gesê: die vertellers is betroubaar.</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Miracle profeet sien dat hy behaal het in die beskerming van die menslike BOSE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62 - Van Sydh Aisha RA gesê: Die profeet is bewaak / diamannkan deur vriende </w:t>
      </w:r>
      <w:proofErr w:type="gramStart"/>
      <w:r w:rsidRPr="00440F7B">
        <w:rPr>
          <w:rFonts w:ascii="Arial Unicode MS" w:eastAsia="Arial Unicode MS" w:hAnsi="Arial Unicode MS" w:cs="Arial Unicode MS"/>
        </w:rPr>
        <w:t>af</w:t>
      </w:r>
      <w:proofErr w:type="gramEnd"/>
      <w:r w:rsidRPr="00440F7B">
        <w:rPr>
          <w:rFonts w:ascii="Arial Unicode MS" w:eastAsia="Arial Unicode MS" w:hAnsi="Arial Unicode MS" w:cs="Arial Unicode MS"/>
        </w:rPr>
        <w:t xml:space="preserve"> te gaan hierdie vers: {en God sal sorg vir menslike versteuring neem} die hoof van die Apostels op sahabbatnya Qubah uitgereik en gesê: "O my vriende, gaan weg van my af, Bubarlah! Toe het God werklik my beskerm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Tirmidhi, en Imam </w:t>
      </w:r>
      <w:proofErr w:type="gramStart"/>
      <w:r w:rsidRPr="00440F7B">
        <w:rPr>
          <w:rFonts w:ascii="Arial Unicode MS" w:eastAsia="Arial Unicode MS" w:hAnsi="Arial Unicode MS" w:cs="Arial Unicode MS"/>
        </w:rPr>
        <w:t>regter</w:t>
      </w:r>
      <w:proofErr w:type="gramEnd"/>
      <w:r w:rsidRPr="00440F7B">
        <w:rPr>
          <w:rFonts w:ascii="Arial Unicode MS" w:eastAsia="Arial Unicode MS" w:hAnsi="Arial Unicode MS" w:cs="Arial Unicode MS"/>
        </w:rPr>
        <w:t xml:space="preserve"> beide in Attafsir.</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63 - En jouself Ja'dah RA gesê: Ek het gehoor die profeet en hy het 'n vet man, die profeet wink op sy maag en gesê: Wanneer / </w:t>
      </w:r>
      <w:proofErr w:type="gramStart"/>
      <w:r w:rsidRPr="00440F7B">
        <w:rPr>
          <w:rFonts w:ascii="Arial Unicode MS" w:eastAsia="Arial Unicode MS" w:hAnsi="Arial Unicode MS" w:cs="Arial Unicode MS"/>
        </w:rPr>
        <w:t>As</w:t>
      </w:r>
      <w:proofErr w:type="gramEnd"/>
      <w:r w:rsidRPr="00440F7B">
        <w:rPr>
          <w:rFonts w:ascii="Arial Unicode MS" w:eastAsia="Arial Unicode MS" w:hAnsi="Arial Unicode MS" w:cs="Arial Unicode MS"/>
        </w:rPr>
        <w:t xml:space="preserve"> die maag is nie in hierdie plek dan is dit goed. "Ja'dah gesê, en die man broughtthe profeet en die bewoners gesê</w:t>
      </w:r>
      <w:proofErr w:type="gramStart"/>
      <w:r w:rsidRPr="00440F7B">
        <w:rPr>
          <w:rFonts w:ascii="Arial Unicode MS" w:eastAsia="Arial Unicode MS" w:hAnsi="Arial Unicode MS" w:cs="Arial Unicode MS"/>
        </w:rPr>
        <w:t>:.</w:t>
      </w:r>
      <w:proofErr w:type="gramEnd"/>
      <w:r w:rsidRPr="00440F7B">
        <w:rPr>
          <w:rFonts w:ascii="Arial Unicode MS" w:eastAsia="Arial Unicode MS" w:hAnsi="Arial Unicode MS" w:cs="Arial Unicode MS"/>
        </w:rPr>
        <w:t xml:space="preserve"> Hierdie man wil jou dood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maak Die profeet het gesê tehom: "Moenie bang wees nie, selfs al wil jy dat God nie sal laat dit met my gebeur."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Ahmad met sanad sohih.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In beide edele hadith is 'n beskrywing van wat God is gewy aan die apostel en wat God aan die profeet gegee oor die versorging en beskerming van indringing deur vyande wat wil seermaak en haar doodmaak. En die apostel het gereeld met die Quraish during13 jaar waarin hy hulle kwaad, Wetdom-bodohkan hul denke en veroordeel gode hulle het met hul eie hande, </w:t>
      </w:r>
      <w:proofErr w:type="gramStart"/>
      <w:r w:rsidRPr="00440F7B">
        <w:rPr>
          <w:rFonts w:ascii="Arial Unicode MS" w:eastAsia="Arial Unicode MS" w:hAnsi="Arial Unicode MS" w:cs="Arial Unicode MS"/>
        </w:rPr>
        <w:t>en</w:t>
      </w:r>
      <w:proofErr w:type="gramEnd"/>
      <w:r w:rsidRPr="00440F7B">
        <w:rPr>
          <w:rFonts w:ascii="Arial Unicode MS" w:eastAsia="Arial Unicode MS" w:hAnsi="Arial Unicode MS" w:cs="Arial Unicode MS"/>
        </w:rPr>
        <w:t xml:space="preserve"> hulle mislei die apostel hinggan beberepa tye, mislei hom, maar hulle het nie daarin geslaag memperdayai Apostels. En wat is saidhas verkry deur Abu Jahl en Ghaurots en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xml:space="preserve"> van mense wat wou doodmaakhom.</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'N Artikel bedekking van die oë / sienings van mense Kafirs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64 - Van Ibn Abbas RA gesê: wanneer dit kom neer subartikel {ellendig hande Abi Lahab en werklik ellendig &lt;1&gt; (brief allahab)} Abi Lahab se vrou het aan die profeet en die profeet met Abu Bakr, dan wanneer Abu Bakr Abu Lahab se vrou het hom gesê: O boodskapper van Allah, hy inderdaad womenthe lae morele standaarde</w:t>
      </w:r>
      <w:proofErr w:type="gramStart"/>
      <w:r w:rsidRPr="00440F7B">
        <w:rPr>
          <w:rFonts w:ascii="Arial Unicode MS" w:eastAsia="Arial Unicode MS" w:hAnsi="Arial Unicode MS" w:cs="Arial Unicode MS"/>
        </w:rPr>
        <w:t>,Ek</w:t>
      </w:r>
      <w:proofErr w:type="gramEnd"/>
      <w:r w:rsidRPr="00440F7B">
        <w:rPr>
          <w:rFonts w:ascii="Arial Unicode MS" w:eastAsia="Arial Unicode MS" w:hAnsi="Arial Unicode MS" w:cs="Arial Unicode MS"/>
        </w:rPr>
        <w:t xml:space="preserve"> is bevrees jy sal seerkry as jy staan. Die apostel sê: "Sekerlik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hy nie my sien." Daarna het hy ook (die vrou van Abu Lahab) het gekom en gesê: Abu Bakr, waar jou vriend? </w:t>
      </w:r>
      <w:proofErr w:type="gramStart"/>
      <w:r w:rsidRPr="00440F7B">
        <w:rPr>
          <w:rFonts w:ascii="Arial Unicode MS" w:eastAsia="Arial Unicode MS" w:hAnsi="Arial Unicode MS" w:cs="Arial Unicode MS"/>
        </w:rPr>
        <w:t>Hy het my gespot.</w:t>
      </w:r>
      <w:proofErr w:type="gramEnd"/>
      <w:r w:rsidRPr="00440F7B">
        <w:rPr>
          <w:rFonts w:ascii="Arial Unicode MS" w:eastAsia="Arial Unicode MS" w:hAnsi="Arial Unicode MS" w:cs="Arial Unicode MS"/>
        </w:rPr>
        <w:t xml:space="preserve"> Abu Bakr het gesê hy het nie met wat gesê is sya'ir sê, vroue sê: jy is die een wat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kepercaya. En hyte gaan, het ek gesê: Boodskapper van Allah, het hy nie sien. Die apostel sê: "Die engel het my altyd dek van die visie met beide vlerke".</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Abu Ya'la en Imam Bazzar.</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in die hadith daar is 'n teken vir die profeet wanneer dit kom veragtelike vrou wat wil mengata-atai profeet dan GOD dek hom terwyl die profeet op daardie tyd was daar en hy is veilig uit sy oë en sy kon dit nie sien nie. En dinge soos dit gebeur fende Quraish toe die apostel het uit sy huisen nenaburkan stof op diegene wat die </w:t>
      </w:r>
      <w:proofErr w:type="gramStart"/>
      <w:r w:rsidRPr="00440F7B">
        <w:rPr>
          <w:rFonts w:ascii="Arial Unicode MS" w:eastAsia="Arial Unicode MS" w:hAnsi="Arial Unicode MS" w:cs="Arial Unicode MS"/>
        </w:rPr>
        <w:t>huis</w:t>
      </w:r>
      <w:proofErr w:type="gramEnd"/>
      <w:r w:rsidRPr="00440F7B">
        <w:rPr>
          <w:rFonts w:ascii="Arial Unicode MS" w:eastAsia="Arial Unicode MS" w:hAnsi="Arial Unicode MS" w:cs="Arial Unicode MS"/>
        </w:rPr>
        <w:t xml:space="preserve"> wat hom wou doodmaak beskerm. </w:t>
      </w:r>
      <w:proofErr w:type="gramStart"/>
      <w:r w:rsidRPr="00440F7B">
        <w:rPr>
          <w:rFonts w:ascii="Arial Unicode MS" w:eastAsia="Arial Unicode MS" w:hAnsi="Arial Unicode MS" w:cs="Arial Unicode MS"/>
        </w:rPr>
        <w:t>Toe die</w:t>
      </w:r>
      <w:proofErr w:type="gramEnd"/>
      <w:r w:rsidRPr="00440F7B">
        <w:rPr>
          <w:rFonts w:ascii="Arial Unicode MS" w:eastAsia="Arial Unicode MS" w:hAnsi="Arial Unicode MS" w:cs="Arial Unicode MS"/>
        </w:rPr>
        <w:t xml:space="preserve"> apostel het uit hul oë, en hy het die vers gelees {brief Yasin, paragraaf 9}</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is aangesê om die migrasie van die profeet dat die Quraish klim die Heilige Mountain Tsur, terwyl die profeet en sy metgeselle Abu Bakr Assiddiq RA Syd daar in die grot, dan is God hulle oë verblind totdat hulle nie kan sien nie Syd apostel en Abu Bakr en spinnekoppe createNetting oor die ingangvan die grot.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Ahmad uit verskeie sanad, en in elke geval is dit 'n hadith van Ibn Abbas pengkokohan op.</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Miracle aan mense wat off EN NIE AANVAAR DIE AARDE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65 - Van 'n vriend Anas RA dat daar was 'n man wat 'n openbaring aan die profeet geskryf het en hy gedikteer / lees die Woord van God wat lees {Kundige en Wise / 'Aliman Hakiiman} en dan het hy gesê: As akutulis {Sami' 'n Bashion / die All-gehoor en AllSeeing}? Toe het die profeet sê: Skryf watjy wil, en hy gedikteer die apostel {Sami'an Bashiron / die Maha Maha hoor en sien} maar hy het {aliman Hakiiman / die alwetende en alwyse}. En dat die persoon 'n afvallige / uit die godsdiens van Islam en wat in die klas van die idolatersand het hy gesê: Ek weet van Mohammed! </w:t>
      </w:r>
      <w:proofErr w:type="gramStart"/>
      <w:r w:rsidRPr="00440F7B">
        <w:rPr>
          <w:rFonts w:ascii="Arial Unicode MS" w:eastAsia="Arial Unicode MS" w:hAnsi="Arial Unicode MS" w:cs="Arial Unicode MS"/>
        </w:rPr>
        <w:t>Ek het geskryfwat ek graag / wou.</w:t>
      </w:r>
      <w:proofErr w:type="gramEnd"/>
      <w:r w:rsidRPr="00440F7B">
        <w:rPr>
          <w:rFonts w:ascii="Arial Unicode MS" w:eastAsia="Arial Unicode MS" w:hAnsi="Arial Unicode MS" w:cs="Arial Unicode MS"/>
        </w:rPr>
        <w:t xml:space="preserve"> Toe die man, en die profeet sê: "Voorwaar, hierdie aarde sal dit nie aanvaar nie." Die aarde se graf, maar hy het ook nie dit ontvang het nie. Abu Talha gesê: elke keer as hy was buriedI altyd het hom gevind gegooi van die binnekant. Toe het ek gesê: Wat het gebeur met hierdie man? </w:t>
      </w:r>
      <w:proofErr w:type="gramStart"/>
      <w:r w:rsidRPr="00440F7B">
        <w:rPr>
          <w:rFonts w:ascii="Arial Unicode MS" w:eastAsia="Arial Unicode MS" w:hAnsi="Arial Unicode MS" w:cs="Arial Unicode MS"/>
        </w:rPr>
        <w:t>dan</w:t>
      </w:r>
      <w:proofErr w:type="gramEnd"/>
      <w:r w:rsidRPr="00440F7B">
        <w:rPr>
          <w:rFonts w:ascii="Arial Unicode MS" w:eastAsia="Arial Unicode MS" w:hAnsi="Arial Unicode MS" w:cs="Arial Unicode MS"/>
        </w:rPr>
        <w:t xml:space="preserve"> sê hulle: Hy is begrawe, maardie aarde dit nie aanvaar nie.</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Imam bukhori dam in Annubuwwah adres.</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in die hadith daar is 'n baie duidelike wonderwerk wanneer die aarde gehoorsaam die bevele van God te gooi / mencapakkan die leuenaar wat geweier is God en Sy apostel, was hy baie keer begrawe maar uitgereik ook deur die aarde, dan het hy was ook laat lê op die Eartha straf vir hom en vir ander lesse uit diévan soortgelyke optrede deur ons.</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Miracle-wonderwerk IN terkabulnya Benediction Hy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Hierdie hoofstuk is baie breed in omvang, sy gebed-gebed en smeking terkabulnya hy altyd gebeur baie keer in sy lewe wat vol kinkels en draaie, en dit is wyd bespreek deur die verskillende boeke, en ons hier bespreek die meerderheid wat ons gepas ag om hierdie bespreking.</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Seëngroet profeet in die vriende van die ANAS bin Malik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66 - Van 'n vriend Anas RA dat Umm Sulaym gesê: Boodskapper van Allah, Anas bin Malik berdo'alah dienaar in haar GOD. Apostel sê: "O GOD vermenigvuldig sy rykdom en sy seun en berkahkan hom oor wat jy aan hom gee" Anas gesê: regtig ter wille van die ware GODmy skat baie, en my kinders en mykleinkinders as getel tot vandag ongeveer 100 mense.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Attoyalisi en Imam </w:t>
      </w:r>
      <w:proofErr w:type="gramStart"/>
      <w:r w:rsidRPr="00440F7B">
        <w:rPr>
          <w:rFonts w:ascii="Arial Unicode MS" w:eastAsia="Arial Unicode MS" w:hAnsi="Arial Unicode MS" w:cs="Arial Unicode MS"/>
        </w:rPr>
        <w:t>bukhori</w:t>
      </w:r>
      <w:proofErr w:type="gramEnd"/>
      <w:r w:rsidRPr="00440F7B">
        <w:rPr>
          <w:rFonts w:ascii="Arial Unicode MS" w:eastAsia="Arial Unicode MS" w:hAnsi="Arial Unicode MS" w:cs="Arial Unicode MS"/>
        </w:rPr>
        <w:t xml:space="preserve"> in Adda'awat en in mewadli 'en Imam Moslem in die AL fadhoil en Imam Tirmidhi in AL Manaqib.</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Inderdaad het God die gebed van die bewoners van die profeet Mohammed Anas toegestaan. God verhoog sy rykdom en die mense sê: Anas ware vriend het 'n 2x tuin oes in 'n jaar, en kinders en kleinkinders tot 100 mense, GOD verleng ook sy ouderdom, en thatDating in die geskiedenis van die </w:t>
      </w:r>
      <w:proofErr w:type="gramStart"/>
      <w:r w:rsidRPr="00440F7B">
        <w:rPr>
          <w:rFonts w:ascii="Arial Unicode MS" w:eastAsia="Arial Unicode MS" w:hAnsi="Arial Unicode MS" w:cs="Arial Unicode MS"/>
        </w:rPr>
        <w:t>addisionele(</w:t>
      </w:r>
      <w:proofErr w:type="gramEnd"/>
      <w:r w:rsidRPr="00440F7B">
        <w:rPr>
          <w:rFonts w:ascii="Arial Unicode MS" w:eastAsia="Arial Unicode MS" w:hAnsi="Arial Unicode MS" w:cs="Arial Unicode MS"/>
        </w:rPr>
        <w:t>Gebed van die profeet): "en uit te brei sy ouderdom en vergewe hom" as waar die etiket AL AL ​​â € &lt;â € &lt;Mufrod.dan hom meer as 100 jaar oud is.</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Seëngroet profeet, gesien het WOMEN UMMU ABI HUROIROH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67 - Van Abi Huroiroh RA gesê: Ek het eintlik my ma gevra om te skakel na Islam, en hy was 'n polytheist, dan nooi ek hom een ​​dag op die boodskapper, die profeet Mohammed en ek gaan en ek is tans in 'n staat van huil Ek het gesê: Boodskapper van Allah, voorwaar Ek invitemy moeder tot Islam te bekeer, maar hygeweier om my en inkrimineer my, en ek vra hom weer en hy laat na my wat ek nie graag wil hoor nie, dan vra om GOD leiding te gee oor die moeder Abi Huroiroh. Toe het die profeet sê: "O God, gee aan leiding oor motherAbi Huroiroh". Toe ek gaan met blydskap, en ek hoor my ma gevolg van my voetstappeen gesê: O as bly ditempatmu huroiroh, en ek hoor 'n skeut van water, Abu huroiroh gesê die ma bad en dra pakaianya en haastig sit op die voorblad van sy kop en dan het hy het die doorand gesê: O Abu Horoiroh, ek getuig dat daar geen God is nie, behalwe Allah, en ek getuig dat Muhammadis sy slaaf en boodskapper. Abu huroiroh gesê, dan het ek terug aan die profeet Mohammed, ek het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hom gekom en ek het van vreugde / geluk. Abu huroiroh gesê: Ek het gesê :: O boodskapper van Allah, die goeie nuus is, het God toegestaan ​​do'amu, en dit is die moeder van Abu huroiroh. Daarna het hy bertahmid en loof God enbid tot God dat Hy do'alah my en my ma se liefde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gee vir Sy dienaars wat solih en dat hulle vir ons liefhet. Abu huroiroh sê: Die profeet sê: </w:t>
      </w:r>
      <w:proofErr w:type="gramStart"/>
      <w:r w:rsidRPr="00440F7B">
        <w:rPr>
          <w:rFonts w:ascii="Arial Unicode MS" w:eastAsia="Arial Unicode MS" w:hAnsi="Arial Unicode MS" w:cs="Arial Unicode MS"/>
        </w:rPr>
        <w:t>".</w:t>
      </w:r>
      <w:proofErr w:type="gramEnd"/>
      <w:r w:rsidRPr="00440F7B">
        <w:rPr>
          <w:rFonts w:ascii="Arial Unicode MS" w:eastAsia="Arial Unicode MS" w:hAnsi="Arial Unicode MS" w:cs="Arial Unicode MS"/>
        </w:rPr>
        <w:t xml:space="preserve"> O Allah, gee liefde aan jou dienaar - naamlik Abi Huroiroh - op nambamu vroom dienaars en liefde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gee aan die gelowiges vir hulle" So is dit nie geskep 'n gelowigegehoor oor my en nie sien nie, tensy hulle is lief vir my.</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Moslem in die AL fadhoil.</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in hierdie hadith daar twee wonderwerke: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eerste: Die toestaan ​​van die gebed van die profeet in die Islamitiese leiding en die moeder van Abu Huroiroh.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tweede: Die toestaan ​​van die gebed van die profeet oor die liefde van die gelowige op huroiroh as en sy moeder, en God het besef / bewys, dan is elke gelowige orang2 gehoor van hulle sal hom liefhê huroiroh as kan Allah meridhoinya, behalwe orang2which sluit vloei Shiite andersdenkendes omdathulle haat as huroiroh en onderskat en dink nie die as huroiroh beteken / waardeer dit nie, en hierdie hadith toon dat hulle (Shiite rowafidh / Sjiïtiese andersdenkendes) wat nie die gelowiges omdat hulle uitgang / uitsluiting van diegene in die gebed van die profeet Mohammed</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Seëngroet APOSTEL SAW Tolhah AL ABI AMSHORI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64 - Van 'n vriend Anis RA gesê: Talhah as kind ooit siek en gesterf het terwyl sy pa (as Tolhah) was uit, dan wanneer sy sien dat haar seun dood hy alles voorberei en begrawe </w:t>
      </w:r>
      <w:proofErr w:type="gramStart"/>
      <w:r w:rsidRPr="00440F7B">
        <w:rPr>
          <w:rFonts w:ascii="Arial Unicode MS" w:eastAsia="Arial Unicode MS" w:hAnsi="Arial Unicode MS" w:cs="Arial Unicode MS"/>
        </w:rPr>
        <w:t>langs</w:t>
      </w:r>
      <w:proofErr w:type="gramEnd"/>
      <w:r w:rsidRPr="00440F7B">
        <w:rPr>
          <w:rFonts w:ascii="Arial Unicode MS" w:eastAsia="Arial Unicode MS" w:hAnsi="Arial Unicode MS" w:cs="Arial Unicode MS"/>
        </w:rPr>
        <w:t xml:space="preserve"> die huis, dan wanneer dateer Abi Tolhah hy gevra: Hoe die toestand van ons kinders? </w:t>
      </w:r>
      <w:proofErr w:type="gramStart"/>
      <w:r w:rsidRPr="00440F7B">
        <w:rPr>
          <w:rFonts w:ascii="Arial Unicode MS" w:eastAsia="Arial Unicode MS" w:hAnsi="Arial Unicode MS" w:cs="Arial Unicode MS"/>
        </w:rPr>
        <w:t>sy</w:t>
      </w:r>
      <w:proofErr w:type="gramEnd"/>
      <w:r w:rsidRPr="00440F7B">
        <w:rPr>
          <w:rFonts w:ascii="Arial Unicode MS" w:eastAsia="Arial Unicode MS" w:hAnsi="Arial Unicode MS" w:cs="Arial Unicode MS"/>
        </w:rPr>
        <w:t xml:space="preserve"> vrou gesê hy is kalm enEk hoop hy het Hy gerus. Abu Tolhah dink dat hy reg is. Anas gesê: dan het hy ook aan die slaap geraak, en toe die dag het hy 'n stort, dan wanneer hy wil om uit te gaan, het sy vertel Ash dat sy seun dood was Tolhah, dan ash Tolhah gebed met die profeet, gesien het dan het hy (as Tolhah) vertel wat met hulle gebeur aan dieProfeet Mohammed die profeet barkata: "Mag Allah seën julle albei in die aand sal jy spandeer". Sufyan het gesê: dan sê een van theAnshor: ek sien hulle het nege kinders, wat almal Qurro 'Herinnering.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in een geskiedenis: Het gesterf seuns ash Tolhah van Umm Sulaym en sy vrou het vir sy familie: jy vertel hom nie, het gesê: </w:t>
      </w:r>
      <w:proofErr w:type="gramStart"/>
      <w:r w:rsidRPr="00440F7B">
        <w:rPr>
          <w:rFonts w:ascii="Arial Unicode MS" w:eastAsia="Arial Unicode MS" w:hAnsi="Arial Unicode MS" w:cs="Arial Unicode MS"/>
        </w:rPr>
        <w:t>dan ash Tolhah dating en drink</w:t>
      </w:r>
      <w:proofErr w:type="gramEnd"/>
      <w:r w:rsidRPr="00440F7B">
        <w:rPr>
          <w:rFonts w:ascii="Arial Unicode MS" w:eastAsia="Arial Unicode MS" w:hAnsi="Arial Unicode MS" w:cs="Arial Unicode MS"/>
        </w:rPr>
        <w:t>. Dan Anas gesê: kemuduian sy vrou bedien hom baie goed, en hy het ook omgang, dan wanneer sy vrou, sien dat haar man was tevrede hy gesê</w:t>
      </w:r>
      <w:proofErr w:type="gramStart"/>
      <w:r w:rsidRPr="00440F7B">
        <w:rPr>
          <w:rFonts w:ascii="Arial Unicode MS" w:eastAsia="Arial Unicode MS" w:hAnsi="Arial Unicode MS" w:cs="Arial Unicode MS"/>
        </w:rPr>
        <w:t>:O</w:t>
      </w:r>
      <w:proofErr w:type="gramEnd"/>
      <w:r w:rsidRPr="00440F7B">
        <w:rPr>
          <w:rFonts w:ascii="Arial Unicode MS" w:eastAsia="Arial Unicode MS" w:hAnsi="Arial Unicode MS" w:cs="Arial Unicode MS"/>
        </w:rPr>
        <w:t xml:space="preserve"> as Tolhah, wat dink jy as 'n kaun neninjamkan hul goedere op 'n familie en hulle is dan is hulle gaan om te vra vir items wat geleen, of hulle word / is geregtig om dit te verwerp? Abu Tolhah gesê: Nee, sê sy vrou: dan vra vir 'n geskenk met (die dood) seun. Anas gesê: Abu Tolhah dan kwaaden gesê het: jy my vertel oor my seun se dood. Daarna het hy ook opgegaan na die voorkant van die profeet en hy het hom oor die </w:t>
      </w:r>
      <w:proofErr w:type="gramStart"/>
      <w:r w:rsidRPr="00440F7B">
        <w:rPr>
          <w:rFonts w:ascii="Arial Unicode MS" w:eastAsia="Arial Unicode MS" w:hAnsi="Arial Unicode MS" w:cs="Arial Unicode MS"/>
        </w:rPr>
        <w:t>voorval ...</w:t>
      </w:r>
      <w:proofErr w:type="gramEnd"/>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Hadiths ...</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Bukharistraat in ALjanaiz en so </w:t>
      </w:r>
      <w:proofErr w:type="gramStart"/>
      <w:r w:rsidRPr="00440F7B">
        <w:rPr>
          <w:rFonts w:ascii="Arial Unicode MS" w:eastAsia="Arial Unicode MS" w:hAnsi="Arial Unicode MS" w:cs="Arial Unicode MS"/>
        </w:rPr>
        <w:t>meer</w:t>
      </w:r>
      <w:proofErr w:type="gramEnd"/>
      <w:r w:rsidRPr="00440F7B">
        <w:rPr>
          <w:rFonts w:ascii="Arial Unicode MS" w:eastAsia="Arial Unicode MS" w:hAnsi="Arial Unicode MS" w:cs="Arial Unicode MS"/>
        </w:rPr>
        <w:t xml:space="preserve">. En Imam Moslem in ALfadhoil en lafadz [ertama behoort aan Imam </w:t>
      </w:r>
      <w:proofErr w:type="gramStart"/>
      <w:r w:rsidRPr="00440F7B">
        <w:rPr>
          <w:rFonts w:ascii="Arial Unicode MS" w:eastAsia="Arial Unicode MS" w:hAnsi="Arial Unicode MS" w:cs="Arial Unicode MS"/>
        </w:rPr>
        <w:t>bukhori</w:t>
      </w:r>
      <w:proofErr w:type="gramEnd"/>
      <w:r w:rsidRPr="00440F7B">
        <w:rPr>
          <w:rFonts w:ascii="Arial Unicode MS" w:eastAsia="Arial Unicode MS" w:hAnsi="Arial Unicode MS" w:cs="Arial Unicode MS"/>
        </w:rPr>
        <w:t xml:space="preserve"> terwyl die tweede lafadz besit Imam Moslem.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Metgesel Abu Tolhah is die man van Umm Sulaym anshar moeder van Anas bin Malik metgeselle, en kinders wat gesterf het was Abu Umair.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Hoe goed die situasie, in hierdie hadith daar wonderwerke vir die profeet, terwyl hy vir hulle gebid met die seën hulle oorgevaar en God gee do'anya, en as gevolg van die seën van gebed profeet Umm Sulaym het 'n kind wat Abdullah ibn Abi Tolhah en thereafterthere is 'n paar kinders waar hulleal is penghafal Herinnering, en 'n baie van vriendelikheid, want op die tyd wat dit is so gereken as godsdienstige geleerdes en geloof, want wanneer dit Haafiz / penghafal Herinnering beskou as geleerdes se Rabbani.</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Hierdie hadith toon ook die hardheid van 'n vrou en 'n baie sterk geloof en volmaakte geduld sowel as die afwesigheid van vrees en paniek as die gewoontes van ander vroue, en hoe hy nie wat aan die evangelie van die profeet gegee het die hemel gekry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Seëngroet Rasulullah OP BIN ABDULLAH Hisham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69 - Van Abi Aqil kan Allah oor hom ontferm dat hy kom uit met sy oupa wat Abdullah bin Hisham kos na die mark te koop en dan het hulle met Ibn Umar Ibn Azzubair en mag God hulle seën en hulle albei (Ibn ZUBAIR en Ibn </w:t>
      </w:r>
      <w:proofErr w:type="gramStart"/>
      <w:r w:rsidRPr="00440F7B">
        <w:rPr>
          <w:rFonts w:ascii="Arial Unicode MS" w:eastAsia="Arial Unicode MS" w:hAnsi="Arial Unicode MS" w:cs="Arial Unicode MS"/>
        </w:rPr>
        <w:t>Umar )</w:t>
      </w:r>
      <w:proofErr w:type="gramEnd"/>
      <w:r w:rsidRPr="00440F7B">
        <w:rPr>
          <w:rFonts w:ascii="Arial Unicode MS" w:eastAsia="Arial Unicode MS" w:hAnsi="Arial Unicode MS" w:cs="Arial Unicode MS"/>
        </w:rPr>
        <w:t xml:space="preserve"> sê vir Abdullah ibn Hisham: includeOur want eintlik dieProfeet vir jou gebid het met 'n seën, dan het hy te jonk sowel TSB, miskien / miskien is dit is toegerus voertuig en die voertuig wat hy is huis toe gestuur te betrek.</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en Moslem Imam in Assyirkan in AL khorroj.</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Afsar is 'n teken van die vele profetiese teken, en as vir gebed apostel in mans met seëninge in die </w:t>
      </w:r>
      <w:proofErr w:type="gramStart"/>
      <w:r w:rsidRPr="00440F7B">
        <w:rPr>
          <w:rFonts w:ascii="Arial Unicode MS" w:eastAsia="Arial Unicode MS" w:hAnsi="Arial Unicode MS" w:cs="Arial Unicode MS"/>
        </w:rPr>
        <w:t>handel</w:t>
      </w:r>
      <w:proofErr w:type="gramEnd"/>
      <w:r w:rsidRPr="00440F7B">
        <w:rPr>
          <w:rFonts w:ascii="Arial Unicode MS" w:eastAsia="Arial Unicode MS" w:hAnsi="Arial Unicode MS" w:cs="Arial Unicode MS"/>
        </w:rPr>
        <w:t xml:space="preserve"> is 'n wonderwerk, want hy sal baie baat, en hulle het gesê oor dit: as hy tradesin pasirpun hy sal baat. Daarom glo ons die gelykenis van Ibn 'Umar en Ibn ZUBAIR is gevra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saam te werkmet Abdullah ibn Hisham in die handel sodat hulle die seën van gebed profeet</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Seëngroet Rasulullah het hom SAAM imam ALI hom GROETE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70 - Seëngroet Syd.Ali RA gesê: by die tyd was ek kla en die profeet geslaag in die voorkant van my en ek het gesê: O Allah, dan as my dood het aangebreek seën my, en indien dit </w:t>
      </w:r>
      <w:proofErr w:type="gramStart"/>
      <w:r w:rsidRPr="00440F7B">
        <w:rPr>
          <w:rFonts w:ascii="Arial Unicode MS" w:eastAsia="Arial Unicode MS" w:hAnsi="Arial Unicode MS" w:cs="Arial Unicode MS"/>
        </w:rPr>
        <w:t>langer</w:t>
      </w:r>
      <w:proofErr w:type="gramEnd"/>
      <w:r w:rsidRPr="00440F7B">
        <w:rPr>
          <w:rFonts w:ascii="Arial Unicode MS" w:eastAsia="Arial Unicode MS" w:hAnsi="Arial Unicode MS" w:cs="Arial Unicode MS"/>
        </w:rPr>
        <w:t xml:space="preserve"> dan maak derajatku, en as dit is Bala '/ musubah versterk dan / sabarkanlah my. Toe het die prophetMuhammad ookhet gesê: "Hoe kan jy dit sê?" Dan Syd.Ali is herhaal sy woorde. Syd.Ali gesê die profeet druk dit met sy voet en het gesê: "O Allah </w:t>
      </w:r>
      <w:proofErr w:type="gramStart"/>
      <w:r w:rsidRPr="00440F7B">
        <w:rPr>
          <w:rFonts w:ascii="Arial Unicode MS" w:eastAsia="Arial Unicode MS" w:hAnsi="Arial Unicode MS" w:cs="Arial Unicode MS"/>
        </w:rPr>
        <w:t>genees</w:t>
      </w:r>
      <w:proofErr w:type="gramEnd"/>
      <w:r w:rsidRPr="00440F7B">
        <w:rPr>
          <w:rFonts w:ascii="Arial Unicode MS" w:eastAsia="Arial Unicode MS" w:hAnsi="Arial Unicode MS" w:cs="Arial Unicode MS"/>
        </w:rPr>
        <w:t xml:space="preserve"> hom - of hom gesond maak." Syd.Ali gesê: so ek het nooit gekla van pyn weer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daardie.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Ahmad en Imam Tirmidhi in Da'awat en Imam Nasa'i in ALkubro en Imam Ibn Hibban, en Imam regters en Imam Tirmidhi klassifiseer as hasan hadith.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Dit is 'n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xml:space="preserve"> Yanda oor die toekenning van die gebed apostel in die geval van Imam Ali RA, en is genoem in hoofstuk Qodho "wat die profeet aan hom gesê:" Allah gee jou aanwysings op jou hart ". Syd.Ali gesê, dan is dit nie vir my nie kla oor Qodho 'satelah prayerTSB. As dit is met Khaibarwat die profeet uitgewis albei oë op die tyd van Imam Ali en Imam Ali was siek oë en onmiddellik in elk geval, het die siekes genees oë van Imam Ali, en God wen Islamitiese troepe onder sy bevel. En dit is die wonderwerke wat occurin die geval van Imam Ali RA</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Seëngroet Rasulullah Ibnu ABBAS gesien het op die wetenskap- en WYSHEID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71 - Van Ibn Abbas RA gesê: Die profeet was by </w:t>
      </w:r>
      <w:proofErr w:type="gramStart"/>
      <w:r w:rsidRPr="00440F7B">
        <w:rPr>
          <w:rFonts w:ascii="Arial Unicode MS" w:eastAsia="Arial Unicode MS" w:hAnsi="Arial Unicode MS" w:cs="Arial Unicode MS"/>
        </w:rPr>
        <w:t>die</w:t>
      </w:r>
      <w:proofErr w:type="gramEnd"/>
      <w:r w:rsidRPr="00440F7B">
        <w:rPr>
          <w:rFonts w:ascii="Arial Unicode MS" w:eastAsia="Arial Unicode MS" w:hAnsi="Arial Unicode MS" w:cs="Arial Unicode MS"/>
        </w:rPr>
        <w:t xml:space="preserve"> huis Sydh.Maimunah. Daarna het hy (Sydh.Maimunah) aan die boodskapper van ablusie water gesit is vir gebruik in die nag, dan Sydh.Maimunah het aan die apostel: Abdullah bin Abbas het gelê? </w:t>
      </w:r>
      <w:proofErr w:type="gramStart"/>
      <w:r w:rsidRPr="00440F7B">
        <w:rPr>
          <w:rFonts w:ascii="Arial Unicode MS" w:eastAsia="Arial Unicode MS" w:hAnsi="Arial Unicode MS" w:cs="Arial Unicode MS"/>
        </w:rPr>
        <w:t>kry</w:t>
      </w:r>
      <w:proofErr w:type="gramEnd"/>
      <w:r w:rsidRPr="00440F7B">
        <w:rPr>
          <w:rFonts w:ascii="Arial Unicode MS" w:eastAsia="Arial Unicode MS" w:hAnsi="Arial Unicode MS" w:cs="Arial Unicode MS"/>
        </w:rPr>
        <w:t xml:space="preserve"> dit vir jou. So het die Prophetsaid: "O Allah begryp hom oor godsdiens enleer hom die wetenskap van ta'wil / interpretasie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Imam Ahmad vertel met hierdie lafadz, en volgens Imam Bukharistraat in "AL wetenskap, Thaharoh, Manaqib" en Imam Moslem en ander as met lafadz: "O Allah, leer hom wysheid" en in 'n ander vertelling "Leer hom die Bybel / Koran</w:t>
      </w:r>
      <w:proofErr w:type="gramStart"/>
      <w:r w:rsidRPr="00440F7B">
        <w:rPr>
          <w:rFonts w:ascii="Arial Unicode MS" w:eastAsia="Arial Unicode MS" w:hAnsi="Arial Unicode MS" w:cs="Arial Unicode MS"/>
        </w:rPr>
        <w:t>" .</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lyk reeds voormalige / voordele / seën van gebed penarie op vriend Abdullah bin Abbas RA en hy is 'n </w:t>
      </w:r>
      <w:proofErr w:type="gramStart"/>
      <w:r w:rsidRPr="00440F7B">
        <w:rPr>
          <w:rFonts w:ascii="Arial Unicode MS" w:eastAsia="Arial Unicode MS" w:hAnsi="Arial Unicode MS" w:cs="Arial Unicode MS"/>
        </w:rPr>
        <w:t>kenner</w:t>
      </w:r>
      <w:proofErr w:type="gramEnd"/>
      <w:r w:rsidRPr="00440F7B">
        <w:rPr>
          <w:rFonts w:ascii="Arial Unicode MS" w:eastAsia="Arial Unicode MS" w:hAnsi="Arial Unicode MS" w:cs="Arial Unicode MS"/>
        </w:rPr>
        <w:t xml:space="preserve"> in die wetenskap van interpretasie totdat hy die bynaam "Habrul Ummah" ("Ocean Wetenskap hierdie mense").</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Seëngroet Rasulullah aan vriende MET Saad bin ABI WAQOSH DIKABULKANYA Seëngroet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72 - Van Sa'ad bin Abi Waqosh RA dat die profeet, gesien het gesê: "O Allah, gee my permuhonan Sa'ad as hy meninta U".</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Tirmidhi in ALmanaqib en Imam Ibn Hibban en Imam Hakim en Imam Abu Nu'aim in Asbihan datums, met sanad sohih.</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hierdie wonderwerk is bewys in die lewe van Sa'ad vriend terwyl hy die een wat nie bid do'anya toegestaan ​​n goedheid / sleg in persoon nie, maar sal beslis verwesenlik word. En ons sal 'n storie oor die inwoners van Koefa in Manaqib en gebed metgeselle Sa'ad op amen wat veroordeel / seer noemhom totdat hy vir mans TSB gebid: O Allah as hy lê / lê dan brei sy lewe, en vang kefakirannya en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laster hom oorhandig. Ibn Umair gesê: Ek sien dit as 'n baie ou man tot die oorspronklike is droppedin albei oë as gevolg van baie oud, en hy was 'n toestand, wat bedel in die strate, en omsê hulle vir hom sal respekteer hy gesê: Ek getref Sa'ad gebed.</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Seëngroet VRIENDE vroue BLACK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73 - Van Ibn Abbas RA vriend wat daar was 'n swart vrou het aan die profeet gekom en gesê: Ek is eintlik siek, dan berdo'alah tot God vir my, die profeet sê: "As jy geduldig sal wees, U het die hemel, en as jy wil ek God sal memohonkepada te genees "Die vrou het toe gesê: Ek sal wag. Hy het ook gesê, in werklikheidEk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die gees sien en die Apostels was mendo'akannya.</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w:t>
      </w:r>
      <w:proofErr w:type="gramStart"/>
      <w:r w:rsidRPr="00440F7B">
        <w:rPr>
          <w:rFonts w:ascii="Arial Unicode MS" w:eastAsia="Arial Unicode MS" w:hAnsi="Arial Unicode MS" w:cs="Arial Unicode MS"/>
        </w:rPr>
        <w:t>bukhori</w:t>
      </w:r>
      <w:proofErr w:type="gramEnd"/>
      <w:r w:rsidRPr="00440F7B">
        <w:rPr>
          <w:rFonts w:ascii="Arial Unicode MS" w:eastAsia="Arial Unicode MS" w:hAnsi="Arial Unicode MS" w:cs="Arial Unicode MS"/>
        </w:rPr>
        <w:t xml:space="preserve"> in ALmardho ', en Imam Moslem in ALbirru, en so is Imam Ahmad.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Hierdie vrou het sy ly aan die siekte jin hy in / kesurupandan kan dit sien, moet hy ook gekla dat die Koning van die profeet Mohammed en hy mmemberikan evangelie van die paradys belowe Juka hy geduldig op 'n ramp / dangguan hulle. En hy het ook het die profeet advies, dan het hy mendo'akannyasodat dit nie in staat wees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te sien die wonderwerke van die profeet se gebed terkabulnya uitgebreek</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Seëngroet profeet, gesien het mense siek oë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74 - Van 'n vriend Uthman bin Hanaif RA dat 'n man wie se visie pyn kom op profeet en het gesê: God vra dat hy my gesond gemaak. Die apostel sê: "As jy wil sal ek tot Hom bid vir jou, en as jy wil hê ek moet snooze / I akhirkan dit En dit beter." Die man het gesê: Berdo'alah op God. Toe die apostel hom vertelwudoo en vervolmaak wudhu'nya en solad 2 siklusse om te doen en met hierdie gebed bid</w:t>
      </w:r>
      <w:proofErr w:type="gramStart"/>
      <w:r w:rsidRPr="00440F7B">
        <w:rPr>
          <w:rFonts w:ascii="Arial Unicode MS" w:eastAsia="Arial Unicode MS" w:hAnsi="Arial Unicode MS" w:cs="Arial Unicode MS"/>
        </w:rPr>
        <w:t>:.</w:t>
      </w:r>
      <w:proofErr w:type="gramEnd"/>
      <w:r w:rsidRPr="00440F7B">
        <w:rPr>
          <w:rFonts w:ascii="Arial Unicode MS" w:eastAsia="Arial Unicode MS" w:hAnsi="Arial Unicode MS" w:cs="Arial Unicode MS"/>
        </w:rPr>
        <w:t xml:space="preserve"> "O Allah, ek smeek jou en ek gekonfronteer my aangesig tot U met jou profeet Mohammed profeet ofgrace O Mohammed, voorwaar Ek gekonfronteer my aangesig tot U op my Here in hierdie hajatku dan het hy genadiglik my. O God asseblief help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homvir my. En in 'n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xml:space="preserve"> vertelling. Help my met hom en help hom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my "Uthman het gesê: die laaste persoon om dit te doen en te herstel.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Diriwayarkan deur Imam Ahmad uit verskeie sanad en Imam Tirmidhi en Ibn Majah in Da'awat en Imam Hakim en Imam Tobroni in Asshoghir, en so </w:t>
      </w:r>
      <w:proofErr w:type="gramStart"/>
      <w:r w:rsidRPr="00440F7B">
        <w:rPr>
          <w:rFonts w:ascii="Arial Unicode MS" w:eastAsia="Arial Unicode MS" w:hAnsi="Arial Unicode MS" w:cs="Arial Unicode MS"/>
        </w:rPr>
        <w:t>meer</w:t>
      </w:r>
      <w:proofErr w:type="gramEnd"/>
      <w:r w:rsidRPr="00440F7B">
        <w:rPr>
          <w:rFonts w:ascii="Arial Unicode MS" w:eastAsia="Arial Unicode MS" w:hAnsi="Arial Unicode MS" w:cs="Arial Unicode MS"/>
        </w:rPr>
        <w:t xml:space="preserve"> en sanadnya sohih.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hierdie hadith en almal wat daarin wonderwerk is dat die opbrengs van die visie het getoon dat die versamel vir bertawasul en vra vir hulp aan God met die hulp van die profeet</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Seëngroet apostel vir mense wat hom ontken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75 - Van Salamah bin ALakwa 'RA dat 'n man eet met sy linkerhand in die voorkant van die profeet en apostel sê: "Eet met jou regterhand" het hy gesê: Ek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nie. Die apostel sê: "Jy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nie, nie draai dit af, tensy die arrogant". Salamah gesê: thenhe kon nie sy hand kemulutnya daarna lig.</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Moslem in Asyruban.</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In die bogenoemde hadith daar is 'n teken vir die profeet in hierdie man wat die profeet uitgedaag het en apostel hom verwerp en het vir hom gesê om te eet met sy regterhand, maar hy onderskat die Apostels bid vir kwaad vir hom met wat hy gesê het toe hy gesê het :: Ek kan nie - naamlik: eet met die regterhand - die apostelhet vir hom gesê: "Jy kan nie" en het Qodho '/ voorsiening van God in die gebeure van TSB met nie in staat is om al sy dae om te eet met sy regterhand in weerwraak vir kedustaannya. In hierdie hadith allowedpray met lelike vir diegene wat die wet van God, neerhalende en arrogant teenstaan.</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Seëngroet Rasulullah Mu'awiya het die vriende met GEEN DIKENYANGKN / ALTYD honger voel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76 - Van Ibn Abbas dat die profeet, gesien het RA het vir hom gesê: "Ek noem dit 'n Mu'awiya". Ibn Abbas het gesê: Hy is die eet. Toe het die profeet gesê drie keer wanneer die oproep: "Voorwaar, Allah sal nie versadig perutya".</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Moslem in die hoofstuk shilah Albirru is verdoem profeet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Vriende van Mu'awiya bin Abi Sufyan is inklusief van die persoon wat geskryf het die openbaring en profeet nodig het vir die profeet, hom gestuur het misannya (kind oom apostel) wat Abbas en hy het Mu'awiya is om te eet en sy het nie voldoen aan die te 3x apostel roep, dan die profeet mendo'akan uglinessuntukknyahom as straf, en die wonderwerke van die profeet is duidelik vir hom, en hy het geëet, maar nie versadig word nie, soos reeds bekend. En hy het gesê: Ek is eintlik nie tevrede, maar ek is moeg.</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Seëngroet apostel vir die gee plesier Quraish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77 - Van Ibn Abbas RA gesê: Rasulullah SAW het gesê: "O Allah, jy het geproe / gee straf / boete / straf van die Quraysh op die eerste, dan op die ou end gee hulle 'n plesier".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Tirmidhi in ALmanaqib twee paaie een van die twee terme syaikhon dus oorweeg hasan hadith sohih.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In die hadith daar is 'n teken van die profeet, terwyl hy vir die mense van Quraysh met 'n verskeidenheid van plesier en triomf in die wêreld gebid omdat hulle voel hulle het aanvanklik 'n marteling deur die hongersnood, moord, oorlog, kritiek, verlaag die apostel van liefde en compassionon hulle en hy met gebid'n goeie in die einde. En dit is die situasie, het dit bewys hulle wonderwerke van die profeet Mohammed en die Quraysh jeug na die Islam het hulle bevelvoerder / leier van die wêreld, en het die regering, en hulle woon in palacestheir lewens wentel in rykdom, hulle eet heerlike kosheerlike, hulle dra fancy klere, 'n voertuig bestuur die mees luukse en mees gemaklike, en hulle het die mooi meisies en goeie, so waar gebed van die profeet Mohammed getroud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is in die hadith gebed apostel Quraysh met 'n slegte seisoen en droë genoem, en hulle kry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hulle gebed sal hulle eet bene. Kyk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die letters AL furqon interpretasie en Addukhon. Net so, sy gebed by die D'Andrea Staat verwoes, dan is God verwar Statethem, vertel deur Syaikhon.Hy het ook genoem dat die gebed van die profeet in gebed Istisqo '(vra vir reën) op Vrydag en die reën het geval op die verhoog tydens die 7 dae. 'N Bespreking van hierdie hoofstuk is baie </w:t>
      </w:r>
      <w:proofErr w:type="gramStart"/>
      <w:r w:rsidRPr="00440F7B">
        <w:rPr>
          <w:rFonts w:ascii="Arial Unicode MS" w:eastAsia="Arial Unicode MS" w:hAnsi="Arial Unicode MS" w:cs="Arial Unicode MS"/>
        </w:rPr>
        <w:t>groot</w:t>
      </w:r>
      <w:proofErr w:type="gramEnd"/>
      <w:r w:rsidRPr="00440F7B">
        <w:rPr>
          <w:rFonts w:ascii="Arial Unicode MS" w:eastAsia="Arial Unicode MS" w:hAnsi="Arial Unicode MS" w:cs="Arial Unicode MS"/>
        </w:rPr>
        <w:t xml:space="preserve"> behoefte in volumes.</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Ontvang oor die apostel wonderwerk dinge gesien okkulte / nie gesien word DEUR DIE OOG</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KENNISGEWING Hy het met wat gebeur tot dag Qiyamat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78 - Van 'n vriend Hudaifah RA gesê: die profeet staan ​​onder ons en nie die geringste nuus vandag kiyamat te kom nie, tensy hy dit genoem het, onthou / hou mense wat onthou, en vergeet van die geval hulle sal wil hê om dit te vergeet, en indeedthere verlaat sal iets wees van hom wat geval het ekvergeet TSB en hy het dit as mense wat iemand se gesig te noem as dit verloor / geslaag het hom toe as hy hom weer sien, sal hy dit onthou.</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in Al qodar en Imam Moslem en Imam Abu Daud beide in AL fitan.</w:t>
      </w:r>
      <w:proofErr w:type="gramEnd"/>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79 - En Abi Zaid RA gesê: Rasulullah SAW aanbreek gebed saam met ons, dan het hy geklim onstage en hy is die lewering van die preek op die einde tot die tyd kom die middag, dan gaan hy af en bid, dan is die preekstoel en die lewering van die preek geklim totdat dit tyd is vir ASR, dan het hy geval en gebed, dandie apostel het preekstoel en die lewering van die preek tot sononder, en die apostel sê vir ons wat gebeur het en gebeur om kiyamat dag het gekom, en ons het ook onthou en weet.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Moslem in die AL Fitan saam Annawawi.</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Let op die profeet oor die dinge onsigbare en Pengkabaran hy is nie 'n gedetailleerde kennis dzatnya, en nie pela wêreldwyd, in die geval iets lyk nie vir hom as wishful diangan sommige mense in die geval van die profeet Mohammed en die saak van die guardiansGod en die mense solih van sy mense, maar hy is'n dienaar van Allah Almagtig as ander nie weet nie, behalwe wat Allah ingelig van die dinge wat in hierdie wêreld bestaan ​​en gebeur, en wat bekend staan ​​deur die man van die wetenskap pengethuan ens dan is dit sluit die specificityRabbani / goddelikheid.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wat die profeet verkondig van die onsigbare dinge wat in die verlede gebeur het en hulle in die AL Koran of wat daarna gebeur het, is dit alles as gevolg van die openbaring van Allah Ta'ala en die woord van Allah Ta'ala is nie suiwer van die profeet SAW of van die ProphetAnother veral van mense anderas hulle, en enigiemand wat benewens glo dit was inderdaad hy het deelgeneem en voorsien wat ingesluit is in enige ander soort goddelike spesifisiteit en Sy skepsels. En as die absolute mees edele as hierdie situasie is, is dit veral buiten Hom fromImams baitnya kundiges en diegene vroom mensewat geglo het die Apostels as Twelver Sjiïtiese vloei in hul priesters en die meeste dwase is gelowiges op Sheikh / hul onderwysers, hulle maak die priesters asof wil is 'n persoon wat alles thatheavens en die aarde weet, God is verhewe van geloof / vertrou hulle met Maha Maha High en groot.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dan, as ons genoem dat die profeet weet dinge onsigbare, die bedoeling van die profeet Mohammed vertel almal wat gebeur het, van die ramp, laster, wat die mense van die profeet Mohammed sal tref</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80 - En Samurah bin Jundub gesê: 'n sonsverduistering, die profeet bid saam met ons en het hy gesê, "ter wille van Allah wat ek gesien het toe ek in gebed staan ​​wat jy verwag Deri die geval van jou wêreld en die hiernamaals jou! </w:t>
      </w:r>
      <w:proofErr w:type="gramStart"/>
      <w:r w:rsidRPr="00440F7B">
        <w:rPr>
          <w:rFonts w:ascii="Arial Unicode MS" w:eastAsia="Arial Unicode MS" w:hAnsi="Arial Unicode MS" w:cs="Arial Unicode MS"/>
        </w:rPr>
        <w:t>".</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Ahmad in 'n </w:t>
      </w:r>
      <w:proofErr w:type="gramStart"/>
      <w:r w:rsidRPr="00440F7B">
        <w:rPr>
          <w:rFonts w:ascii="Arial Unicode MS" w:eastAsia="Arial Unicode MS" w:hAnsi="Arial Unicode MS" w:cs="Arial Unicode MS"/>
        </w:rPr>
        <w:t>lang</w:t>
      </w:r>
      <w:proofErr w:type="gramEnd"/>
      <w:r w:rsidRPr="00440F7B">
        <w:rPr>
          <w:rFonts w:ascii="Arial Unicode MS" w:eastAsia="Arial Unicode MS" w:hAnsi="Arial Unicode MS" w:cs="Arial Unicode MS"/>
        </w:rPr>
        <w:t xml:space="preserve"> hadith en oorspronklike / basies daar in die boek Assinan en hasan isnaad.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Inderdaad, so groot profetiese geval is, dan inderdaad Allah het Sy profete van wat nie deur enigiemand anders as hulle gesien te word nie, dan is dit die profeet van Allah Ta'ala sê wat wys wat voldoen sal word / ontmoet mense van gebeure / gebeure in die wêreld en die hiernamaals, en dit is 'n skrikwekkende geval datnie / het nie God in Benewens hierdie Noble profeet, gesien het was</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KENNISGEWING Rasulullah met bevolking van HEMEL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81 - Van die metgesel Jabir RA gesê: die profeet Mohammed Sa'ad bin Arrobi keluaruntuk besoek, dan Beliaupun sit en ons het ook gesit met die profeet, gesien het gesê: "sal na jou toe kom nou, 'n man van die Host" dan kom die metgeselle van Abu Bakr, dan is die Apostlesaid: "sal kom / verskyn jou 'n man vandie Host "dan kom die vriend Umar, dan is die apostel sê:" aan jou sal verskyn 'n man van die inwoners van die hemel "dan kom die metgeselle Uthman, dan is die apostel sê:" aan jou sal verskyn 'n manlike residentheaven, O Allah as jy bereid is om hom laat Ali "dan kom die Imam Ali.</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uit verskeie sanad en Imam Tobroni en Imam Bazzar.</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Die viertal wat is die leier van die bewoners en plek is absolute, en hulle is die inwoners van die paradys is presies gevolg van die baie hadiths dat dinge wat hierbo genoem noem. So wat onderskat / beledigende of laster hulle een van hulle inderdaad hy </w:t>
      </w:r>
      <w:proofErr w:type="gramStart"/>
      <w:r w:rsidRPr="00440F7B">
        <w:rPr>
          <w:rFonts w:ascii="Arial Unicode MS" w:eastAsia="Arial Unicode MS" w:hAnsi="Arial Unicode MS" w:cs="Arial Unicode MS"/>
        </w:rPr>
        <w:t>is</w:t>
      </w:r>
      <w:proofErr w:type="gramEnd"/>
      <w:r w:rsidRPr="00440F7B">
        <w:rPr>
          <w:rFonts w:ascii="Arial Unicode MS" w:eastAsia="Arial Unicode MS" w:hAnsi="Arial Unicode MS" w:cs="Arial Unicode MS"/>
        </w:rPr>
        <w:t xml:space="preserve"> die zindiq en verkeerd.</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Ontvang oor die apostel geveinsdes en sigbare van wat hulle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82 - Van Ibn Abbas RA gesê: Die profeet is in die skaduwee van sy kamer en sy </w:t>
      </w:r>
      <w:proofErr w:type="gramStart"/>
      <w:r w:rsidRPr="00440F7B">
        <w:rPr>
          <w:rFonts w:ascii="Arial Unicode MS" w:eastAsia="Arial Unicode MS" w:hAnsi="Arial Unicode MS" w:cs="Arial Unicode MS"/>
        </w:rPr>
        <w:t>kant</w:t>
      </w:r>
      <w:proofErr w:type="gramEnd"/>
      <w:r w:rsidRPr="00440F7B">
        <w:rPr>
          <w:rFonts w:ascii="Arial Unicode MS" w:eastAsia="Arial Unicode MS" w:hAnsi="Arial Unicode MS" w:cs="Arial Unicode MS"/>
        </w:rPr>
        <w:t xml:space="preserve"> is daar 'n groep van die Moslems is byna verskuif sy skaduwee. Ibn Abbas het gesê: die boodskapper van Allah het gesê: "sal iemand wat jy met die bose oog gesien na jou toe kom, andif hy kom dan moet jy nie met hom praat nie" Ibn Abbas het gesê</w:t>
      </w:r>
      <w:proofErr w:type="gramStart"/>
      <w:r w:rsidRPr="00440F7B">
        <w:rPr>
          <w:rFonts w:ascii="Arial Unicode MS" w:eastAsia="Arial Unicode MS" w:hAnsi="Arial Unicode MS" w:cs="Arial Unicode MS"/>
        </w:rPr>
        <w:t>:dan</w:t>
      </w:r>
      <w:proofErr w:type="gramEnd"/>
      <w:r w:rsidRPr="00440F7B">
        <w:rPr>
          <w:rFonts w:ascii="Arial Unicode MS" w:eastAsia="Arial Unicode MS" w:hAnsi="Arial Unicode MS" w:cs="Arial Unicode MS"/>
        </w:rPr>
        <w:t xml:space="preserve"> kom 'n man met blou oë en die profeet hom geroep en berbicarapadanya het hy gesê, "vir wat jy raas my so goed so en so en so en so?" - Ashim isoleer name kereka - IbnAbbas gesê: dan moet die man het gegaan en het sy vriende en hulle sweer by Allah en vra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verskoning vir Allah, dan is Allah geopenbaardie vers: {dan is hulle gevloek hom as sweer hulle vir jou, en hulle gedink het dat hulle op na iets. Rememberindeed hulle is die mense wat lieg} Vers.</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Abu Dawud in Al Adab, van sanad-sanad sohih en Imam Hakim en diangggap sohih hadith.</w:t>
      </w:r>
      <w:proofErr w:type="gramEnd"/>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 KENNISGEWING hom oor 'n </w:t>
      </w:r>
      <w:proofErr w:type="gramStart"/>
      <w:r w:rsidRPr="00440F7B">
        <w:rPr>
          <w:rFonts w:ascii="Arial Unicode MS" w:eastAsia="Arial Unicode MS" w:hAnsi="Arial Unicode MS" w:cs="Arial Unicode MS"/>
        </w:rPr>
        <w:t>bok</w:t>
      </w:r>
      <w:proofErr w:type="gramEnd"/>
      <w:r w:rsidRPr="00440F7B">
        <w:rPr>
          <w:rFonts w:ascii="Arial Unicode MS" w:eastAsia="Arial Unicode MS" w:hAnsi="Arial Unicode MS" w:cs="Arial Unicode MS"/>
        </w:rPr>
        <w:t xml:space="preserve"> wat geslag is nie waar nie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83 - Van Jabir RA metgeselle dat die profeet, gesien het en sy metgeselle het deur 'n vrou het hy ook seerok bok geslag vir die profeet en die bewoners en maak / hulle dien kos, dan terug die vrou se apostel sê: O boodskapper van Allah, ons eintlik maak youfood dan gaan eet, en danteken die profeet Mohammed en sy metgeselle en hulle begin nie totdat die profeet die eerste keer begin, dan is die profeet sê: "Dit is 'n bok geslag sonder toestemming verkiesing". Toe sê haar: o profeet van Allah, inderdaad, ons notrespecting die seuns / inwoner / clan / groep Sa'ad bin Mu'ads, enhulle nie respekteer nie ons, ons het haar geneem en het haar geneem en hulle het ons s'n.</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Nasa'i in AL Walimah van AL Kubro en Imam Hakim en sanadnya sohih.</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In 'n hadith met hierdie paragraaf en die wonderwerk daar is 'n norm / goeie sedes van Adab / reëls eet met mense wat vereer / ouer dws nie Gereserveerd as daar iemand is beter wetenskap en godsdiens, meer respek te hy wat eerste started.As wat in die hadith is ook 'n wag die onbekende keharamannya te neemen verset teen 'n woord wat lui: inderdaad verbied is nie verband hou met 2 dhimma / boetes. En wat is vertel van baie navorsers se Salaf het lewering van thedzolim en eet hulle kos dit 'n ijtihad vir hulle en 'n rukhsoh (bedeling) dat hulle / dit, en die waarheid is dat daaris geen twyfel in dit dat elke persoon wat weet dat sy eiendom moet verbied word om dit te gebruik om te ontvang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is in verskeie boeke ang baie van die dinge wat gebeur het tydens sy lewe berig die profeet as sy woord magie wat gebeur het en geslaag mense wat hom betower en waar hy is, en met behoorlike strawwe najasyi koning en van 'n brief van Hatib vriende onthe Quraish, en oor vroue wattwee bepalings en die dood van 'n huigelaar wanneer daar sterk winde, met die dood van bin Umayya Kholaf en val die nederlaag van Quraish in die slag van Badr, en oor die dood van Ja'far en Ibn Zaid bin Haritha dra en Rowahah met sy dood beforetroops gekom, en so meer.</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Nuus oor die APOSTEL sy vroue hy VOLGENDE die eerste keer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84 - Van Sydh.Aisyah RA gesê: Rasulullah SAW het gesê: "Die mees vinnig onder julle wat my gevolg het, was die mees vrygewige van julle". So is hulle bekruip / ras wat onder hulle is die langste arms (ruim), en daar was Sydh.Zainab is 'n persoon whomost ruim, want dianbekerja beide hande gebruik enbersodaqoh.</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Moslem in die AL Fadhoil.</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Sien elke hand wat lank, dat hulle in werklikheid gevind is die lengte self is hand / ledemaat, maar die werklikheid is anders, want eintlik saudah is die mees lang kant, en wat voor al die wivesApostle is Sydh.Zainab, dit is dood is dit duidelik dat wat bedoel word met die lang hand is ruim en hou bersodaqohen dit is die aard van Zaenab.</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NEWS uit die dood MET ALMAL hy ooit met hom Na 100 jaar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85 - Van Ibn Umar RA gesê: profeet bid "Isha" met ons op die nag laaste toe hy beskou sy lewe dan staan ​​hy op en sê: "Vertel my die nag jy real penarie omdat elke einde van die ouderdom van 100 jaar is nie links op die dag van die / hierdie dae peoplewho lewe op hierdie aarde "beteken dit dieverstryking / eeu.</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Bukharistraat en Imam </w:t>
      </w:r>
      <w:proofErr w:type="gramStart"/>
      <w:r w:rsidRPr="00440F7B">
        <w:rPr>
          <w:rFonts w:ascii="Arial Unicode MS" w:eastAsia="Arial Unicode MS" w:hAnsi="Arial Unicode MS" w:cs="Arial Unicode MS"/>
        </w:rPr>
        <w:t>einde</w:t>
      </w:r>
      <w:proofErr w:type="gramEnd"/>
      <w:r w:rsidRPr="00440F7B">
        <w:rPr>
          <w:rFonts w:ascii="Arial Unicode MS" w:eastAsia="Arial Unicode MS" w:hAnsi="Arial Unicode MS" w:cs="Arial Unicode MS"/>
        </w:rPr>
        <w:t xml:space="preserve"> Mawaqit AL Moslems in AL Fadhoil.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In die hadith daar is 'n wonderwerk van die profeet Mohammed met die dood van al die bewoners van die eerste eeu waarvan die meeste is in kennis gestel en inderdaad die meeste onlangs oorlede vriend absoluut is: Abu Attufail, en hy het oor 100 jaar gesterf het Hijrah, en die remainingone in die mening van diebekende en soheh.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KENNISGEWING APOSTEL met 'n groep wat die meeste mense is dood einde n teken tussen hulle HEL *</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86 - Van Abu Uwais kan Allah oor hom ontferm het gesê: Ek is 'n handelaar dimadinah en ek was die eerste, en as ek dimadinah Abu Huroiroh met my en ek het hom gevra oor Samurah bin Jundub, en toe ek by die stad basroh Samurah gevra Abi Huroiroh, dan AbuHuroiroh sê: ons het 7 mense in 'n huis enkry op ons profeet en het gesê: "die laaste man sterwe onder julle sal gaan na die vuur" en niks het oorgebly nie as my en samuroh.</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Thobroni in AL Aussath en Al-Bayhaqi in Addalail.</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Hierdie hadith toon 'n teken van die tekens van profetiese en wonderwerk van wonderwerke wonderwerke Rasul gesien het toe hy vertel van 'n groep vriende sonder om te spesifiseer enige van hulle wat die laaste persoon onder hulle om te sterf in / vuur terwyl die laaste van die klas TSBthe sterf is samuroh bin Jundub. Ibn 'Abd al </w:t>
      </w:r>
      <w:proofErr w:type="gramStart"/>
      <w:r w:rsidRPr="00440F7B">
        <w:rPr>
          <w:rFonts w:ascii="Arial Unicode MS" w:eastAsia="Arial Unicode MS" w:hAnsi="Arial Unicode MS" w:cs="Arial Unicode MS"/>
        </w:rPr>
        <w:t>Bar</w:t>
      </w:r>
      <w:proofErr w:type="gramEnd"/>
      <w:r w:rsidRPr="00440F7B">
        <w:rPr>
          <w:rFonts w:ascii="Arial Unicode MS" w:eastAsia="Arial Unicode MS" w:hAnsi="Arial Unicode MS" w:cs="Arial Unicode MS"/>
        </w:rPr>
        <w:t xml:space="preserve"> kan Allah hetoor hom ontferm het gesê: Samuroh het disebuah pot gevul met warm water en dan het hy gesterf. Sommige sê dit is nie hul saak en nie geregverdig niks van wat gesê oor sy dood net whatwho kom / gesê in die vertaling van die vele hy die bloed van die Moslems vertel hom werp wat vertel word in dieHadith, en van Amir ibn Abi Amir sê: ons in 'n seremonie Yunus bin Ubaid dan sê hulle: Dit is nie / aarde gemaalde een plot whichwhat bloedbevlekte aangeklam deur hierdie - die Darul Imaroh - is dood in dit</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70.000 mense.</w:t>
      </w:r>
      <w:proofErr w:type="gramEnd"/>
      <w:r w:rsidRPr="00440F7B">
        <w:rPr>
          <w:rFonts w:ascii="Arial Unicode MS" w:eastAsia="Arial Unicode MS" w:hAnsi="Arial Unicode MS" w:cs="Arial Unicode MS"/>
        </w:rPr>
        <w:t xml:space="preserve"> Toe vra ek Jona en hy het gesê: </w:t>
      </w:r>
      <w:proofErr w:type="gramStart"/>
      <w:r w:rsidRPr="00440F7B">
        <w:rPr>
          <w:rFonts w:ascii="Arial Unicode MS" w:eastAsia="Arial Unicode MS" w:hAnsi="Arial Unicode MS" w:cs="Arial Unicode MS"/>
        </w:rPr>
        <w:t>Ja</w:t>
      </w:r>
      <w:proofErr w:type="gramEnd"/>
      <w:r w:rsidRPr="00440F7B">
        <w:rPr>
          <w:rFonts w:ascii="Arial Unicode MS" w:eastAsia="Arial Unicode MS" w:hAnsi="Arial Unicode MS" w:cs="Arial Unicode MS"/>
        </w:rPr>
        <w:t xml:space="preserve"> onder die slagoffers van moord en verminking, het gesê: wat dit gedoen het? Jonah gesê: Ziyad en sy seun en ook samuroh.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Genoem deur Addzahabi in Siyaru A'lamin Nubala 'sê: En Samuroh het die mens baie doodgemaak. Al-Bayhaqi gesê: ons van hom verwag met die titel van sy metgeselle.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Dekking Rasul SAW Met Murtadnya meeste vriend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87 - Van Ibn Abbas RA gesê: Rasulullah SAW het gesê: "Weet dat sal in 'n klomp van my mense gebring word, en hulle word geklassifiseer aan die linkerkant, en dan het ek gesê, my vriende Toe sê: jy nie eintlik weet wat</w:t>
      </w:r>
      <w:proofErr w:type="gramStart"/>
      <w:r w:rsidRPr="00440F7B">
        <w:rPr>
          <w:rFonts w:ascii="Arial Unicode MS" w:eastAsia="Arial Unicode MS" w:hAnsi="Arial Unicode MS" w:cs="Arial Unicode MS"/>
        </w:rPr>
        <w:t>? .</w:t>
      </w:r>
      <w:proofErr w:type="gramEnd"/>
      <w:r w:rsidRPr="00440F7B">
        <w:rPr>
          <w:rFonts w:ascii="Arial Unicode MS" w:eastAsia="Arial Unicode MS" w:hAnsi="Arial Unicode MS" w:cs="Arial Unicode MS"/>
        </w:rPr>
        <w:t xml:space="preserve"> </w:t>
      </w:r>
      <w:proofErr w:type="gramStart"/>
      <w:r w:rsidRPr="00440F7B">
        <w:rPr>
          <w:rFonts w:ascii="Arial Unicode MS" w:eastAsia="Arial Unicode MS" w:hAnsi="Arial Unicode MS" w:cs="Arial Unicode MS"/>
        </w:rPr>
        <w:t>hulle</w:t>
      </w:r>
      <w:proofErr w:type="gramEnd"/>
      <w:r w:rsidRPr="00440F7B">
        <w:rPr>
          <w:rFonts w:ascii="Arial Unicode MS" w:eastAsia="Arial Unicode MS" w:hAnsi="Arial Unicode MS" w:cs="Arial Unicode MS"/>
        </w:rPr>
        <w:t xml:space="preserve"> doen nadat jy weg Toe het ek gesê: as gesê deur die vrome dienaar: {en ek was 'n getuieoor hulle, terwyl ek in die middel van hulle, so wanneer jy van my af jy toesighoudende / agtervolging hulle}. Toe sê: eintlik is hulle nog steeds verval wanneer jy deel met hulle.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Ahmad en Imam Bukharistraat in interpretasie en in Mawadi ', en Imam Moslem in Al-Jannah en in Thoharoh, en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Hierdie hadith vertel ons dat daar mense is onder die metgeselle wat afvallige teruggekom, en dit gebeur het, en het afvalliges en ongelowiges groep mense Arabiese styf. Al Khuttobi gesê, en nie in enige van sy beroemde vriende voorkom het nie, en in die feit greaterwho getuig word dat elke vriend van afvalligheidbenewens ongeveer 13 </w:t>
      </w:r>
      <w:proofErr w:type="gramStart"/>
      <w:r w:rsidRPr="00440F7B">
        <w:rPr>
          <w:rFonts w:ascii="Arial Unicode MS" w:eastAsia="Arial Unicode MS" w:hAnsi="Arial Unicode MS" w:cs="Arial Unicode MS"/>
        </w:rPr>
        <w:t>meer</w:t>
      </w:r>
      <w:proofErr w:type="gramEnd"/>
      <w:r w:rsidRPr="00440F7B">
        <w:rPr>
          <w:rFonts w:ascii="Arial Unicode MS" w:eastAsia="Arial Unicode MS" w:hAnsi="Arial Unicode MS" w:cs="Arial Unicode MS"/>
        </w:rPr>
        <w:t xml:space="preserve"> van hulle.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Dekking boodskapper van moord Syd.Utsman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laster Die Menimpahnya</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88 - Van Sydh.Aisyah RA gesê: Rasulullah SAW het gesê: "O Uthman, Allah het hierdie geval voorgelê vir julle, op 'n dag toe geveinsdes wil verwyder gamismu dat God die wat jy geplaas het, moet jy nie die kleed dit verwyder.</w:t>
      </w:r>
      <w:proofErr w:type="gramStart"/>
      <w:r w:rsidRPr="00440F7B">
        <w:rPr>
          <w:rFonts w:ascii="Arial Unicode MS" w:eastAsia="Arial Unicode MS" w:hAnsi="Arial Unicode MS" w:cs="Arial Unicode MS"/>
        </w:rPr>
        <w:t>".</w:t>
      </w:r>
      <w:proofErr w:type="gramEnd"/>
      <w:r w:rsidRPr="00440F7B">
        <w:rPr>
          <w:rFonts w:ascii="Arial Unicode MS" w:eastAsia="Arial Unicode MS" w:hAnsi="Arial Unicode MS" w:cs="Arial Unicode MS"/>
        </w:rPr>
        <w:t xml:space="preserve"> Die apostel saysit is </w:t>
      </w:r>
      <w:proofErr w:type="gramStart"/>
      <w:r w:rsidRPr="00440F7B">
        <w:rPr>
          <w:rFonts w:ascii="Arial Unicode MS" w:eastAsia="Arial Unicode MS" w:hAnsi="Arial Unicode MS" w:cs="Arial Unicode MS"/>
        </w:rPr>
        <w:t>tot</w:t>
      </w:r>
      <w:proofErr w:type="gramEnd"/>
      <w:r w:rsidRPr="00440F7B">
        <w:rPr>
          <w:rFonts w:ascii="Arial Unicode MS" w:eastAsia="Arial Unicode MS" w:hAnsi="Arial Unicode MS" w:cs="Arial Unicode MS"/>
        </w:rPr>
        <w:t xml:space="preserve"> 3x. Annu'man gesê: Ek het vir Sydh.Aisyah: wat is jy </w:t>
      </w:r>
      <w:proofErr w:type="gramStart"/>
      <w:r w:rsidRPr="00440F7B">
        <w:rPr>
          <w:rFonts w:ascii="Arial Unicode MS" w:eastAsia="Arial Unicode MS" w:hAnsi="Arial Unicode MS" w:cs="Arial Unicode MS"/>
        </w:rPr>
        <w:t>af</w:t>
      </w:r>
      <w:proofErr w:type="gramEnd"/>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totdat</w:t>
      </w:r>
      <w:proofErr w:type="gramEnd"/>
      <w:r w:rsidRPr="00440F7B">
        <w:rPr>
          <w:rFonts w:ascii="Arial Unicode MS" w:eastAsia="Arial Unicode MS" w:hAnsi="Arial Unicode MS" w:cs="Arial Unicode MS"/>
        </w:rPr>
        <w:t xml:space="preserve"> jy vertel dit nie vir die mens? Hy het gesê: Ek sal vergeet nie.</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Tirmidhi en Ibn Majah en Imam Hakim en hy het gedink sohih, Imam Dhahabi memauqufkannya.</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Wat word bedoel met Carhartt is kalifaat. En dit dui daarop dat mense wat Syd.Utsman teenstaan ​​geveinsdes is verkeerd. En binnekant is daar tekens van die profete.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89 - En Sydh.Aisyah RA gesê: Rasulullah sien, het gesê wanneer siek: "Ek wil rondom </w:t>
      </w:r>
      <w:proofErr w:type="gramStart"/>
      <w:r w:rsidRPr="00440F7B">
        <w:rPr>
          <w:rFonts w:ascii="Arial Unicode MS" w:eastAsia="Arial Unicode MS" w:hAnsi="Arial Unicode MS" w:cs="Arial Unicode MS"/>
        </w:rPr>
        <w:t>my was</w:t>
      </w:r>
      <w:proofErr w:type="gramEnd"/>
      <w:r w:rsidRPr="00440F7B">
        <w:rPr>
          <w:rFonts w:ascii="Arial Unicode MS" w:eastAsia="Arial Unicode MS" w:hAnsi="Arial Unicode MS" w:cs="Arial Unicode MS"/>
        </w:rPr>
        <w:t xml:space="preserve"> my beste vriend" Ons het gesê: O boodskapper van Allah, of ons bel as verbrand jou? Toe die apostel stilte, sê ons: as ons roep Umar vir jou? Apostel stilte, sê ons: as weusman noem jy? Apostel sê: "Ja". Syd.Utsmangekom en hy alleen saam met hom was, het die profeet begin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te gesels en Syd.Utsman gesig verander. Qois gesê die Abu Sahlah slaaf Syd.utsman het my vertel dat Syd.Utsman ibn Affan gesê by die </w:t>
      </w:r>
      <w:proofErr w:type="gramStart"/>
      <w:r w:rsidRPr="00440F7B">
        <w:rPr>
          <w:rFonts w:ascii="Arial Unicode MS" w:eastAsia="Arial Unicode MS" w:hAnsi="Arial Unicode MS" w:cs="Arial Unicode MS"/>
        </w:rPr>
        <w:t>huis</w:t>
      </w:r>
      <w:proofErr w:type="gramEnd"/>
      <w:r w:rsidRPr="00440F7B">
        <w:rPr>
          <w:rFonts w:ascii="Arial Unicode MS" w:eastAsia="Arial Unicode MS" w:hAnsi="Arial Unicode MS" w:cs="Arial Unicode MS"/>
        </w:rPr>
        <w:t xml:space="preserve"> dikepungnya beholdProphet het die belofte aan my en ek het haar belowe. Toe het hulle dit gesien het, op die dag dikepungnya </w:t>
      </w:r>
      <w:proofErr w:type="gramStart"/>
      <w:r w:rsidRPr="00440F7B">
        <w:rPr>
          <w:rFonts w:ascii="Arial Unicode MS" w:eastAsia="Arial Unicode MS" w:hAnsi="Arial Unicode MS" w:cs="Arial Unicode MS"/>
        </w:rPr>
        <w:t>huis</w:t>
      </w:r>
      <w:proofErr w:type="gramEnd"/>
      <w:r w:rsidRPr="00440F7B">
        <w:rPr>
          <w:rFonts w:ascii="Arial Unicode MS" w:eastAsia="Arial Unicode MS" w:hAnsi="Arial Unicode MS" w:cs="Arial Unicode MS"/>
        </w:rPr>
        <w: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Ahmad en Ibn Majah met Sanad en Sohih.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Hierdie hadith is dieselfde as die laaste hadith dat die profeet Mohammed se wonderwerk in die nuus oor wat sal gebeur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vriend Uthman, en dit wys dat Syd.Utsman is reg en sy teenstanders is mense wat dzolim.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sal ons in die hadith Abi Musa Al Fadhoil dat lafadnya is: "Laat hom en gee goeie nuus aan die ramp sal die hemel menimpahnya" en dit is in sohihain. En die ramp in die vraag is sy moord in dzolim.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Dekking apostel Jamal Oorlog / Camel en oorlog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Siffin en moord vriend Ammar 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Strydende teen mense Khawarij en moord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Imam Ali Vir hom groete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90 - Van Qois bin Abi Hazim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Allah oor hom ontferm het gesê: wanneer Sydh.Aisyah totdat die water in die oë van die kinders van Amir. Honde blaf by Hom, dan Sydh.Aisyah gesê: Wat is hierdie jaar? Hulle het geantwoord: Al Hau'ab vere.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Sydh.Aisyah gesê ek moet </w:t>
      </w:r>
      <w:proofErr w:type="gramStart"/>
      <w:r w:rsidRPr="00440F7B">
        <w:rPr>
          <w:rFonts w:ascii="Arial Unicode MS" w:eastAsia="Arial Unicode MS" w:hAnsi="Arial Unicode MS" w:cs="Arial Unicode MS"/>
        </w:rPr>
        <w:t>huis</w:t>
      </w:r>
      <w:proofErr w:type="gramEnd"/>
      <w:r w:rsidRPr="00440F7B">
        <w:rPr>
          <w:rFonts w:ascii="Arial Unicode MS" w:eastAsia="Arial Unicode MS" w:hAnsi="Arial Unicode MS" w:cs="Arial Unicode MS"/>
        </w:rPr>
        <w:t xml:space="preserve"> toe gaan, ek dink ek moet huis toe gaan. Metgeselle ZUBAIR gesê: nie totdat jy kom en julle sien die mens en God sal regmaak wat tussen hulle gebeur het. Sydh.Aisyah gesê ek moet </w:t>
      </w:r>
      <w:proofErr w:type="gramStart"/>
      <w:r w:rsidRPr="00440F7B">
        <w:rPr>
          <w:rFonts w:ascii="Arial Unicode MS" w:eastAsia="Arial Unicode MS" w:hAnsi="Arial Unicode MS" w:cs="Arial Unicode MS"/>
        </w:rPr>
        <w:t>huis</w:t>
      </w:r>
      <w:proofErr w:type="gramEnd"/>
      <w:r w:rsidRPr="00440F7B">
        <w:rPr>
          <w:rFonts w:ascii="Arial Unicode MS" w:eastAsia="Arial Unicode MS" w:hAnsi="Arial Unicode MS" w:cs="Arial Unicode MS"/>
        </w:rPr>
        <w:t xml:space="preserve"> toe gaan, ek dink ek moet huis toe gaan. Metgeselle ZUBAIR gesê: nountil jy kom en sien dat jou man en God sal regmaakwat gebeur het tussen hulle. Sydh.Aisyah gesê: Ek dink ek sal huis toe gaan, hoor ek die profeet, gesien het gesê: </w:t>
      </w:r>
      <w:proofErr w:type="gramStart"/>
      <w:r w:rsidRPr="00440F7B">
        <w:rPr>
          <w:rFonts w:ascii="Arial Unicode MS" w:eastAsia="Arial Unicode MS" w:hAnsi="Arial Unicode MS" w:cs="Arial Unicode MS"/>
        </w:rPr>
        <w:t>".</w:t>
      </w:r>
      <w:proofErr w:type="gramEnd"/>
      <w:r w:rsidRPr="00440F7B">
        <w:rPr>
          <w:rFonts w:ascii="Arial Unicode MS" w:eastAsia="Arial Unicode MS" w:hAnsi="Arial Unicode MS" w:cs="Arial Unicode MS"/>
        </w:rPr>
        <w:t xml:space="preserve"> Wat as, een van julle digonggongi deur honde Hau'ab oë water"</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Ibn Hibban en Imam Al-Hakim en Imam Abu Ya'la en sanandnya sohih.</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91 - En van Ibn Abbas RA bahwasannya profeet het aan die vrou: "Wie is onder julle is die eienaar van die kameel wat veel pels Hy het uit die hond blaf by hom in die oë van die Al Hau'ab water, mense is op? </w:t>
      </w:r>
      <w:proofErr w:type="gramStart"/>
      <w:r w:rsidRPr="00440F7B">
        <w:rPr>
          <w:rFonts w:ascii="Arial Unicode MS" w:eastAsia="Arial Unicode MS" w:hAnsi="Arial Unicode MS" w:cs="Arial Unicode MS"/>
        </w:rPr>
        <w:t>die</w:t>
      </w:r>
      <w:proofErr w:type="gramEnd"/>
      <w:r w:rsidRPr="00440F7B">
        <w:rPr>
          <w:rFonts w:ascii="Arial Unicode MS" w:eastAsia="Arial Unicode MS" w:hAnsi="Arial Unicode MS" w:cs="Arial Unicode MS"/>
        </w:rPr>
        <w:t xml:space="preserve"> reg en het die slagoffer vermoor is met 'n baie en hesurvived na byna alleen."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Kommentaar deur Annur in mujma 'met die vertelling Al-Bazzar en hy het gesê: die </w:t>
      </w:r>
      <w:proofErr w:type="gramStart"/>
      <w:r w:rsidRPr="00440F7B">
        <w:rPr>
          <w:rFonts w:ascii="Arial Unicode MS" w:eastAsia="Arial Unicode MS" w:hAnsi="Arial Unicode MS" w:cs="Arial Unicode MS"/>
        </w:rPr>
        <w:t>vertellers</w:t>
      </w:r>
      <w:proofErr w:type="gramEnd"/>
      <w:r w:rsidRPr="00440F7B">
        <w:rPr>
          <w:rFonts w:ascii="Arial Unicode MS" w:eastAsia="Arial Unicode MS" w:hAnsi="Arial Unicode MS" w:cs="Arial Unicode MS"/>
        </w:rPr>
        <w:t xml:space="preserve"> betroubaar.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Kamele is baie vere is Sydh.Aisyah rygoed RA.</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In 2 van hierdie hadith is 'n teken van die profeet, toe hy vertel wat sal gebeur met Sydh.Aisyah RA toe hy uit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die Basroh, en dit het gebeur, soos die apostel sê. Sydh.Aisyah met Tolhah en ZUBAIR RA met die doel om versoening man en straf diegene wat killSyd.Utsman wat die meeste van hulle hetvan Koefa dan vegters jamal / kameel en gaan saam met Sydh.Aisyah duisende soldate van beide kante, en as vir die helper vriende Tolhah en ZUBAIR omring Sydh.Aisyah kamele in die oorlog teen vriende / kamp Imam Ali, en die Apostlehas ook vertel wat gebeur tussen hom (Imam Ali) en Sydh.Aisyah.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92 - En Abi Rofi 'RA bahwasannya profeet sê vir Ali: "Want daar sal </w:t>
      </w:r>
      <w:proofErr w:type="gramStart"/>
      <w:r w:rsidRPr="00440F7B">
        <w:rPr>
          <w:rFonts w:ascii="Arial Unicode MS" w:eastAsia="Arial Unicode MS" w:hAnsi="Arial Unicode MS" w:cs="Arial Unicode MS"/>
        </w:rPr>
        <w:t>wees</w:t>
      </w:r>
      <w:proofErr w:type="gramEnd"/>
      <w:r w:rsidRPr="00440F7B">
        <w:rPr>
          <w:rFonts w:ascii="Arial Unicode MS" w:eastAsia="Arial Unicode MS" w:hAnsi="Arial Unicode MS" w:cs="Arial Unicode MS"/>
        </w:rPr>
        <w:t xml:space="preserve"> tussen jou en Sydh.Aisyah 'n geval." Syd.Ali gesê: Ek, O boodskapper van God? Apostel het geantwoord: "Ja". Syd.Ali gesê: Ek</w:t>
      </w:r>
      <w:proofErr w:type="gramStart"/>
      <w:r w:rsidRPr="00440F7B">
        <w:rPr>
          <w:rFonts w:ascii="Arial Unicode MS" w:eastAsia="Arial Unicode MS" w:hAnsi="Arial Unicode MS" w:cs="Arial Unicode MS"/>
        </w:rPr>
        <w:t>?.</w:t>
      </w:r>
      <w:proofErr w:type="gramEnd"/>
      <w:r w:rsidRPr="00440F7B">
        <w:rPr>
          <w:rFonts w:ascii="Arial Unicode MS" w:eastAsia="Arial Unicode MS" w:hAnsi="Arial Unicode MS" w:cs="Arial Unicode MS"/>
        </w:rPr>
        <w:t xml:space="preserve"> Apostel sê: "Ja" Syd.Ali gesê: So ek was die een whoThe mees ellendige, o boodskapper van Allah? Apostelhet gesê: "Nee, maar as dit gebeur dan terug gee hom (Sydh.Aisyah) in 'n veilige plek".</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Al-Bazzar.</w:t>
      </w:r>
      <w:proofErr w:type="gramEnd"/>
      <w:r w:rsidRPr="00440F7B">
        <w:rPr>
          <w:rFonts w:ascii="Arial Unicode MS" w:eastAsia="Arial Unicode MS" w:hAnsi="Arial Unicode MS" w:cs="Arial Unicode MS"/>
        </w:rPr>
        <w:t xml:space="preserve"> Annur gesê: vertellers betroubare en Al-Haafiz gesê in al Fitan van Fatah met Sanad dat hasan.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So, dit is 'n wonderwerk wat verband hou met die oorlog jamal / kameel en dat Sydh.Aisyah sou die teenoorgestelde van Imam Ali wees en dat die profeet gestuur Syd.Ali om terug te keer na sy huis en Syd.Ali het so gedoen.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93 - Selfs het gekom in die hadith van Umm Salamah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xml:space="preserve"> RA bahwasannya Rasul sien, het gesê vir hom: "As jy sy saak (Sydh.Aisyah) iets bemeester, dan gaan gooi Gentle hom".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Hakim en geklassifiseer volgens die terme Syaikhoin Sohih.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94 - En Abi Sa'eed RA gesê: ons sit en wag vir die profeet en hy was uit die </w:t>
      </w:r>
      <w:proofErr w:type="gramStart"/>
      <w:r w:rsidRPr="00440F7B">
        <w:rPr>
          <w:rFonts w:ascii="Arial Unicode MS" w:eastAsia="Arial Unicode MS" w:hAnsi="Arial Unicode MS" w:cs="Arial Unicode MS"/>
        </w:rPr>
        <w:t>huis</w:t>
      </w:r>
      <w:proofErr w:type="gramEnd"/>
      <w:r w:rsidRPr="00440F7B">
        <w:rPr>
          <w:rFonts w:ascii="Arial Unicode MS" w:eastAsia="Arial Unicode MS" w:hAnsi="Arial Unicode MS" w:cs="Arial Unicode MS"/>
        </w:rPr>
        <w:t xml:space="preserve"> die meeste van sy vroue. Abi Sa'eed gesê: dan staan ​​ons saam met hom en kap sy skoenriem, dan Syd.Ali geloop agter hom en het dit opgetel en gelapte dit, en slaag, die ProphetSAW met ons was, </w:t>
      </w:r>
      <w:proofErr w:type="gramStart"/>
      <w:r w:rsidRPr="00440F7B">
        <w:rPr>
          <w:rFonts w:ascii="Arial Unicode MS" w:eastAsia="Arial Unicode MS" w:hAnsi="Arial Unicode MS" w:cs="Arial Unicode MS"/>
        </w:rPr>
        <w:t>het</w:t>
      </w:r>
      <w:proofErr w:type="gramEnd"/>
      <w:r w:rsidRPr="00440F7B">
        <w:rPr>
          <w:rFonts w:ascii="Arial Unicode MS" w:eastAsia="Arial Unicode MS" w:hAnsi="Arial Unicode MS" w:cs="Arial Unicode MS"/>
        </w:rPr>
        <w:t xml:space="preserve"> hy wagvir hom en ons het ook met hom staan. Die apostel sê: "Waarlik, daar is van julle vermoor het oor takwilan die Koran as ek sal enigiemand te veg wat down". Abi Sa'eed gesê: dan voel ons gevlei, en onder usthere Syd.Abu Brandstof en Syd.Umar. </w:t>
      </w:r>
      <w:proofErr w:type="gramStart"/>
      <w:r w:rsidRPr="00440F7B">
        <w:rPr>
          <w:rFonts w:ascii="Arial Unicode MS" w:eastAsia="Arial Unicode MS" w:hAnsi="Arial Unicode MS" w:cs="Arial Unicode MS"/>
        </w:rPr>
        <w:t>So het die apostel sê: "Nee, maar hy was lap skoene".</w:t>
      </w:r>
      <w:proofErr w:type="gramEnd"/>
      <w:r w:rsidRPr="00440F7B">
        <w:rPr>
          <w:rFonts w:ascii="Arial Unicode MS" w:eastAsia="Arial Unicode MS" w:hAnsi="Arial Unicode MS" w:cs="Arial Unicode MS"/>
        </w:rPr>
        <w:t xml:space="preserve"> Abu </w:t>
      </w:r>
      <w:proofErr w:type="gramStart"/>
      <w:r w:rsidRPr="00440F7B">
        <w:rPr>
          <w:rFonts w:ascii="Arial Unicode MS" w:eastAsia="Arial Unicode MS" w:hAnsi="Arial Unicode MS" w:cs="Arial Unicode MS"/>
        </w:rPr>
        <w:t>Sa'idgesê</w:t>
      </w:r>
      <w:proofErr w:type="gramEnd"/>
      <w:r w:rsidRPr="00440F7B">
        <w:rPr>
          <w:rFonts w:ascii="Arial Unicode MS" w:eastAsia="Arial Unicode MS" w:hAnsi="Arial Unicode MS" w:cs="Arial Unicode MS"/>
        </w:rPr>
        <w:t>: asof hy gehoor het.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Ahmad en Imam Al-Hakim met sanad sohih.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In die hadith is 'n wenk oor wat gebeur het Imam Ali hom groete van die oorlog mense wat die grense wat uitstaan ​​as sy teenstander en wil nie trou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skenk aan sodanige inwoner Sham of uit die geledere en mengkafirkannya soos die Khawarij kom nie.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95 - Van Abi Sa'eed is ook die verhaal van die konstruksie van die moskee. En daarin die woorde van die profeet: "Wee ammar, sou hy doodgemaak word deur 'n groep membangka, hy nooi hulle na surha maar hulle het hom geneem en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die hel".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Ahmad en Imam Bukharistraat in almasajid en in aljihad en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en Imam Moslem in alfitan.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vriende Ammar is dood in die Slag van Siffin geklassifiseer Imam Ali, het 'n inwoner Sham ellendig hom doodgemaak.</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96 - En Abi Sa'eed toe ons saam met die profeet, gesien het en belaiu was die verspreiding van dele skielik kom page Khuwaisiroh hom en sê: O boodskapper van Allah, is dit billik jou. Die apostel sê: "Wee julle, en wie anders sou billik wees indien ek nie regverdig Regtig verlies en verdoem as Inot eerlik te wees.</w:t>
      </w:r>
      <w:proofErr w:type="gramStart"/>
      <w:r w:rsidRPr="00440F7B">
        <w:rPr>
          <w:rFonts w:ascii="Arial Unicode MS" w:eastAsia="Arial Unicode MS" w:hAnsi="Arial Unicode MS" w:cs="Arial Unicode MS"/>
        </w:rPr>
        <w:t>".</w:t>
      </w:r>
      <w:proofErr w:type="gramEnd"/>
      <w:r w:rsidRPr="00440F7B">
        <w:rPr>
          <w:rFonts w:ascii="Arial Unicode MS" w:eastAsia="Arial Unicode MS" w:hAnsi="Arial Unicode MS" w:cs="Arial Unicode MS"/>
        </w:rPr>
        <w:t xml:space="preserve"> MetgeselUmar het gesê: "Laat hom, want hy het eintlik 'vriende van julle meremhkan gebed met hul gebede, en vas met hul vinnige, hulle lees die Koran, maar nie </w:t>
      </w:r>
      <w:proofErr w:type="gramStart"/>
      <w:r w:rsidRPr="00440F7B">
        <w:rPr>
          <w:rFonts w:ascii="Arial Unicode MS" w:eastAsia="Arial Unicode MS" w:hAnsi="Arial Unicode MS" w:cs="Arial Unicode MS"/>
        </w:rPr>
        <w:t>meer</w:t>
      </w:r>
      <w:proofErr w:type="gramEnd"/>
      <w:r w:rsidRPr="00440F7B">
        <w:rPr>
          <w:rFonts w:ascii="Arial Unicode MS" w:eastAsia="Arial Unicode MS" w:hAnsi="Arial Unicode MS" w:cs="Arial Unicode MS"/>
        </w:rPr>
        <w:t xml:space="preserve"> as tajwidnya Hulle kom uit godsdiens as dischargearrows uit sy boog hulle. is tekens van 'n swart man een arm soos 'n vrou se borste,of as 'n vleis wat beweeg, kry onmiddellik die groep mans "Abu Sa'eed gesê: So ek getuig dat ek hierdie woorde fromProphet Mohammed gehoor En ek getuig dat Ali ibn Abi Talib veg hulle en ek is saam met hom. (</w:t>
      </w:r>
      <w:proofErr w:type="gramStart"/>
      <w:r w:rsidRPr="00440F7B">
        <w:rPr>
          <w:rFonts w:ascii="Arial Unicode MS" w:eastAsia="Arial Unicode MS" w:hAnsi="Arial Unicode MS" w:cs="Arial Unicode MS"/>
        </w:rPr>
        <w:t>in</w:t>
      </w:r>
      <w:proofErr w:type="gramEnd"/>
      <w:r w:rsidRPr="00440F7B">
        <w:rPr>
          <w:rFonts w:ascii="Arial Unicode MS" w:eastAsia="Arial Unicode MS" w:hAnsi="Arial Unicode MS" w:cs="Arial Unicode MS"/>
        </w:rPr>
        <w:t xml:space="preserve"> sy klas), en hy het vir die man gesoek het, en hy gevind is, het hy ook faced (by AbuSa'id) totdat ek het dit gesien dieselfde as die eienskappe van die lig van die profeet Mohammed.</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in mawadhi 'en Moslems in Azzakat IAMM.</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97 - En Ammar RA bahwasannya profeet sê aan hom en Syd.Ali: "Kan ek jou vertel van die mees skade?" Ons het gesê: Goed, o apostel. Die profeet sê: "rooi-vel mense van Samoed nasie wat doodslaan kameel (profeet Salah), en die persoon wat youO Ali hier getref - naamlik sy kop - nat met bloed - watis benatting sy baard </w:t>
      </w:r>
      <w:proofErr w:type="gramStart"/>
      <w:r w:rsidRPr="00440F7B">
        <w:rPr>
          <w:rFonts w:ascii="Arial Unicode MS" w:eastAsia="Arial Unicode MS" w:hAnsi="Arial Unicode MS" w:cs="Arial Unicode MS"/>
        </w:rPr>
        <w:t>- "</w:t>
      </w:r>
      <w:proofErr w:type="gramEnd"/>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Hakim.</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Hierdie hadith vertel oor die moord van Imam Ali RA, en dat hy sou seerkry in die kop totdat sy bloed dijenggotnya sal vloei, en dat diegene wat benadeel is die tweede wee, terwyl die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eerste wee die persoon wat kamele profeet Salah VSA geslag word, en die tweede wee die moordenaar Syd.Ali ABDURROHMAN bin Muljim Alkhoriji melaknatnya Mag Allah en hy is die mees ellendige in die redaksionele van hierdie hadith.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Nuusvoer profeet Imam Hasan Onder Met Vrede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2 groepe vyandige / Vyandige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98 - Van Abi Bakhroh RA gesê: Rasulullah SAW het gesê: "Voorwaar, my seun, die leier, en mag God is die versoening van die twee groot groepe van Moslems omdat hy / veroorsaak Imam Hasan".</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in almanaqib.</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Leier (Sayyid) is die benaming vir die hoogste klas disebuah hoog in edele karakter, en hoe hoër die wetenskap en godsdiens.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in hierdie hadith daar is 'n storie oor wat sou gebeur met Imam Hasan AS te versoen tussen sy party en faksie Mu'awiyah, dan wakker word en die bloed van die Moslems na byna aan die brand gesteek.</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Wel, dit is alles inklusiewe van die wonderwerke van die profeet oor die dinge onsigbare wat hom verkondig en kom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ongeveer 40 jaar.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Nuusvoer Van Rasul SAW oor wat </w:t>
      </w:r>
      <w:proofErr w:type="gramStart"/>
      <w:r w:rsidRPr="00440F7B">
        <w:rPr>
          <w:rFonts w:ascii="Arial Unicode MS" w:eastAsia="Arial Unicode MS" w:hAnsi="Arial Unicode MS" w:cs="Arial Unicode MS"/>
        </w:rPr>
        <w:t>sal die</w:t>
      </w:r>
      <w:proofErr w:type="gramEnd"/>
      <w:r w:rsidRPr="00440F7B">
        <w:rPr>
          <w:rFonts w:ascii="Arial Unicode MS" w:eastAsia="Arial Unicode MS" w:hAnsi="Arial Unicode MS" w:cs="Arial Unicode MS"/>
        </w:rPr>
        <w:t xml:space="preserve"> lig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Mense Anshor van eienaarskap goedgekeur is deur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xml:space="preserve"> nasies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Ander kringe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99 - Van die metgeselle van die profeet Mohammed Anas RA Allaah sê: "Voorwaar, sal jy 'n tirannie gesig nadat ek sterf dan besabarlah totdat jy my môre dihaudl </w:t>
      </w:r>
      <w:proofErr w:type="gramStart"/>
      <w:r w:rsidRPr="00440F7B">
        <w:rPr>
          <w:rFonts w:ascii="Arial Unicode MS" w:eastAsia="Arial Unicode MS" w:hAnsi="Arial Unicode MS" w:cs="Arial Unicode MS"/>
        </w:rPr>
        <w:t>meer</w:t>
      </w:r>
      <w:proofErr w:type="gramEnd"/>
      <w:r w:rsidRPr="00440F7B">
        <w:rPr>
          <w:rFonts w:ascii="Arial Unicode MS" w:eastAsia="Arial Unicode MS" w:hAnsi="Arial Unicode MS" w:cs="Arial Unicode MS"/>
        </w:rPr>
        <w:t>".</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Kommentaar deur Ahmad en in mawadhi ', en Imam Bukharistraat in Almanaqib en Imam Moslem in Azzakat.</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dit het gebeur met mense Anshor op wat voorspel is deur die profeet, omdat hulle verskuif van die regering en die krag en die Quraysh oorgeneem goed met mense wat hulle bevriend is, </w:t>
      </w:r>
      <w:proofErr w:type="gramStart"/>
      <w:r w:rsidRPr="00440F7B">
        <w:rPr>
          <w:rFonts w:ascii="Arial Unicode MS" w:eastAsia="Arial Unicode MS" w:hAnsi="Arial Unicode MS" w:cs="Arial Unicode MS"/>
        </w:rPr>
        <w:t>dan</w:t>
      </w:r>
      <w:proofErr w:type="gramEnd"/>
      <w:r w:rsidRPr="00440F7B">
        <w:rPr>
          <w:rFonts w:ascii="Arial Unicode MS" w:eastAsia="Arial Unicode MS" w:hAnsi="Arial Unicode MS" w:cs="Arial Unicode MS"/>
        </w:rPr>
        <w:t xml:space="preserve"> is dit duidelik wonderwerke van die profeet sal dit.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nuus van die profeet oor Victory Jemen, Sham,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Irak, Baitul Maqdis, en Egipte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100 - Van 'n vriend Zuhair bin Abi Sufyan RA gesê: Ek het gehoor die profeet, gesien het gesê: "Jemen gewen sal word staat sal kom 'n volk oppas van diere en soek vir 'n werk daar en bring die familie en naasbestaandes van die familie wat in hulle voetspore gevolg en die stad van Medina is beter forthem as hulle weet, dangewen sal word / beheer Sham lande sal kom om 'n mense op soek na 'n werk hier en bring gesinne en mense wat wil om hom daar te volg, en die stad van Medina is beter vir hulle as hulle weet, en sal wen die komende Irakse statea mense wat is op soek na 'n werk daar en bring saam familie enmense wat wil om te volg, en die stad van Medina beter bagu hulle as hulle geweet het nie.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Malik in Aljami ', en Imam Bukharistraat en Imam Moslem en Imam Nasa'i Al Hajj.</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Clans hierbo genoem, sal kom gestroom na hierdie lande, sal hulle die familie en hul eiendom te bring, sal hulle vestig in daardie land, want op die aantal luukse leef in daardie land, maar die stad Medina is beter vir hulle inreligion as om geseënde mekaar met die profeet.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In hierdie hadith die profeet vertel wonderwerk toe hy verkondig oorwinning in hierdie gebiede en mense sou sy gesin neem om daar te woon en beweeg uit die stad van Medina, en daar was as wat dit sê nie, want in die feit dat die Moslems na die toestand van Jemen, Sham enhet meer beheer ... En hulle sien die goedheiden seën hul grond, beweeg hulle in hierdie lande. En die verlaat van die stad van Medina wanneer die besetting is beter vir hulle as hulle weet die waarheid van 'n </w:t>
      </w:r>
      <w:proofErr w:type="gramStart"/>
      <w:r w:rsidRPr="00440F7B">
        <w:rPr>
          <w:rFonts w:ascii="Arial Unicode MS" w:eastAsia="Arial Unicode MS" w:hAnsi="Arial Unicode MS" w:cs="Arial Unicode MS"/>
        </w:rPr>
        <w:t>ding ...</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101 - En 'Alif bin Malik RA gesê: Rasulullah SAW het gesê: tel 6 gevalle wat in die voorkant van doem, dood te maak en dan / beheer Baitul Maqdis, en die dood sal jy ruk soos siekte bok wat was om te sterf. Toe het die oorvloed van treasuresof jy tot 'n persoon gegee word 100 dinar, maar hy iskwaad (want minder), dan laster is nie 'n enkele huis verlaat van die huise van die Arabiere, behalwe aangegaan</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hom</w:t>
      </w:r>
      <w:proofErr w:type="gramEnd"/>
      <w:r w:rsidRPr="00440F7B">
        <w:rPr>
          <w:rFonts w:ascii="Arial Unicode MS" w:eastAsia="Arial Unicode MS" w:hAnsi="Arial Unicode MS" w:cs="Arial Unicode MS"/>
        </w:rPr>
        <w:t xml:space="preserve"> dan 'n tydelike vrede wat tussen jou en die mense van Bani Asfar (geel), maar hulle mislei / ontken en hulle kom na jou onder 80 vlae oorlog en elke vlag bestaan ​​uit 12.000 troepe.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in Aljizyah en Imam Abu Dawud in Al Adab, en Ibn Majah in Alfitan.</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in hierdie hadith daar is 'n paar wonderwerke en nuus met 'n paar gebeure in die verlede, soos die dood van die profeet, en die oorwinning oor die Baitul Maqdis Syd.Umar toekoms RA, en 2 sterftes wat soms voorkom as Thoun 'amwas, of soms die ander en bergelimangnya skat wat beenhappened het, en watword in die hadith van 'n woede genoem nadat hy 100 dinar te leef, en laster is ewe in elke huis wat in die teenwoordigheid van 'n televisie wat belaster het heelal / inwoners met werwing en toue wat boeiende plaasvind nie, terwyl die decisionthe ooreenkoms geel Romeinse 'n nasie,dan volgens die geskiedenis het dit herhaaldelik gebeur het.</w:t>
      </w:r>
    </w:p>
    <w:p w:rsidR="00E25DF4" w:rsidRPr="00440F7B" w:rsidRDefault="00E25DF4" w:rsidP="00440F7B">
      <w:pPr>
        <w:pStyle w:val="PlainText"/>
        <w:rPr>
          <w:rFonts w:ascii="Arial Unicode MS" w:eastAsia="Arial Unicode MS" w:hAnsi="Arial Unicode MS" w:cs="Arial Unicode MS"/>
        </w:rPr>
      </w:pP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102 - En uit Abu Dharr RA gesê: die profeet sê: "Jy sal eintlik 'n gebied genaamd Qiroth streel, dan doen goed aan die mense, want hulle is gewaarborg nie en soort, en as jy sien twee mense mekaar dood te maak dan 'n baksteen buildingout van die plek</w:t>
      </w:r>
      <w:proofErr w:type="gramStart"/>
      <w:r w:rsidRPr="00440F7B">
        <w:rPr>
          <w:rFonts w:ascii="Arial Unicode MS" w:eastAsia="Arial Unicode MS" w:hAnsi="Arial Unicode MS" w:cs="Arial Unicode MS"/>
        </w:rPr>
        <w:t>. "</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Abu Dhar gesê: So Gone Robi'ah en ABDURROHMAN </w:t>
      </w:r>
      <w:proofErr w:type="gramStart"/>
      <w:r w:rsidRPr="00440F7B">
        <w:rPr>
          <w:rFonts w:ascii="Arial Unicode MS" w:eastAsia="Arial Unicode MS" w:hAnsi="Arial Unicode MS" w:cs="Arial Unicode MS"/>
        </w:rPr>
        <w:t>bin</w:t>
      </w:r>
      <w:proofErr w:type="gramEnd"/>
      <w:r w:rsidRPr="00440F7B">
        <w:rPr>
          <w:rFonts w:ascii="Arial Unicode MS" w:eastAsia="Arial Unicode MS" w:hAnsi="Arial Unicode MS" w:cs="Arial Unicode MS"/>
        </w:rPr>
        <w:t xml:space="preserve"> Syurohbil bin Harikusumo wat stry in 'n plek baksteen, dan het hy kom uit dit uit.</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Moslem in die laat Fadhoil.</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Die profeet het aan die bewoners van wat hulle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verwag van mense wat die naam is Qiroth plek en om goed in die bevolking te doen, want die apostel 'n verbond het met die koning Muqouqis. En die apostel gesê hulle was gaaf en liefdevol want </w:t>
      </w:r>
      <w:proofErr w:type="gramStart"/>
      <w:r w:rsidRPr="00440F7B">
        <w:rPr>
          <w:rFonts w:ascii="Arial Unicode MS" w:eastAsia="Arial Unicode MS" w:hAnsi="Arial Unicode MS" w:cs="Arial Unicode MS"/>
        </w:rPr>
        <w:t>Sydh.hajar,</w:t>
      </w:r>
      <w:proofErr w:type="gramEnd"/>
      <w:r w:rsidRPr="00440F7B">
        <w:rPr>
          <w:rFonts w:ascii="Arial Unicode MS" w:eastAsia="Arial Unicode MS" w:hAnsi="Arial Unicode MS" w:cs="Arial Unicode MS"/>
        </w:rPr>
        <w:t xml:space="preserve"> mev ProphetIsmail hullegroete is Egiptenare en so is Mariyah, me Ibrahim bin profeet.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dit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uit hierdie hadith geneem moet word, is die nuus van die profeet Mohammed met die opening van die Egiptiese stad en dit is dieselfde as wat aangemeld is.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nuus van die profeet met bemeester Persiese 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Romeinse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103 - Van Abi Huroiroh RA bahwasannya profeet sien, het gesê: "As omgekom / vernietig land geen D'Andrea D'Andrea dan weer daarna en as vernietig keiser dan sal daar geen keiser wees daarna, en my siel ter wille van die Een wat in die krag regtig sou jy spaargeld skat gebruik bothto diepad van Allah.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in Annubuwwah adres en Imam Moslem in Alfitan.</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104 - En Jabir ibn Samuroh RA gesê: Rasulullah SAW het gesê: "Dit sal bemeester / wen groep Moslems spaargeld Kisro bestaande skat wit sale". En as ek en my pa is daar digolongan en ons kry 'n stukkie van die oorlog in 1000 dirham.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Moslem in Alfitan en vertel in Imaroh met 'n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xml:space="preserve"> reëling.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Beide </w:t>
      </w:r>
      <w:proofErr w:type="gramStart"/>
      <w:r w:rsidRPr="00440F7B">
        <w:rPr>
          <w:rFonts w:ascii="Arial Unicode MS" w:eastAsia="Arial Unicode MS" w:hAnsi="Arial Unicode MS" w:cs="Arial Unicode MS"/>
        </w:rPr>
        <w:t>groot</w:t>
      </w:r>
      <w:proofErr w:type="gramEnd"/>
      <w:r w:rsidRPr="00440F7B">
        <w:rPr>
          <w:rFonts w:ascii="Arial Unicode MS" w:eastAsia="Arial Unicode MS" w:hAnsi="Arial Unicode MS" w:cs="Arial Unicode MS"/>
        </w:rPr>
        <w:t xml:space="preserve"> ryk is gewen en oorgeneem tydens die tweede kalief heerlike Syd.Abu Assiddiq Brandstof en Syd.Umar Alfaruq RA, en bewys wonderwerke van die profeet Mohammed oor die oorwinning.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nuus van die profeet Met die oorlog Marine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105 - Van Anas RA bahwasannya profeet inskrywing / besoek Umm három, dan het hy in die voorkant van hom geslaap en dan het hy wakker geword het in 'n toestand van die lag, Umm három gesê: Wat maak jy lag, O boodskapper van Allah? Die apostel sê: "'n groep mense van my Ummah bied my 'n warthe weg van Allah, hulle het in dieTe midde van hierdie see al die plekke bemeester "Ek het gesê</w:t>
      </w:r>
      <w:proofErr w:type="gramStart"/>
      <w:r w:rsidRPr="00440F7B">
        <w:rPr>
          <w:rFonts w:ascii="Arial Unicode MS" w:eastAsia="Arial Unicode MS" w:hAnsi="Arial Unicode MS" w:cs="Arial Unicode MS"/>
        </w:rPr>
        <w:t>:..</w:t>
      </w:r>
      <w:proofErr w:type="gramEnd"/>
      <w:r w:rsidRPr="00440F7B">
        <w:rPr>
          <w:rFonts w:ascii="Arial Unicode MS" w:eastAsia="Arial Unicode MS" w:hAnsi="Arial Unicode MS" w:cs="Arial Unicode MS"/>
        </w:rPr>
        <w:t xml:space="preserve"> O boodskapper van Allah, vra Allah my te klassifiseer ingesluit van hulle dan die apostel vir Umm három bid dan het hy sy kop en geslaap Daarna het hy opgestaan ​​en gelag UmmHarom gesê. Ek het gesê</w:t>
      </w:r>
      <w:proofErr w:type="gramStart"/>
      <w:r w:rsidRPr="00440F7B">
        <w:rPr>
          <w:rFonts w:ascii="Arial Unicode MS" w:eastAsia="Arial Unicode MS" w:hAnsi="Arial Unicode MS" w:cs="Arial Unicode MS"/>
        </w:rPr>
        <w:t>:?</w:t>
      </w:r>
      <w:proofErr w:type="gramEnd"/>
      <w:r w:rsidRPr="00440F7B">
        <w:rPr>
          <w:rFonts w:ascii="Arial Unicode MS" w:eastAsia="Arial Unicode MS" w:hAnsi="Arial Unicode MS" w:cs="Arial Unicode MS"/>
        </w:rPr>
        <w:t xml:space="preserve"> O boodskapper van Allah wat jou laat lag Die apostel sê: "'ngroep mense van my Ummah bied my die oorlog het die weg van Allah, hulle het te midde van hierdie see die plek bemeester "Ek het gesê: O boodskapper van Allah, vra Allah te maak my ook van them.Prophet gesê:" Jy sluit in mense wat begin / eerste.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dan Umm három vaar op die see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veg met haar man, seun Assomit Ubadah Muaqiyah toekoms, dan wanneer hulle afgewerk die oorlog en terug te keer na die plek van oorsprong, na hom gebring wat 'n voertuig in die vorm van 'n dier om hom te ry, maar Hy het neergeval en gesterf.</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Bukharistraat in Aljihad en Imam Moslem in AlImaroh.</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106 - En Umm Umm három RA bahwasannya három gehoor Rasulullah SAW het gesê: "Die eerste keer dat die troepe </w:t>
      </w:r>
      <w:proofErr w:type="gramStart"/>
      <w:r w:rsidRPr="00440F7B">
        <w:rPr>
          <w:rFonts w:ascii="Arial Unicode MS" w:eastAsia="Arial Unicode MS" w:hAnsi="Arial Unicode MS" w:cs="Arial Unicode MS"/>
        </w:rPr>
        <w:t>van</w:t>
      </w:r>
      <w:proofErr w:type="gramEnd"/>
      <w:r w:rsidRPr="00440F7B">
        <w:rPr>
          <w:rFonts w:ascii="Arial Unicode MS" w:eastAsia="Arial Unicode MS" w:hAnsi="Arial Unicode MS" w:cs="Arial Unicode MS"/>
        </w:rPr>
        <w:t xml:space="preserve"> my Ummah wat op die see wat hulle gedoen het / geveg voltooi" Ek het gesê: O boodskapper van Allah, as ek kwalifiseer? Die apostel sê: "Jy is onder diegene" thenHe het gesê: "Die eerste keer dat 'n geveg troepe uit diestad van my volk sal vergewe word vir hul keiser "Ek het gesê: Ek was onder hulle apostel sê:" Nee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en Imam Abu Dawud en Al-Nasa'i en Ibn Majah alles in Aljihad.</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doel van die reeds voltooide hulle geregtig op die hemel as gevolg van die oorlog keiser stad is nou bekend as Konstantinopel en Istanbul Turkye.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wat die profeet is bewys, die eerste geveg is daar op die oomblik wanneer hulle by 'n oorlog met Mu'awiya Qubrus (eiland Ciprus) en hulle ry met skepe op die see die eiland tersebut.kemudian hulle maak vrede met hulle te bereik en huis toe gaan, terwyl die ander is op Yazid futurethey veg Kostantinen omring die land nie, maar hulle was nie in staat om hom te verslaan, en in hierdie oorlog doodgemaak metgeselle van Abu Ayyub al Ansori RA en is begrawe in die gebied.</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En hierdie hadith en sy tweede wonderwerk profeet vertel twee kragte veg deugde van die eiland Ciprus en Istanbul.</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hulle is vergewe en met die inwoners hemel, en God het fadhol / hoofde enorm.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Nuusvoer Van profeet Oor Kalief Rosyidah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(Gegewe bestuursriglyne)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107 - Van Safinah RA gesê: Rasulullah SAW het gesê: "Kalifaat (Messenger-styl regering) op my mense het vir 30 jaar, dan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die administrasie stelsel met behulp van die koninklike".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Dan Safinah gesê: Ek getel administrasie / kalifaat Abi Bakr. Toe sê en kalifaat kalifaat van Umar en Uthman.</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dan</w:t>
      </w:r>
      <w:proofErr w:type="gramEnd"/>
      <w:r w:rsidRPr="00440F7B">
        <w:rPr>
          <w:rFonts w:ascii="Arial Unicode MS" w:eastAsia="Arial Unicode MS" w:hAnsi="Arial Unicode MS" w:cs="Arial Unicode MS"/>
        </w:rPr>
        <w:t xml:space="preserve"> sê: Ek bereken die kalifaat van Ali, dan vind ek dit alles inpas 30 jaar.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Sa'id het gesê: Ek het reguit aan hom: inderdaad Umayyad groep het gedink dat hulle </w:t>
      </w:r>
      <w:proofErr w:type="gramStart"/>
      <w:r w:rsidRPr="00440F7B">
        <w:rPr>
          <w:rFonts w:ascii="Arial Unicode MS" w:eastAsia="Arial Unicode MS" w:hAnsi="Arial Unicode MS" w:cs="Arial Unicode MS"/>
        </w:rPr>
        <w:t>ook,</w:t>
      </w:r>
      <w:proofErr w:type="gramEnd"/>
      <w:r w:rsidRPr="00440F7B">
        <w:rPr>
          <w:rFonts w:ascii="Arial Unicode MS" w:eastAsia="Arial Unicode MS" w:hAnsi="Arial Unicode MS" w:cs="Arial Unicode MS"/>
        </w:rPr>
        <w:t xml:space="preserve"> is die hou van die kalifaat Safinah gesê: Leuens afstammelinge Zurqo 'dit, is die konings van die slegte slegte koning.</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Abu Dau, en Imam Tirmidhi in Alfitan, en sanadnya sohih Hasan maar hul betekenis.</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Hierdie hadith is 'n teken van 'n paar profetiese teken gesien het toe hy ons vertel dat volhoubare Nabawiy kalifaat sal ophou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30 jaar van sy dood, en die feit is soos dit. En die verstryking van die kalifaat vriend 4 en sluit die regering heldHasan ibn Ali en dit het voorgekom tydens die 6 maande tot 30 jaarvervolmaak soos genoem in die boek van Al-Khilafah.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hierdie hadith toon dat die Umayyad kalief nie insluitend stelsel na Uthman en 'Umar bin Abdul Aziz RA en dat hulle die toepassing van die koninkryk sedert die dae van die oënskynlike bestaan ​​van tirannie insubordinasie, verwaarlosing van die Shari'ah en die gebrek aan onderrig.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108 - En Jabir ibn Samuroh RA gesê: Ek het gehoor die profeet, gesien het gesê: "Geloof is altyd regop laaste dae uit te kom of sal beheer van jou neem 12 kholifah wat al die mense van Quraysh".</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Bukharistraat in Al Ahkam.</w:t>
      </w:r>
      <w:proofErr w:type="gramEnd"/>
      <w:r w:rsidRPr="00440F7B">
        <w:rPr>
          <w:rFonts w:ascii="Arial Unicode MS" w:eastAsia="Arial Unicode MS" w:hAnsi="Arial Unicode MS" w:cs="Arial Unicode MS"/>
        </w:rPr>
        <w:t xml:space="preserve"> </w:t>
      </w:r>
      <w:proofErr w:type="gramStart"/>
      <w:r w:rsidRPr="00440F7B">
        <w:rPr>
          <w:rFonts w:ascii="Arial Unicode MS" w:eastAsia="Arial Unicode MS" w:hAnsi="Arial Unicode MS" w:cs="Arial Unicode MS"/>
        </w:rPr>
        <w:t>En Imam Moslem Al Imaroh en Imam Tirmidhi in Alfitah.</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Khulafa '(die houer van die kalifaat) is beslis die geval is, is deur die meeste van die oorblywende en toekomstige Inshallah, en mees onlangs was die Messias wat skat versamel en nooit tel (spandeer in die weg van Allah), en hy sal vul die aarde met geregtigheid en wisdomas die aarde was voltirannie en rebellie.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109 - En Hudzaifah RA gesê: Rasulullah SAW het gesê: "Ja, jy is in God se profetiese tydens die saak voorgekom het, dan sal God 'n profetiese toekoms verhoog as hy wil, dan sal daar die kalifaat gebaseer op die pad wat deur die profeet en sal voortgaan om die koms van God se wil te occuruntil</w:t>
      </w:r>
      <w:proofErr w:type="gramStart"/>
      <w:r w:rsidRPr="00440F7B">
        <w:rPr>
          <w:rFonts w:ascii="Arial Unicode MS" w:eastAsia="Arial Unicode MS" w:hAnsi="Arial Unicode MS" w:cs="Arial Unicode MS"/>
        </w:rPr>
        <w:t>,dan</w:t>
      </w:r>
      <w:proofErr w:type="gramEnd"/>
      <w:r w:rsidRPr="00440F7B">
        <w:rPr>
          <w:rFonts w:ascii="Arial Unicode MS" w:eastAsia="Arial Unicode MS" w:hAnsi="Arial Unicode MS" w:cs="Arial Unicode MS"/>
        </w:rPr>
        <w:t xml:space="preserve"> sal Hy lig / trek as hy wil, dan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daar sal wees / gebeur bekamp koninklike stelsel van die regering, dan sal daar 'n regering Jabariyah / dzolim aan God se wil wees wanneer dit gebeur, dan sal Hy dit ophef wanneer Hy wil, dan sal daar / gebeur kekholifahan / kalifaat deur die volgende instruksies van die profeet reël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Thoyalisi en Imam Ahmad.</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Wat word bedoel met die regering deur middel van geweld en vra hulle aan bewind gekom het deur middel van geweld en gevra rofweg. En dit is ook 'n aanduiding van die profeet dat dit ook die Miracle van die profeet Mohammed, het die profeet, gesien het oor die vlakke van governmentin die geskiedenis van Islam en wat verkondigdit sal voorafgegaan word deur die administrasie van die profeet, en die kalifaat Rosyidin. Werk dan die randsteen sy volk, dan die regering Jabariyah / volle tirannie, en nou leef ons hierdie dizaman / Jabariyah regering, dan sal daar Inshallaha regering gebaseer op die oppergesag nabawiy ons wag, en wanneerdit aangekom het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die Moslems sal tevrede wees met wat God jou gegee perolongan wees.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nuus van die profeet met nommer Khulafa "En Kings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110 - Van Abi Huroiroh RA bahwasannya profeet sien, het gesê: "Die kinders van Israel wat bemeester om sy saak is die profeet, van elke profeet wat gesterf het dan vervang word deur 'n ander profeet, en in die feit dat daar geen profeet na my en daar sal die kalief wees en sal baie wees. " Hulle / friendsask: wat jy gedoen hetsê vir ons? Die profeet het gesê: vashou aan die trou / eerste verbond en die eerste en gee hul regte, want Allah hulle sal vra oor wat hulle beheer / slee / neem dit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Moslem Al Imaroh.</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Hierdie hadith is 'n verhaal van Rasul SAW met die nommer van die Kalief / leier en liniaal / regeringsamptenare / predikante, en dit in 'n dag en ouderdom gebeur het, en in elke streek / land is daar altyd 'n leier self, en dit het veroorsaak dat 'n skeuring tussen peopleand swakhede en uitgeput was, en daardimili rykdom geniet deur ongelowiges wat neem faidah / voordeel van hierdie verdeling. En al hierdie dinge is God se wil.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Die nuus van die profeet wat Kalifaat Daar </w:t>
      </w:r>
      <w:proofErr w:type="gramStart"/>
      <w:r w:rsidRPr="00440F7B">
        <w:rPr>
          <w:rFonts w:ascii="Arial Unicode MS" w:eastAsia="Arial Unicode MS" w:hAnsi="Arial Unicode MS" w:cs="Arial Unicode MS"/>
        </w:rPr>
        <w:t>In</w:t>
      </w:r>
      <w:proofErr w:type="gramEnd"/>
      <w:r w:rsidRPr="00440F7B">
        <w:rPr>
          <w:rFonts w:ascii="Arial Unicode MS" w:eastAsia="Arial Unicode MS" w:hAnsi="Arial Unicode MS" w:cs="Arial Unicode MS"/>
        </w:rPr>
        <w:t xml:space="preserve"> Person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Quraishi en dit sal Gryp die Turkse nasie </w:t>
      </w:r>
      <w:proofErr w:type="gramStart"/>
      <w:r w:rsidRPr="00440F7B">
        <w:rPr>
          <w:rFonts w:ascii="Arial Unicode MS" w:eastAsia="Arial Unicode MS" w:hAnsi="Arial Unicode MS" w:cs="Arial Unicode MS"/>
        </w:rPr>
        <w:t>Is</w:t>
      </w:r>
      <w:proofErr w:type="gramEnd"/>
      <w:r w:rsidRPr="00440F7B">
        <w:rPr>
          <w:rFonts w:ascii="Arial Unicode MS" w:eastAsia="Arial Unicode MS" w:hAnsi="Arial Unicode MS" w:cs="Arial Unicode MS"/>
        </w:rPr>
        <w:t xml:space="preserve"> dit van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Hand Quraishi</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111 - Van Ibn Umar RA gesê: Rasulullah SAW het gesê: "Hierdie saak sal altyd daar </w:t>
      </w:r>
      <w:proofErr w:type="gramStart"/>
      <w:r w:rsidRPr="00440F7B">
        <w:rPr>
          <w:rFonts w:ascii="Arial Unicode MS" w:eastAsia="Arial Unicode MS" w:hAnsi="Arial Unicode MS" w:cs="Arial Unicode MS"/>
        </w:rPr>
        <w:t>wees</w:t>
      </w:r>
      <w:proofErr w:type="gramEnd"/>
      <w:r w:rsidRPr="00440F7B">
        <w:rPr>
          <w:rFonts w:ascii="Arial Unicode MS" w:eastAsia="Arial Unicode MS" w:hAnsi="Arial Unicode MS" w:cs="Arial Unicode MS"/>
        </w:rPr>
        <w:t xml:space="preserve"> om hand oor die oorblyfsels van 'n menslike Quraishi 2 ding".</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in Al Ahkam Almanaqib en in, en Imam Moslem Al Imaroh.</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112 - En Mu'awiya gesê: Rasulullah SAW het gesê: "Ja, hierdie geval is in die hande van die Quraysh nie die limiet oorskry / kies een, maar God sal omkeer / toeklap sy gesig op wat afgedwing godsdiens"</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in Almanaqib.</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113 - En Amr ibn Al Ash het gesê: Ek het gehoor die profeet, gesien het gesê: "Die Quraysh is 'n menslike leier beide in goedheid en sleg tot doem".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Ahmad en Imam Tirmidhi in Alfitan met sanad sohih.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114 - En Buroidah RA gesê: Ek het gehoor die profeet, gesien het gesê: "Voorwaar, sal my volk gebring word om 'n landswye gesig, squinty oë, asof hulle gesigte soos 'n skild (gesig hard en styf) 3x, totdat hulle gevind gebiede / Skiereiland Arabies, terwyl die eerste groupthen selamatlah mense wat hardloop weg van hulle.Die tweede groep, die mees dooie, en die derde groep sal hulle sny al die oorblywende mense ". Hulle het gesê: O boodskapper van Allah, wat hulle apostel sê:" Die Turkse nasie. En ter wille van die Een wat my siel is in sy krag reallyropes hulle sou saamvat heinings moskee Moslems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Ahmad met sanad sohih.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betekenis van die saak is die krag en die regering.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In die hadith daar is tekens dat baie duidelik aan die profeet, toe hy gesê het dat die krag is altyd daar op die hand / krag van die Quraysh en dat hulle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is 'n trustee / verteenwoordiger in terme van die goeie man van goeie besigheid en sake is verveeld, en dat mense wat uitgedaag / die wil van God oortref hulle verag en onderskat wat aangepas is deur godsdiens, en as die verandering wat hulle sal kruis / gestraf sulke aswhat gebeur het, omdatwanneer hulle teenstaan ​​en membangkan en mekaar doodmaak, God magtig hulle Turkse volk dan sal hulle met mekaar te veg en oorheers die Arabiese lande en die Arabiese nasies binnegeval die jaar, totdat die eerste wêreld oorlog is daar hulle verdryf was in die land van theirand die Arabiere bewoon deur ongelowiges.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Nuus profeet Oor Moord Weens Power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115 - Van Ammar bin Yasser RA gesê: Ek het gehoor die profeet, gesien het gesê: "Ek is nie gaan gebeur nadat 'n volk wat hulle mag oorneem en mekaar doodmaak."</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Ahmad met sanad sohih.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Dit gebeur met die konings van die Moslems en hul leiers in elke tyd en plek en nie getel hoeveel bloed gestort vir die saak, selfs dit sluit wonderwerke van die profeet van sanagt nice.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Nuus van Rasul SAW met die moord van Imam Hussein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Groet hom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116 - Van Abdullah bin Naja van Allaah haar pa (vader Abdullah) loop met Imam Ali en hy (Ali) is 'n persoon wat suiwering hou, dan wanneer ek in Ninawa en hy sou gaan na sy Siffin berseu: Wees geduldig Abu Abdullah, verduur Abu Abdullah furot rand van die rivier. Isaid: wat daar gebeur het? ImamAli het gesê: Ek gaan / besoek die profeet in een dag en sy oë trane. Ek het gesê: O profeet van Allah, of iemand jou ontstel? </w:t>
      </w:r>
      <w:proofErr w:type="gramStart"/>
      <w:r w:rsidRPr="00440F7B">
        <w:rPr>
          <w:rFonts w:ascii="Arial Unicode MS" w:eastAsia="Arial Unicode MS" w:hAnsi="Arial Unicode MS" w:cs="Arial Unicode MS"/>
        </w:rPr>
        <w:t>Hoekom nie trane gestort vir jou?</w:t>
      </w:r>
      <w:proofErr w:type="gramEnd"/>
      <w:r w:rsidRPr="00440F7B">
        <w:rPr>
          <w:rFonts w:ascii="Arial Unicode MS" w:eastAsia="Arial Unicode MS" w:hAnsi="Arial Unicode MS" w:cs="Arial Unicode MS"/>
        </w:rPr>
        <w:t xml:space="preserve"> Apostel sê: "Gabriël by my gestaan ​​en voor dit, en hetold my dat Husain doodgemaak sou word op die rand van die rivier furot" Die Imam het gesê: "Toe het dieProfeet het gesê: wil jy my te ciumkan land</w:t>
      </w:r>
      <w:proofErr w:type="gramStart"/>
      <w:r w:rsidRPr="00440F7B">
        <w:rPr>
          <w:rFonts w:ascii="Arial Unicode MS" w:eastAsia="Arial Unicode MS" w:hAnsi="Arial Unicode MS" w:cs="Arial Unicode MS"/>
        </w:rPr>
        <w:t>? "</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Imam Ali het gesê: "Ek het gesê: </w:t>
      </w:r>
      <w:proofErr w:type="gramStart"/>
      <w:r w:rsidRPr="00440F7B">
        <w:rPr>
          <w:rFonts w:ascii="Arial Unicode MS" w:eastAsia="Arial Unicode MS" w:hAnsi="Arial Unicode MS" w:cs="Arial Unicode MS"/>
        </w:rPr>
        <w:t>Ja</w:t>
      </w:r>
      <w:proofErr w:type="gramEnd"/>
      <w:r w:rsidRPr="00440F7B">
        <w:rPr>
          <w:rFonts w:ascii="Arial Unicode MS" w:eastAsia="Arial Unicode MS" w:hAnsi="Arial Unicode MS" w:cs="Arial Unicode MS"/>
        </w:rPr>
        <w:t>. Toe die apostel het sy hand, en hy begryp n handvol grond en meberikannya my, en ek is nie gemagtig minister van verdediging, trane."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Ahmad met sanad sohih en Annur geskiedenis vertel deur Imam Ahmad en Imam Al-Bazzar en Imam Tobroni, en hy het gesê: </w:t>
      </w:r>
      <w:proofErr w:type="gramStart"/>
      <w:r w:rsidRPr="00440F7B">
        <w:rPr>
          <w:rFonts w:ascii="Arial Unicode MS" w:eastAsia="Arial Unicode MS" w:hAnsi="Arial Unicode MS" w:cs="Arial Unicode MS"/>
        </w:rPr>
        <w:t>vertellers</w:t>
      </w:r>
      <w:proofErr w:type="gramEnd"/>
      <w:r w:rsidRPr="00440F7B">
        <w:rPr>
          <w:rFonts w:ascii="Arial Unicode MS" w:eastAsia="Arial Unicode MS" w:hAnsi="Arial Unicode MS" w:cs="Arial Unicode MS"/>
        </w:rPr>
        <w:t xml:space="preserve"> betroubaar.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in hierdie hadith daar is 'n teken van die tekens van Mohammed se profetiese toe hy die moord op sy kleinseun Imam Hussain AS na die afsterwe van 50 jaar te verkondig. En ook kennis van Imam Ali AS in die plek van die baba vermoor.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117 - En van Ibn Abbas RA gesê: Ek meliaht profeet in my slaap ditangah dae in 'n onreëlmatige hare, stowwerige, en hy het 'n bottel van die bloed wat hy saamgestel het en iets gegee. Ibn Abbas het gesê: Ek het gesê: O boodskapper van Allah wat is dit? Die apostel sê: BloodHusain en sy metgeselle. Ek het nogonthou dit tot vandag toe. Ammar gesê: dan onthou ons dat die dag en ons bevind hy vermoor is op die dag.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Ahmad met twee sanad sohih. En Annur gesê: sanad besit Imam Ahamd is sanad sohih.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dit is die droom van 'n regverdige man en 'n bewys dat die profeet kon getuig van die geestelike plekke van elke per persoon van sy tyd.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Nuus profeet Oor Laster Die menimpah Ibn ZUBAIR En Oor Al Hajjaj En Leuenaars Nasies Assaqofi</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118 - Van Abdullah bin ZUBAIR RA bahwasannya hy het aan die profeet en hy is bercantuk, dan wanneer jy klaar is, het hy gesê: "O Abdullah, gaan met dit en bloed / cast om nie gesien te word deur enigiemand." En toe gekyk het van die profeet tegukanku en ek is backThe apostel sê: "Wat doen jy?"</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Ek het gesê: Ek </w:t>
      </w:r>
      <w:proofErr w:type="gramStart"/>
      <w:r w:rsidRPr="00440F7B">
        <w:rPr>
          <w:rFonts w:ascii="Arial Unicode MS" w:eastAsia="Arial Unicode MS" w:hAnsi="Arial Unicode MS" w:cs="Arial Unicode MS"/>
        </w:rPr>
        <w:t>sal die</w:t>
      </w:r>
      <w:proofErr w:type="gramEnd"/>
      <w:r w:rsidRPr="00440F7B">
        <w:rPr>
          <w:rFonts w:ascii="Arial Unicode MS" w:eastAsia="Arial Unicode MS" w:hAnsi="Arial Unicode MS" w:cs="Arial Unicode MS"/>
        </w:rPr>
        <w:t xml:space="preserve"> bloed in 'n plek wat ek dink mense sal dit nie vind nie. Apostel sê: "Wat kan jy dit neem?" Ek het gesê </w:t>
      </w:r>
      <w:proofErr w:type="gramStart"/>
      <w:r w:rsidRPr="00440F7B">
        <w:rPr>
          <w:rFonts w:ascii="Arial Unicode MS" w:eastAsia="Arial Unicode MS" w:hAnsi="Arial Unicode MS" w:cs="Arial Unicode MS"/>
        </w:rPr>
        <w:t>ja</w:t>
      </w:r>
      <w:proofErr w:type="gramEnd"/>
      <w:r w:rsidRPr="00440F7B">
        <w:rPr>
          <w:rFonts w:ascii="Arial Unicode MS" w:eastAsia="Arial Unicode MS" w:hAnsi="Arial Unicode MS" w:cs="Arial Unicode MS"/>
        </w:rPr>
        <w:t xml:space="preserve">. </w:t>
      </w:r>
      <w:proofErr w:type="gramStart"/>
      <w:r w:rsidRPr="00440F7B">
        <w:rPr>
          <w:rFonts w:ascii="Arial Unicode MS" w:eastAsia="Arial Unicode MS" w:hAnsi="Arial Unicode MS" w:cs="Arial Unicode MS"/>
        </w:rPr>
        <w:t>Apostel gesê, "en iemand wat vir jou vertel bloed?</w:t>
      </w:r>
      <w:proofErr w:type="gramEnd"/>
      <w:r w:rsidRPr="00440F7B">
        <w:rPr>
          <w:rFonts w:ascii="Arial Unicode MS" w:eastAsia="Arial Unicode MS" w:hAnsi="Arial Unicode MS" w:cs="Arial Unicode MS"/>
        </w:rPr>
        <w:t xml:space="preserve"> Wee drink u nie van (seer) man, en werklik, ellendige mens van seer".</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Al-Bazzar en Imam Tobroni en Imam Hakim.</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Hierdie hadith is die wonder van die profeet Mohammed as hy sal jou vertel wat die man op Abdullah bin ZUBAIR en wat sal gebeur van moord en gekruisig, en dit is al bewys.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Want toe hy teen pasulan merk staan ​​Marwan veg totdat hulle ook doodmaak.</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119 - En Sydh.Asma 'BINT Abi Bakr het gesê: Voorwaar die profeet Mohammed het ons vertel dat daar Thaqif dibanis 'n leuenaar en 'n moordenaar, en as vir die leuenaar wat ons gesien het / gevind. Die moordenaar dan dink ek nie, tensy jy mense genoem. </w:t>
      </w:r>
      <w:proofErr w:type="gramStart"/>
      <w:r w:rsidRPr="00440F7B">
        <w:rPr>
          <w:rFonts w:ascii="Arial Unicode MS" w:eastAsia="Arial Unicode MS" w:hAnsi="Arial Unicode MS" w:cs="Arial Unicode MS"/>
        </w:rPr>
        <w:t>Daarna het hy ook wentand nie terugkeer nie.</w:t>
      </w:r>
      <w:proofErr w:type="gramEnd"/>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Moslem en Imam Hakim.</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Nog 'n wonderwerk wat op die profeet verskyn die geval is, naamlik die bestaan ​​van mense wat hou van die doodmaak en chaos wat Al Hajjaj bin Yusuf Op Tsaqofi, en die leuenaar adalh Al Mukhtar bin Ubaid Assaqofi baie diep lê / verregaande die leuen totdat hy het gesê dat die engel Gabriel het vir hom.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w:t>
      </w:r>
      <w:proofErr w:type="gramStart"/>
      <w:r w:rsidRPr="00440F7B">
        <w:rPr>
          <w:rFonts w:ascii="Arial Unicode MS" w:eastAsia="Arial Unicode MS" w:hAnsi="Arial Unicode MS" w:cs="Arial Unicode MS"/>
        </w:rPr>
        <w:t>die</w:t>
      </w:r>
      <w:proofErr w:type="gramEnd"/>
      <w:r w:rsidRPr="00440F7B">
        <w:rPr>
          <w:rFonts w:ascii="Arial Unicode MS" w:eastAsia="Arial Unicode MS" w:hAnsi="Arial Unicode MS" w:cs="Arial Unicode MS"/>
        </w:rPr>
        <w:t xml:space="preserve"> profeet het ingelig oor hulle albei gelyktydig. </w:t>
      </w:r>
      <w:proofErr w:type="gramStart"/>
      <w:r w:rsidRPr="00440F7B">
        <w:rPr>
          <w:rFonts w:ascii="Arial Unicode MS" w:eastAsia="Arial Unicode MS" w:hAnsi="Arial Unicode MS" w:cs="Arial Unicode MS"/>
        </w:rPr>
        <w:t>En hulle bestaan ​​in een tydperk en dieselfde land.</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nuus van die profeet Met vergaan / Ongelukkig Mense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In die hande van die Quraysh Ughoilimah van die nasie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120 - Van Abi Huroiroh RA gesê: Ek het gehoor die profeet, gesien het gesê: "Die vernietiging van my mense daar op die krag van die nasie se Ugholimah Quraish". Abu Huroiroh gesê: As Ek wil hê ek die naam van die seuns van so en so.</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Bukharistraat en Moslem Imam </w:t>
      </w:r>
      <w:proofErr w:type="gramStart"/>
      <w:r w:rsidRPr="00440F7B">
        <w:rPr>
          <w:rFonts w:ascii="Arial Unicode MS" w:eastAsia="Arial Unicode MS" w:hAnsi="Arial Unicode MS" w:cs="Arial Unicode MS"/>
        </w:rPr>
        <w:t>beide</w:t>
      </w:r>
      <w:proofErr w:type="gramEnd"/>
      <w:r w:rsidRPr="00440F7B">
        <w:rPr>
          <w:rFonts w:ascii="Arial Unicode MS" w:eastAsia="Arial Unicode MS" w:hAnsi="Arial Unicode MS" w:cs="Arial Unicode MS"/>
        </w:rPr>
        <w:t xml:space="preserve"> in Alfitan.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Ughoilimah is ISIM tasghir (</w:t>
      </w:r>
      <w:proofErr w:type="gramStart"/>
      <w:r w:rsidRPr="00440F7B">
        <w:rPr>
          <w:rFonts w:ascii="Arial Unicode MS" w:eastAsia="Arial Unicode MS" w:hAnsi="Arial Unicode MS" w:cs="Arial Unicode MS"/>
        </w:rPr>
        <w:t>klein</w:t>
      </w:r>
      <w:proofErr w:type="gramEnd"/>
      <w:r w:rsidRPr="00440F7B">
        <w:rPr>
          <w:rFonts w:ascii="Arial Unicode MS" w:eastAsia="Arial Unicode MS" w:hAnsi="Arial Unicode MS" w:cs="Arial Unicode MS"/>
        </w:rPr>
        <w:t xml:space="preserve"> vorms in wetenskap nahwu) wat beteken dat die jong manne van Quraysh, en die betekenis van die hadith is die vernietiging ras sal plaasvind deur die bemiddeling van die amptenare van die Quraysh was jonk en onvolwasse gedagtes Abu Huroiroh dink dat theyis die Umayyads.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hadith geïnterpreteer / toegewy / opgedra aan al die mense, want die werklike mense wat nie in die laaste dae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Bietjie bring skade en gevaar van die mense selfs vroeër gebeure is die teenoorgestelde. Omdat die amptenare wat daar gewees het, teen die jeug as gevolg van die skade wat veroorsaak word deur die jeug dien geteiken.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nuus van die profeet wat sal Won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Deur mense van vriendelikheid-goedheid en seën Wêreld en wydverspreide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Royal / Power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121 - Van Amr bin Auf RA bahwasannya profeet sien, het gesê: "By Allah is ek nie bekommerd oor hulpbehoewendes vir jou, maar ek is bang vir jou wanneer gestrek die wêreld vir jou sowel as op mense voordat jy versprei, dan sal jy veg / meeding te kry ITAS hulle meeding om dit te kry, dan sal dit vernietigjou wêreld as hulle vernietig deur dit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in Al Maghozi en in Arriqoq en Imam Moslem en Imam Tirmidhi beide in Azzuhdu.</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Dit is die verhaal van die profeet met die opening / verkryging van die seën van die wêreld en sal op die mense gelê word en sal berlomb-ras umatpun het dit geneem en hulle vernietig vir die wêreld om mekaar dood te maak as gevolg van rykdom, familie hubungna break , rusie en regverdig wat Godbanned omdatdit veroorsaak dat die hele wêreld.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122 - En Jabir RA gesê: Rasulullah SAW het gesê: "As jy 'n mat?" Ek het gesê: O boodskapper van Allah, en waaruit ons het die mat? Die apostel sê: "Die werklike tapisserie sal in staat wees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'n sin te hê". En ek het vir my vrou daardie dag: ontslae te raak van my permadanimu.Then sy vrou gesê: Het die profeethet gesê: "Voorwaar, die mat sal jy na ek weg is?</w:t>
      </w:r>
      <w:proofErr w:type="gramStart"/>
      <w:r w:rsidRPr="00440F7B">
        <w:rPr>
          <w:rFonts w:ascii="Arial Unicode MS" w:eastAsia="Arial Unicode MS" w:hAnsi="Arial Unicode MS" w:cs="Arial Unicode MS"/>
        </w:rPr>
        <w:t>".</w:t>
      </w:r>
      <w:proofErr w:type="gramEnd"/>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Bukharistraat in Almanaqib en in Annikah en Imam Moslem in Allibas en Imam Abu Dawud en Imam Tirmidhi.</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Tapestry / matras is die dinge wat gesien word, is deur die bewoners en Salaf, maar hulle het dit nie gehoor nie, en al wat dit sluit</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laster</w:t>
      </w:r>
      <w:proofErr w:type="gramEnd"/>
      <w:r w:rsidRPr="00440F7B">
        <w:rPr>
          <w:rFonts w:ascii="Arial Unicode MS" w:eastAsia="Arial Unicode MS" w:hAnsi="Arial Unicode MS" w:cs="Arial Unicode MS"/>
        </w:rPr>
        <w:t xml:space="preserve"> kan menslike wêreld laster.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die sluiting van die hadith is 'n woord van die profeet Mohammed met 'n tapisserie / matras wat nie by die tyd van die profeet bestaan ​​nie, maar dit is daar ná Rasul spervuur ​​weg soos Hy gesê SAW.</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123 - En Tolhah Annadhiri RA bahwasannya profeet sien, het gesê: "Hopelik kan ons 'n paar ou ouderdom voorsien word teen middagete by een van julle met 'n groot bak en die middag wanneer ander kos voorsien word, en jy dra klere soos coverKaaba</w:t>
      </w:r>
      <w:proofErr w:type="gramStart"/>
      <w:r w:rsidRPr="00440F7B">
        <w:rPr>
          <w:rFonts w:ascii="Arial Unicode MS" w:eastAsia="Arial Unicode MS" w:hAnsi="Arial Unicode MS" w:cs="Arial Unicode MS"/>
        </w:rPr>
        <w:t>" .</w:t>
      </w:r>
      <w:proofErr w:type="gramEnd"/>
      <w:r w:rsidRPr="00440F7B">
        <w:rPr>
          <w:rFonts w:ascii="Arial Unicode MS" w:eastAsia="Arial Unicode MS" w:hAnsi="Arial Unicode MS" w:cs="Arial Unicode MS"/>
        </w:rPr>
        <w:t xml:space="preserve"> Metgeselle gevra: O boodskapper van Allah, of onstans beter of op die dag is dit? Profeet het gesê: "Jy woon nou in liefde, en op daardie dag julle ouens mekaar haat totdat jy mekaar doodmaak."</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Ahmad met sanad sohih en vertel deur Imam </w:t>
      </w:r>
      <w:proofErr w:type="gramStart"/>
      <w:r w:rsidRPr="00440F7B">
        <w:rPr>
          <w:rFonts w:ascii="Arial Unicode MS" w:eastAsia="Arial Unicode MS" w:hAnsi="Arial Unicode MS" w:cs="Arial Unicode MS"/>
        </w:rPr>
        <w:t>ook</w:t>
      </w:r>
      <w:proofErr w:type="gramEnd"/>
      <w:r w:rsidRPr="00440F7B">
        <w:rPr>
          <w:rFonts w:ascii="Arial Unicode MS" w:eastAsia="Arial Unicode MS" w:hAnsi="Arial Unicode MS" w:cs="Arial Unicode MS"/>
        </w:rPr>
        <w:t xml:space="preserve"> Hakim en sohih.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Klere soos die Kaaba dekking beteken dat jy sal fancy klere, dra koel, of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ook beteken dat jy sal 'n cover-cover maak vir jou en ook muur tumah as HLA is ook by die Kaaba.</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wat is hierdie hadith optredens gebeur by die tyd van die profeet vir 'n lang tyd, want Allah het die breedte van geluk gegee in kos en klere is in menigte, en hulle probeer om die wêreld te kry, en verkwistende asook meeding in die soektog na die wêreld en van die dood-maak mekaar doodtoget dit.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Met die nuus van die profeet Mohammed verdeel die People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124 - Van Abi Huroiroh RA bahwasannya profeet sien, het gesê: "Die Jode verdeel in 71 groepe of 72 groepe, en die Christene is soos daardie, en die Ummah sal verdeel in 73 groepe".</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Abu Dawud in Assunnah en Imam Tirmidhi in Aliman.</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Dit is ingesluit grootheid wonderwerk van die profeet, en hulle het hierdie wedloop met 'n gesplete wat die peceraian en vernietiging veroorsaak, en het die reële getal is die getal van die Apostels genoem kloof verdeel.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In die groep is daar verskeie klasse Rofidhoh, Mu'tazila ewe, is daar ook vloei khowarij, Nawasib, mu'attilah, musyabbahan, </w:t>
      </w:r>
      <w:proofErr w:type="gramStart"/>
      <w:r w:rsidRPr="00440F7B">
        <w:rPr>
          <w:rFonts w:ascii="Arial Unicode MS" w:eastAsia="Arial Unicode MS" w:hAnsi="Arial Unicode MS" w:cs="Arial Unicode MS"/>
        </w:rPr>
        <w:t>ens ...</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Nuusvoer Van Rasul SAW Met Mense bestaan ​​van leuens en dat die oproepe in die </w:t>
      </w:r>
      <w:proofErr w:type="gramStart"/>
      <w:r w:rsidRPr="00440F7B">
        <w:rPr>
          <w:rFonts w:ascii="Arial Unicode MS" w:eastAsia="Arial Unicode MS" w:hAnsi="Arial Unicode MS" w:cs="Arial Unicode MS"/>
        </w:rPr>
        <w:t>hel</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125 - Van Abi Huroiroh RA bahwasannya profeet sien, het gesê: "Daar sal aan die einde van my volk groep mense met jou praat iets wat jy nie so goed hoor deur die vaders van jou, so wees versigtig jy is vir hulle".</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Moslem in muqoddimah sohihnya.</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Hadith het duidelik gestel dat mense wat dit lê sal wees aan die einde / einde van die wedloop, en geen twyfel dat hulle bestaan ​​/ live era, ons het die intellek en navorsers wat vernietig en teen die godsdiens van Allah en syari'atnya.</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Dan vermy hulle sodat dit nie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jou te mislei.</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nuus van die profeet oor Bala help teen Mense dzolim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w:t>
      </w:r>
      <w:proofErr w:type="gramStart"/>
      <w:r w:rsidRPr="00440F7B">
        <w:rPr>
          <w:rFonts w:ascii="Arial Unicode MS" w:eastAsia="Arial Unicode MS" w:hAnsi="Arial Unicode MS" w:cs="Arial Unicode MS"/>
        </w:rPr>
        <w:t>The</w:t>
      </w:r>
      <w:proofErr w:type="gramEnd"/>
      <w:r w:rsidRPr="00440F7B">
        <w:rPr>
          <w:rFonts w:ascii="Arial Unicode MS" w:eastAsia="Arial Unicode MS" w:hAnsi="Arial Unicode MS" w:cs="Arial Unicode MS"/>
        </w:rPr>
        <w:t xml:space="preserve"> Naked Woman-Vrou</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126 - Van Abi Huroiroh RA gesê: Rasulullah SAW het gesê: "Dit is gevrees dat indien die lengte van jou dae sal jy vind / sien 'n volk wie se hande hulle wil die sterte van beeste, hulle was daar in die oggend kemrahan God, en in die middag was daar die toorn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Ahmad en Imam Moslem in die </w:t>
      </w:r>
      <w:proofErr w:type="gramStart"/>
      <w:r w:rsidRPr="00440F7B">
        <w:rPr>
          <w:rFonts w:ascii="Arial Unicode MS" w:eastAsia="Arial Unicode MS" w:hAnsi="Arial Unicode MS" w:cs="Arial Unicode MS"/>
        </w:rPr>
        <w:t>hel</w:t>
      </w:r>
      <w:proofErr w:type="gramEnd"/>
      <w:r w:rsidRPr="00440F7B">
        <w:rPr>
          <w:rFonts w:ascii="Arial Unicode MS" w:eastAsia="Arial Unicode MS" w:hAnsi="Arial Unicode MS" w:cs="Arial Unicode MS"/>
        </w:rPr>
        <w: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127 - En uit Abu Huroiroh gesê: Rasulullah SAW het gesê: "Twee groepe inwoners van die hel wat nie een keer het ek hulle sien: dié van 'n volk wat 'n sweep soos koeie wat gebruik word om mense te tref, en vroue wat nie trek nie dra nie, die kaal glanceand wil oogopslag / kyk vir perhatina, hoof (hare) wat hulle wil bultkamele mirin, sal hulle nie gaan surha nie ruik die geur van die hemel, en dat die reuk van die paradys dit regtig kan soen / gevoel van afstand reise hierdie uur en hierdie uur.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Ahmad en Imam Moslem in Allibas, en in die </w:t>
      </w:r>
      <w:proofErr w:type="gramStart"/>
      <w:r w:rsidRPr="00440F7B">
        <w:rPr>
          <w:rFonts w:ascii="Arial Unicode MS" w:eastAsia="Arial Unicode MS" w:hAnsi="Arial Unicode MS" w:cs="Arial Unicode MS"/>
        </w:rPr>
        <w:t>hel</w:t>
      </w:r>
      <w:proofErr w:type="gramEnd"/>
      <w:r w:rsidRPr="00440F7B">
        <w:rPr>
          <w:rFonts w:ascii="Arial Unicode MS" w:eastAsia="Arial Unicode MS" w:hAnsi="Arial Unicode MS" w:cs="Arial Unicode MS"/>
        </w:rPr>
        <w: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doel van die woord "aandag te soek" is hulle (vroue) op soek na manlike aandag te veroorsaak 'n skandaal of 'n goeie vrou kan leun op die behoud van hulself tot hulle wil die kwaad wat hulle doen om te volg.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In albei hierdie hadith 'n wonderwerk van die profeet, toe hy vertel van die tipe / klas van mense en bevind gevolgtrekkings soos gegee: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Die eerste: Die polisie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help om die tirannie van die mense wat die menslike dzolim en rowwe vervolg en hulle was kinders van die toorn gevolg van dit.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Die tweede groep: die vroue van die ongehoorsaamheid / nie goed wat nie geklee en sy private dele oopgemaak, en dit sluit ook vroue wat hulself oop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trek en dra stywe klere en smal, ook. Die naakte liggaam as 'n vrou in ons tyd. En die tweede groep includesinhabitants van die </w:t>
      </w:r>
      <w:proofErr w:type="gramStart"/>
      <w:r w:rsidRPr="00440F7B">
        <w:rPr>
          <w:rFonts w:ascii="Arial Unicode MS" w:eastAsia="Arial Unicode MS" w:hAnsi="Arial Unicode MS" w:cs="Arial Unicode MS"/>
        </w:rPr>
        <w:t>hel</w:t>
      </w:r>
      <w:proofErr w:type="gramEnd"/>
      <w:r w:rsidRPr="00440F7B">
        <w:rPr>
          <w:rFonts w:ascii="Arial Unicode MS" w:eastAsia="Arial Unicode MS" w:hAnsi="Arial Unicode MS" w:cs="Arial Unicode MS"/>
        </w:rPr>
        <w:t xml:space="preserve"> is niehemel toe gaan nie, ruik hulle selfs ek kon die geur van Paradise ruik het 'n afstand van 500 jaar. En hierdie bedreiging is aan die toeneem in die vroue van hierdie era, ons is nou oop en hom mooi en modieus mense </w:t>
      </w:r>
      <w:proofErr w:type="gramStart"/>
      <w:r w:rsidRPr="00440F7B">
        <w:rPr>
          <w:rFonts w:ascii="Arial Unicode MS" w:eastAsia="Arial Unicode MS" w:hAnsi="Arial Unicode MS" w:cs="Arial Unicode MS"/>
        </w:rPr>
        <w:t>anders</w:t>
      </w:r>
      <w:proofErr w:type="gramEnd"/>
      <w:r w:rsidRPr="00440F7B">
        <w:rPr>
          <w:rFonts w:ascii="Arial Unicode MS" w:eastAsia="Arial Unicode MS" w:hAnsi="Arial Unicode MS" w:cs="Arial Unicode MS"/>
        </w:rPr>
        <w:t xml:space="preserve"> as Islam, en die twee groupsThis is 'n ongelowige omdat die hemel is nie verbiedbehalwe vir die ongelowiges. En geen twyfel dat die meerderheid van die vroue van hierdie era, na aanleiding van die mode / Westerse kultuur wat hulle nie wil Islamitiese wet te aanvaar of glo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Nuus profeet vertrek van mense met Salah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128 - Van shabat Mirdas Al Aslami meridhoinya kan Allah het gesê: Rasulullah SAW het gesê: "gaan vroom mense eerste en sal slegte saad, of sade swak / lae gehalte, soos graan / koring of sleg datums God bly is nie van plan om oor te sorg hulle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Bukharistraat en Imam Addarimi in Arriqoq.</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Hierdie hadith vertel van 'n woord van die profeet Mohammed met die vertrek / dood solih mense elke keer, en die res van die kinders is laag en lelik, en dit gebeur, en elke keer as meninggallah vroom mense en diegene wat verkies en niks leftunless die persoon wat geen beleid in.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nuus van die profeet Mohammed met sy gereelde groep gekategoriseer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129 - Van Al Mughiroh bin Shu'bah bahwasannya profeet sien, het gesê: "altyd 'n groep van my Ummah altyd wen in die </w:t>
      </w:r>
      <w:proofErr w:type="gramStart"/>
      <w:r w:rsidRPr="00440F7B">
        <w:rPr>
          <w:rFonts w:ascii="Arial Unicode MS" w:eastAsia="Arial Unicode MS" w:hAnsi="Arial Unicode MS" w:cs="Arial Unicode MS"/>
        </w:rPr>
        <w:t>hof</w:t>
      </w:r>
      <w:proofErr w:type="gramEnd"/>
      <w:r w:rsidRPr="00440F7B">
        <w:rPr>
          <w:rFonts w:ascii="Arial Unicode MS" w:eastAsia="Arial Unicode MS" w:hAnsi="Arial Unicode MS" w:cs="Arial Unicode MS"/>
        </w:rPr>
        <w:t xml:space="preserve"> om die waarheid te verdedig totdat dit deur God aangestel".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Bukharistraat in Al I'tishom en Imam Moslem Al Maghozi en so </w:t>
      </w:r>
      <w:proofErr w:type="gramStart"/>
      <w:r w:rsidRPr="00440F7B">
        <w:rPr>
          <w:rFonts w:ascii="Arial Unicode MS" w:eastAsia="Arial Unicode MS" w:hAnsi="Arial Unicode MS" w:cs="Arial Unicode MS"/>
        </w:rPr>
        <w:t>meer</w:t>
      </w:r>
      <w:proofErr w:type="gramEnd"/>
      <w:r w:rsidRPr="00440F7B">
        <w:rPr>
          <w:rFonts w:ascii="Arial Unicode MS" w:eastAsia="Arial Unicode MS" w:hAnsi="Arial Unicode MS" w:cs="Arial Unicode MS"/>
        </w:rPr>
        <w: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130 - En Jabir ibn Samuroh bahwasannya profeet sien, het gesê: "Geloof is altyd regop vir groepe van Moslems veg (Islam te handhaaf) vandag kiyamat te kom".</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Moslem en Imam Thoyalisi.</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hierdie hadith mutawatir van verskeie sanad dat baie, en die inhoud van hierdie hadith toon dat daar 'n groep gelowiges wat nog godsdienstige sake sal nie diegene wat hulle teenstaan ​​of diegene wat nederig / beledigende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kom wanneer theAllah kies benadeel handhaaf.</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hierdie groep was vergeleke met die titel van die mense, en nie spesifiek tot enige groep sluit selfs die Koran kenners, kommentators, geleerdes van hadith, Fiqh geleerdes, en die dienaars van godsdienstige kenners en gewone mense, en in die groep wat ook daar is groepe mense whowar pad vanAllah. So al die mense wat die Shari'ah van Allah </w:t>
      </w:r>
      <w:proofErr w:type="gramStart"/>
      <w:r w:rsidRPr="00440F7B">
        <w:rPr>
          <w:rFonts w:ascii="Arial Unicode MS" w:eastAsia="Arial Unicode MS" w:hAnsi="Arial Unicode MS" w:cs="Arial Unicode MS"/>
        </w:rPr>
        <w:t>af</w:t>
      </w:r>
      <w:proofErr w:type="gramEnd"/>
      <w:r w:rsidRPr="00440F7B">
        <w:rPr>
          <w:rFonts w:ascii="Arial Unicode MS" w:eastAsia="Arial Unicode MS" w:hAnsi="Arial Unicode MS" w:cs="Arial Unicode MS"/>
        </w:rPr>
        <w:t xml:space="preserve"> te dwing en vashou aan dit of die persoon wat genooi of beskerm hierdie bekering trip sodat hy ingesluit vanaf die groep genoem die profeet.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nuus van die bestaan ​​van die profeet Mohammed mujaddid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Hervormer </w:t>
      </w:r>
      <w:proofErr w:type="gramStart"/>
      <w:r w:rsidRPr="00440F7B">
        <w:rPr>
          <w:rFonts w:ascii="Arial Unicode MS" w:eastAsia="Arial Unicode MS" w:hAnsi="Arial Unicode MS" w:cs="Arial Unicode MS"/>
        </w:rPr>
        <w:t>In</w:t>
      </w:r>
      <w:proofErr w:type="gramEnd"/>
      <w:r w:rsidRPr="00440F7B">
        <w:rPr>
          <w:rFonts w:ascii="Arial Unicode MS" w:eastAsia="Arial Unicode MS" w:hAnsi="Arial Unicode MS" w:cs="Arial Unicode MS"/>
        </w:rPr>
        <w:t xml:space="preserve"> Islam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131 - Van Abu Huroiroh RA metgeselle van die profeet het hy gesê: "Voorwaar, Allah Ta'ala gestuur om hierdie mense dipenghujung eeu (100 jaar) van mense wat godsdiens aan hierdie mense te hernu."</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Abu Dawud in Al Mulahim en Imam Hakim in Alfitan en Imam Alkhotib in Attarikh.</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Hervormer plaasgevind het in die teenwoordigheid van iets wat uit die geloof-Sunnah en die Sunnah van die profeet verwyder word en versprei dit onder alle mense met boekhouding en bekering en dade.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dit gebeur met die toestemming van Allah Ta'ala in elke ouderdomsgroep. En is nie bedoel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Tajdid (hervormer) hou iets nuuts, wat nie God toegelaat en hou iets wat deur die profeet Mohammed gebring is in Islam as dit geglo word dié whodeceived en make-maak 'n leuen.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Nuusvoer Rasul het omtrent Moslems die volgende stappe HEIDEN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132 - Van Abu Sa'eed RA bahwasannya profeet sien, het gesê: "Wat jy sal volg die pad / Soenna mense daar voor jou stap vir stap, ter wille van 'n el el, tot wanneer hulle in die put akkedis seker jy sal volg" . Ons het gesê: O boodskapper van Allah, of hulle Jode en Christene? Die profeetgeantwoord: "Dan wat?"</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Toyalisi en Imam Bukharistraat in Al I'tishom.</w:t>
      </w:r>
      <w:proofErr w:type="gramEnd"/>
      <w:r w:rsidRPr="00440F7B">
        <w:rPr>
          <w:rFonts w:ascii="Arial Unicode MS" w:eastAsia="Arial Unicode MS" w:hAnsi="Arial Unicode MS" w:cs="Arial Unicode MS"/>
        </w:rPr>
        <w:t xml:space="preserve"> </w:t>
      </w:r>
      <w:proofErr w:type="gramStart"/>
      <w:r w:rsidRPr="00440F7B">
        <w:rPr>
          <w:rFonts w:ascii="Arial Unicode MS" w:eastAsia="Arial Unicode MS" w:hAnsi="Arial Unicode MS" w:cs="Arial Unicode MS"/>
        </w:rPr>
        <w:t>En Imam Moslem in die hoofstuk Al Wetenskap en uitgloeiing gemeente.</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hierdie hadith toon die wonderwerke van die profeet toe die apostels gepreek oor die Moslems wat die stappe van die Jode en Christene volg, en die Apostels op dit gesweer het, en dit het gekom om te slaag, soos gerugte. En inderdaad die Moslems het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hulle te volg in elke opsig te personalitythey smelt in eenmet hulle en nie links vir hulle van vervreemding en glo hul Moslem behalwe 'n eenvoudige naam.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nuus van die profeet Oor Die Forum oorloë HEIDEN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Op Moslems en hulle roep-In geloof dat hulle </w:t>
      </w:r>
      <w:proofErr w:type="gramStart"/>
      <w:r w:rsidRPr="00440F7B">
        <w:rPr>
          <w:rFonts w:ascii="Arial Unicode MS" w:eastAsia="Arial Unicode MS" w:hAnsi="Arial Unicode MS" w:cs="Arial Unicode MS"/>
        </w:rPr>
        <w:t>bely</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133 - Van Samuroh gesê: Rasulullah SAW het gesê: "Vrees / het God gevrees sal jou hande vervul van die Ajam (behalwe Arabiese), dan sal Hy (Allah) het hulle die leeus het hulle nie hardloop en hulle sal doodmaak jou troepe en neem jou skat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sanadnya sohih.</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134 - En tsauban RA gesê: Rasulullah SAW het gesê: "Hierdie ouens is baie bekommerd mense sal bymekaar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kry en mekaar as die samekoms van mense wat om te eet eet moedig". Toe sê 'n vriend: as op die dag dat ons 'n bietjie getal? Die apostel sê: "Selfs die bedrag youvery veel nie, maar jy. soos die roes van die water wat baie, en inderdaad Allah sal die vrees neem en wegskram van jou bors vir jou vyande, en inderdaad Allah sal gee jou 'n gevoel van Wahn harte "Toe een van sy metgeselle sê: O boodskapper van Allah , of Wahn dit?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Profeet het gesê: "Die liefde van die wêreld en nie hou nie / vrees van die dood".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Ahmad en Abu Nu'aim Al Hilyah met sanad sohih.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Keuda bogenoemde hadith vertel die verhaal van wat gebeur het met die Moslems. En is ingesamel vir die mense en die regering van hulle heidense, wat hulle Moslem lande het binnegeval en veg en plunder die rykdom / Moslems gewasse en verneder hulle. En dit alles is dueby 2 dinge: 1. Liefdevolle lewe enplesier daarin, 2. verlaat jihad pad van Allah en hou nie / onwillig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die weg van Allah te sterf.</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dit is 'n wonderwerk dat 'n paar baie helder, Moslems tel </w:t>
      </w:r>
      <w:proofErr w:type="gramStart"/>
      <w:r w:rsidRPr="00440F7B">
        <w:rPr>
          <w:rFonts w:ascii="Arial Unicode MS" w:eastAsia="Arial Unicode MS" w:hAnsi="Arial Unicode MS" w:cs="Arial Unicode MS"/>
        </w:rPr>
        <w:t>meer</w:t>
      </w:r>
      <w:proofErr w:type="gramEnd"/>
      <w:r w:rsidRPr="00440F7B">
        <w:rPr>
          <w:rFonts w:ascii="Arial Unicode MS" w:eastAsia="Arial Unicode MS" w:hAnsi="Arial Unicode MS" w:cs="Arial Unicode MS"/>
        </w:rPr>
        <w:t xml:space="preserve"> as 'n miljard, maar hulle is net soos die wind. Maar as hulle verenig hulle sterk sal wees en in staat wees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die regering ongelowiges te verslaan as hulle wil / stand te slaag. Maar, soos describedby die profeet: "Moslems soos golwe in diesee skuim "wat hulle (die Moslems) soos asblik en gras uitgevoer deur die golwe, waardeloos en onbelangrik.</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Nuus van Rasul het omtrent Susters en broer en Die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Pecintanya Wat nie opgedaag, wat hulle dagdroom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As hulle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sien profeet Hulle sal ruil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Familie en skat Hulle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135 - Van Abi Huroiroh RA gesê: Rasulullah SAW het gesê: "Ek hoop / wens dat ek die Brotherhood / suster seagamaku kon sien". Metgeselle gevra: is ons nie Ikhwan / broer O boodskapper van Allah? Profeet het gesê: "Julle is my vriende en my broers is thosethat bestaan ​​hier nie".</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Moslem in Thoharoh, en Al-Nasa'i in Thoharoh.</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136 - En Abi Huroiroh gesê: Rasulullah SAW het gesê: "Een van die mees geliefde van my nasie is 'n groep mense wat ná my wat hulle sou gee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sy familie en sy eiendom te buffer sien".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Moslem in die boek van die Jannah.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Beide van die bogenoemde hadith is 'n wonderwerk van die profeet Mohammed as hy vertel van die mense wat na sy ouderdom kom, wat hom glo as onsigbare en nog nooit gesien nie, hulle is die mense wat werklik lief vir die profeet. Een van hulle daydreamif dit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sien die apostel, sou hy gee die gesin</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en</w:t>
      </w:r>
      <w:proofErr w:type="gramEnd"/>
      <w:r w:rsidRPr="00440F7B">
        <w:rPr>
          <w:rFonts w:ascii="Arial Unicode MS" w:eastAsia="Arial Unicode MS" w:hAnsi="Arial Unicode MS" w:cs="Arial Unicode MS"/>
        </w:rPr>
        <w:t xml:space="preserve"> sy eiendom, en hy het gesê dat hulle broers, en O mense wat goeie nuus kry vir diegene wat in Hom glo, nadat hy weg was met ware en opregte.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nuus van die profeet oor Deposito / skat in Furot River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137 - Van Abi Huroiroh RA gesê: Rasulullah SAW het gesê: "Daar word gevrees dat die rivier sal furot deposito's van goud uitgereik word, dan is hy wat sien / vind dit so iets van hom neem nie".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Bukharistraat en Moslem Imam </w:t>
      </w:r>
      <w:proofErr w:type="gramStart"/>
      <w:r w:rsidRPr="00440F7B">
        <w:rPr>
          <w:rFonts w:ascii="Arial Unicode MS" w:eastAsia="Arial Unicode MS" w:hAnsi="Arial Unicode MS" w:cs="Arial Unicode MS"/>
        </w:rPr>
        <w:t>beide</w:t>
      </w:r>
      <w:proofErr w:type="gramEnd"/>
      <w:r w:rsidRPr="00440F7B">
        <w:rPr>
          <w:rFonts w:ascii="Arial Unicode MS" w:eastAsia="Arial Unicode MS" w:hAnsi="Arial Unicode MS" w:cs="Arial Unicode MS"/>
        </w:rPr>
        <w:t xml:space="preserve"> in Alfitan.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138 - En uit Abu Huroiroh gesê: Rasulullah SAW het gesê: "Die Uur sal nie gebeur nie, totdat die rivier durot 'n berg van goud uitgereik, mense maak mekaar dood-vandaar die moord van elke 100 mense vermoor soveel as 99 mense, en het gesê elke een van hulle: Ek hoop ek is die een oorleef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Moslem in Alfitan.</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Furot is die naam van 'n rivier in Irak, en die skatte van goud deposito's in die vorm van die berg is 'n gebaar - God weet die beste - in betrol in Irak en hulle noem dit die swart goud.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die profeet het die hoogte van die bloedvergieting as gevolg van hierdie en dat mense wat laat, want dit was 99 mense uit 100 mense, en die profeet verbied die mense wat die tyd het om te neem nie deposito's / skat dit glad en vertel in 'n ander hadith: "personwho sien / pick is die persoon / dierergste "en hulle is ongelowiges uit die Amerikaners, die Britte en hul bondgenote, en hulle het ook so veg en probeer om die olie te ontgin (verwyder die olie).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dit is insluitend wonderwerke profeet.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ons albei eindig bespreking van wonderwerke wonderwerke profeet, want as ons spoor,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dit nie weer getel word.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is bekend wonderwerk-mu; jizat hom baie elke reis en die stryd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hom. En lof aan God met blydskap volkome goedheid. En sholawat asook groete en seëninge </w:t>
      </w:r>
      <w:proofErr w:type="gramStart"/>
      <w:r w:rsidRPr="00440F7B">
        <w:rPr>
          <w:rFonts w:ascii="Arial Unicode MS" w:eastAsia="Arial Unicode MS" w:hAnsi="Arial Unicode MS" w:cs="Arial Unicode MS"/>
        </w:rPr>
        <w:t>op die</w:t>
      </w:r>
      <w:proofErr w:type="gramEnd"/>
      <w:r w:rsidRPr="00440F7B">
        <w:rPr>
          <w:rFonts w:ascii="Arial Unicode MS" w:eastAsia="Arial Unicode MS" w:hAnsi="Arial Unicode MS" w:cs="Arial Unicode MS"/>
        </w:rPr>
        <w:t xml:space="preserve"> profeet se onbeheerst, vriende, vrouens, kinders en sy party forever.Amen.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VRIENDE </w:t>
      </w:r>
      <w:proofErr w:type="gramStart"/>
      <w:r w:rsidRPr="00440F7B">
        <w:rPr>
          <w:rFonts w:ascii="Arial Unicode MS" w:eastAsia="Arial Unicode MS" w:hAnsi="Arial Unicode MS" w:cs="Arial Unicode MS"/>
        </w:rPr>
        <w:t>van die</w:t>
      </w:r>
      <w:proofErr w:type="gramEnd"/>
      <w:r w:rsidRPr="00440F7B">
        <w:rPr>
          <w:rFonts w:ascii="Arial Unicode MS" w:eastAsia="Arial Unicode MS" w:hAnsi="Arial Unicode MS" w:cs="Arial Unicode MS"/>
        </w:rPr>
        <w:t xml:space="preserve"> grond RA (mag God jou seën hulle)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Dié deugde Wêreldwyd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So baie verskillende menings </w:t>
      </w:r>
      <w:proofErr w:type="gramStart"/>
      <w:r w:rsidRPr="00440F7B">
        <w:rPr>
          <w:rFonts w:ascii="Arial Unicode MS" w:eastAsia="Arial Unicode MS" w:hAnsi="Arial Unicode MS" w:cs="Arial Unicode MS"/>
        </w:rPr>
        <w:t>van die</w:t>
      </w:r>
      <w:proofErr w:type="gramEnd"/>
      <w:r w:rsidRPr="00440F7B">
        <w:rPr>
          <w:rFonts w:ascii="Arial Unicode MS" w:eastAsia="Arial Unicode MS" w:hAnsi="Arial Unicode MS" w:cs="Arial Unicode MS"/>
        </w:rPr>
        <w:t xml:space="preserve"> geleerdes se vriende.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Imam Ahmad argumenteer dat hulle die persoon wat die profeet jaar, maand, dag, uur vergesel, ek het selfs net deur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kyk na dit.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Imam Bukharistraat argumenteer dat hulle die persoon wat die profeet vergesel of sien hom en 'n Moslem dan is dit sluit vriende. En nog vele </w:t>
      </w:r>
      <w:proofErr w:type="gramStart"/>
      <w:r w:rsidRPr="00440F7B">
        <w:rPr>
          <w:rFonts w:ascii="Arial Unicode MS" w:eastAsia="Arial Unicode MS" w:hAnsi="Arial Unicode MS" w:cs="Arial Unicode MS"/>
        </w:rPr>
        <w:t>meer</w:t>
      </w:r>
      <w:proofErr w:type="gramEnd"/>
      <w:r w:rsidRPr="00440F7B">
        <w:rPr>
          <w:rFonts w:ascii="Arial Unicode MS" w:eastAsia="Arial Unicode MS" w:hAnsi="Arial Unicode MS" w:cs="Arial Unicode MS"/>
        </w:rPr>
        <w:t xml:space="preserve"> menings van die Imam.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139 - van Imron bin Hussain RA gesê: Rasulullah SAW het gesê: "die beste van my volk is saam met my in, dan die wat onder hulle, en dié wat onder hulle woon, en mense onder hulle weer" (vriend, tabi'in, Tabi 'tabi'in, Tabi' tabi'in). Dan Imron gesê: dan weet ek nie of hy noem sy tyd setetlahtwee of </w:t>
      </w:r>
      <w:proofErr w:type="gramStart"/>
      <w:r w:rsidRPr="00440F7B">
        <w:rPr>
          <w:rFonts w:ascii="Arial Unicode MS" w:eastAsia="Arial Unicode MS" w:hAnsi="Arial Unicode MS" w:cs="Arial Unicode MS"/>
        </w:rPr>
        <w:t>3x</w:t>
      </w:r>
      <w:proofErr w:type="gramEnd"/>
      <w:r w:rsidRPr="00440F7B">
        <w:rPr>
          <w:rFonts w:ascii="Arial Unicode MS" w:eastAsia="Arial Unicode MS" w:hAnsi="Arial Unicode MS" w:cs="Arial Unicode MS"/>
        </w:rPr>
        <w: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Ahmad en Imam Bukharistraat in Almanawib en so </w:t>
      </w:r>
      <w:proofErr w:type="gramStart"/>
      <w:r w:rsidRPr="00440F7B">
        <w:rPr>
          <w:rFonts w:ascii="Arial Unicode MS" w:eastAsia="Arial Unicode MS" w:hAnsi="Arial Unicode MS" w:cs="Arial Unicode MS"/>
        </w:rPr>
        <w:t>meer</w:t>
      </w:r>
      <w:proofErr w:type="gramEnd"/>
      <w:r w:rsidRPr="00440F7B">
        <w:rPr>
          <w:rFonts w:ascii="Arial Unicode MS" w:eastAsia="Arial Unicode MS" w:hAnsi="Arial Unicode MS" w:cs="Arial Unicode MS"/>
        </w:rPr>
        <w:t>, en Imam Moslem in Alfadhoil.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in die geskiedenis van Imam Ahmad: die profeet sê: O boodskapper van Allah, wat is die beste man? Die profeet het gesê: "Ek en die mense wat saam met </w:t>
      </w:r>
      <w:proofErr w:type="gramStart"/>
      <w:r w:rsidRPr="00440F7B">
        <w:rPr>
          <w:rFonts w:ascii="Arial Unicode MS" w:eastAsia="Arial Unicode MS" w:hAnsi="Arial Unicode MS" w:cs="Arial Unicode MS"/>
        </w:rPr>
        <w:t>my is</w:t>
      </w:r>
      <w:proofErr w:type="gramEnd"/>
      <w:r w:rsidRPr="00440F7B">
        <w:rPr>
          <w:rFonts w:ascii="Arial Unicode MS" w:eastAsia="Arial Unicode MS" w:hAnsi="Arial Unicode MS" w:cs="Arial Unicode MS"/>
        </w:rPr>
        <w:t>". Het vir hom gesê: wie sal dan, O boodskapper van Allah? Die profeet het gesê: "Diegene wat in die voetspore / Sunnah en Hasan sanad van hierdie geskiedenis te volg.</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140 - En Sydh.Aisyah RA met lafadz: 'n man het die profeet: wie die beste man? Die apostel sê: "tyd / tye waar ek was in dit".</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Moslem.</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hierdie hadith verskuif ten alle sanad en lafadnya dui daarop dat die opwekking van die profeet is binne gestuur en leef met vriende wat geseënd is die beste generasie en die beste tye ooit van hierdie mense absoluut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danke aan die profeet Mohammed. Terwyl die hy is die mostnoble wese van God en hulleleiers gesien het. En hierdie dae, was daar 'n edele metgeselle hulle is die mense die meeste afdhol hierdie diumat en die mees heerlike oë van Allah Ta'ala, en dat hulle nie kan vergelyk word deur enigiemand wat woon setetlah hulle, en geen onealso dat / kan te pas die posisie metgeselle op hierdie heerlike Apostelswaar hulle Hom kan sien, kom saam met hom, sit en hang saam met </w:t>
      </w:r>
      <w:proofErr w:type="gramStart"/>
      <w:r w:rsidRPr="00440F7B">
        <w:rPr>
          <w:rFonts w:ascii="Arial Unicode MS" w:eastAsia="Arial Unicode MS" w:hAnsi="Arial Unicode MS" w:cs="Arial Unicode MS"/>
        </w:rPr>
        <w:t>hom ...</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Al is dit die deugde en voorregte wat vir hulle baie belangrik dat niemand sal in staat wees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dit te bereik, veral dié van die eerste en Ansor Migranten.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141 - En Abi Sa'eed Al-Khudri RA gesê: Rasulullah SAW het gesê: "Daar sal 'n tyd kom 'n groep mans in oorlog en hulle sê: As iemand van julle wat vriende / wees metgeselle van die profeet Mohammed Dan? </w:t>
      </w:r>
      <w:proofErr w:type="gramStart"/>
      <w:r w:rsidRPr="00440F7B">
        <w:rPr>
          <w:rFonts w:ascii="Arial Unicode MS" w:eastAsia="Arial Unicode MS" w:hAnsi="Arial Unicode MS" w:cs="Arial Unicode MS"/>
        </w:rPr>
        <w:t>hulle</w:t>
      </w:r>
      <w:proofErr w:type="gramEnd"/>
      <w:r w:rsidRPr="00440F7B">
        <w:rPr>
          <w:rFonts w:ascii="Arial Unicode MS" w:eastAsia="Arial Unicode MS" w:hAnsi="Arial Unicode MS" w:cs="Arial Unicode MS"/>
        </w:rPr>
        <w:t xml:space="preserve"> sê: Ja. Toe het / bevoorreg om hulle, 'n tyd om 'n groep van mense baklei thenwill kom en gesê</w:t>
      </w:r>
      <w:proofErr w:type="gramStart"/>
      <w:r w:rsidRPr="00440F7B">
        <w:rPr>
          <w:rFonts w:ascii="Arial Unicode MS" w:eastAsia="Arial Unicode MS" w:hAnsi="Arial Unicode MS" w:cs="Arial Unicode MS"/>
        </w:rPr>
        <w:t>:As</w:t>
      </w:r>
      <w:proofErr w:type="gramEnd"/>
      <w:r w:rsidRPr="00440F7B">
        <w:rPr>
          <w:rFonts w:ascii="Arial Unicode MS" w:eastAsia="Arial Unicode MS" w:hAnsi="Arial Unicode MS" w:cs="Arial Unicode MS"/>
        </w:rPr>
        <w:t xml:space="preserve"> van julle het vriende met metgeselle van die profeet Mohammed? Toe sê hulle: </w:t>
      </w:r>
      <w:proofErr w:type="gramStart"/>
      <w:r w:rsidRPr="00440F7B">
        <w:rPr>
          <w:rFonts w:ascii="Arial Unicode MS" w:eastAsia="Arial Unicode MS" w:hAnsi="Arial Unicode MS" w:cs="Arial Unicode MS"/>
        </w:rPr>
        <w:t>Ja</w:t>
      </w:r>
      <w:proofErr w:type="gramEnd"/>
      <w:r w:rsidRPr="00440F7B">
        <w:rPr>
          <w:rFonts w:ascii="Arial Unicode MS" w:eastAsia="Arial Unicode MS" w:hAnsi="Arial Unicode MS" w:cs="Arial Unicode MS"/>
        </w:rPr>
        <w:t xml:space="preserve">. </w:t>
      </w:r>
      <w:proofErr w:type="gramStart"/>
      <w:r w:rsidRPr="00440F7B">
        <w:rPr>
          <w:rFonts w:ascii="Arial Unicode MS" w:eastAsia="Arial Unicode MS" w:hAnsi="Arial Unicode MS" w:cs="Arial Unicode MS"/>
        </w:rPr>
        <w:t>Dan bevoorregte / die oorlog gewen vir hulle.</w:t>
      </w:r>
      <w:proofErr w:type="gramEnd"/>
      <w:r w:rsidRPr="00440F7B">
        <w:rPr>
          <w:rFonts w:ascii="Arial Unicode MS" w:eastAsia="Arial Unicode MS" w:hAnsi="Arial Unicode MS" w:cs="Arial Unicode MS"/>
        </w:rPr>
        <w:t xml:space="preserve"> Dan sal 'n tyd kom sekeklompok die oorlog en het vir: indien enige van julle daar is mense wat vriende met mense wat vriende met metgeselle van die profeet Mohammed? Danhulle sê: </w:t>
      </w:r>
      <w:proofErr w:type="gramStart"/>
      <w:r w:rsidRPr="00440F7B">
        <w:rPr>
          <w:rFonts w:ascii="Arial Unicode MS" w:eastAsia="Arial Unicode MS" w:hAnsi="Arial Unicode MS" w:cs="Arial Unicode MS"/>
        </w:rPr>
        <w:t>Ja</w:t>
      </w:r>
      <w:proofErr w:type="gramEnd"/>
      <w:r w:rsidRPr="00440F7B">
        <w:rPr>
          <w:rFonts w:ascii="Arial Unicode MS" w:eastAsia="Arial Unicode MS" w:hAnsi="Arial Unicode MS" w:cs="Arial Unicode MS"/>
        </w:rPr>
        <w:t>. Toe het / bevoorreg om hulle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Bukharistraat in Almanaqib en Imam Moslem in Alfadhoil.</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hierdie hadith toon duidelik die hoofde van RA vriend, want as dit nie was vir die deugde en hul graad met Allah sal daar geen oorwinning / hulp vir die soldate wat in die oorlog wees, maar daar is slegs een alleen.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Soos in die geskiedenis van die Imam Moslem: "dan sê: kyk of jy enige van julle iemand uit metgeselle van die profeet Mohammed Dan ontdek een persoon, en hulle gewen het, want omdat hy?</w:t>
      </w:r>
      <w:proofErr w:type="gramStart"/>
      <w:r w:rsidRPr="00440F7B">
        <w:rPr>
          <w:rFonts w:ascii="Arial Unicode MS" w:eastAsia="Arial Unicode MS" w:hAnsi="Arial Unicode MS" w:cs="Arial Unicode MS"/>
        </w:rPr>
        <w:t>".</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Hierdie seën deeglik totdat mense is vriende met die Apostels vriend of vriende met vriende met 'n vriend van die profeet. </w:t>
      </w:r>
      <w:proofErr w:type="gramStart"/>
      <w:r w:rsidRPr="00440F7B">
        <w:rPr>
          <w:rFonts w:ascii="Arial Unicode MS" w:eastAsia="Arial Unicode MS" w:hAnsi="Arial Unicode MS" w:cs="Arial Unicode MS"/>
        </w:rPr>
        <w:t>As tabi'in en Tabi 'tabi'in.</w:t>
      </w:r>
      <w:proofErr w:type="gramEnd"/>
      <w:r w:rsidRPr="00440F7B">
        <w:rPr>
          <w:rFonts w:ascii="Arial Unicode MS" w:eastAsia="Arial Unicode MS" w:hAnsi="Arial Unicode MS" w:cs="Arial Unicode MS"/>
        </w:rPr>
        <w:t xml:space="preserve"> En dit is vertel in die hadith Watsilah bin Alasqo 'RA van die profeet, gesien het gesê: "Jy sal altyd in sy guns wees tydens die midstyoudaar is mense wat my sien, en wees my vriend / vergesel my</w:t>
      </w:r>
      <w:proofErr w:type="gramStart"/>
      <w:r w:rsidRPr="00440F7B">
        <w:rPr>
          <w:rFonts w:ascii="Arial Unicode MS" w:eastAsia="Arial Unicode MS" w:hAnsi="Arial Unicode MS" w:cs="Arial Unicode MS"/>
        </w:rPr>
        <w:t>. "</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in Almujma 'met 'n geskiedenis van Imam Tobroni van verskeie paaie, en het gesê: sanad waarvan een is sohih.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die hadith op hierdie het regtig bewys, soos in elke oorlog wat in die dae van die goeie vriende van sy tyd met hulle almal gewen en is vereer met die verowering van verskeie lande plaasgevind het, en dit is alles te danke aan vriende of mense wat vriende met hom of peoplefriendly met bewoners van dieProfeet Mohammed en dit wys op hul hoë en edel posisie en die heerlikheid van hulle met Allah.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142 - En Abi Musa Al Asyarai RA gesê: Rasulullah SAW het gesê: "Die sterre is die bewaarders van die hemel, en as die ster sal geen split / vergruis die lug, en ek was 'n bewaarder vir my vriende en as ek gaan, sal my beste vriend wat belowe was vernietig word (gebeur laster), en sy beste vriend is 'n bewaardervir my volk en my beste vriend sal verwoes word as my mense gaan soos wat hy belowe het</w:t>
      </w:r>
      <w:proofErr w:type="gramStart"/>
      <w:r w:rsidRPr="00440F7B">
        <w:rPr>
          <w:rFonts w:ascii="Arial Unicode MS" w:eastAsia="Arial Unicode MS" w:hAnsi="Arial Unicode MS" w:cs="Arial Unicode MS"/>
        </w:rPr>
        <w:t>. "</w:t>
      </w:r>
      <w:proofErr w:type="gramEnd"/>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Moslem in Alfadhoil.</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Hierdie hadith dui ook oor die deugde van metgeselle, omdat hulle hulself sien, ten spyte van die bestaan ​​van 'n enkele een van hulle is 'n bewaarder vir Umar van afkoms Bala ', en van die verlies van godsdiens, blyk dit 'n verskeidenheid van laster, die nommer / voorkoms van euwels en gruwels, dan geslagtefriendon wat in die middel en einde / end van laster en tirannie van die Umayyad dinastie groep is wysheid en goedheid baie, en die seën wat lyk / voel, en dit was as gevolg van die ligte wat skyn in die geselskap van die profeet Mohammed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143 - En Abi Sa'eed RA gesê: As die seun van Wahid en Abdurohman Kholid bin Auf 'n probleem, dan Kholid Hom beledig, en die profeet het ook gesê: "Moenie vloek enige een van my vriende, want as een van julle eintlik spandeer in goud as 'n mountainUhud nommer, sal nie ooreen met die eerste modder sodaqoh hulleinfakkan of half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Bukharistraat en Moslem Imam in Almanaqib in Alfadhoil en lafadz is sy (Imam Moslem).</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144 - En Syd.Anas RA gesê: Soos vir die Kholid bin Walid en ABDURROHMAN bin Auf n wafel (nie sleg nie), dan Kholid gesê ABDURROHMAN: U ons gegee het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die guns van die dae waar jy is voor ons met hierdie heerlike (tot die Islam). ThenThe nuus het aan die profeet en hy het gesê: "Ek bel 'n vriend-vriend</w:t>
      </w:r>
      <w:proofErr w:type="gramStart"/>
      <w:r w:rsidRPr="00440F7B">
        <w:rPr>
          <w:rFonts w:ascii="Arial Unicode MS" w:eastAsia="Arial Unicode MS" w:hAnsi="Arial Unicode MS" w:cs="Arial Unicode MS"/>
        </w:rPr>
        <w:t>,dan</w:t>
      </w:r>
      <w:proofErr w:type="gramEnd"/>
      <w:r w:rsidRPr="00440F7B">
        <w:rPr>
          <w:rFonts w:ascii="Arial Unicode MS" w:eastAsia="Arial Unicode MS" w:hAnsi="Arial Unicode MS" w:cs="Arial Unicode MS"/>
        </w:rPr>
        <w:t xml:space="preserve"> sal my siel ter wille van die een wat in die krag as jy menginfakkan skat as Mount Uhud of selfs goud inderdaad baie soos 'n berg sal jy nie by hul werk / deedsthey tussenbeide kom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Ahmad met sanad volgens die terme van Imam Bukharistraat sohih.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145 - En Abi Huroiroh RA gesê: Rasulullah SAW het gesê: "Jy twis nie my vriend, raas jy my beste vriend, dan het my siel van die een wat in die krag" as lafadz hadith Abi Sa'eed sonder storie.</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Moslem.</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het die profeet se verbod in kennis gestel sy vriend, die mense wat met die profeet geveg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raas. Omdat die ware ABDURROHMAN bin Auf persone wat tot die Islam en die eerste klas Migranten en een van die 10 mense wat die lig van die evangelie van die aangaan van die Paradys is, terwyl Kholidwho berispehom is mense wat tot die Islam bekeer nadat Hudaybiya ooreenkoms, is die Apostels verbied om die beter voorafgegaan deur die titel onderskat en die apostel verduidelik aan haar vriendin dat sy nie in staat sou wees om hul posisie in enige liefdadigheid aan te pas, en as dit is op friendthen Wat van diegene wat leef/ Kom nadat hulle dat daar is geen sin en geen meerderwaardigheid van diegene wat slegte doen op sigself die vriende, selfs ook 'n groot en bekende metgeselle te raas, raas, belediging, verkleineer hulle deur generationsnow bestaan ​​nie, maar hulle is nie niks in vergelyking met vriende en metgeselle van die profeet doen liefdadigheid... So in hierdie hadith deur leun op fadhol / hoofde vriende as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xml:space="preserve"> en dat indien een van ons bersodaqoh met groot berg van goud sal nie nooit die countsodaqoh (koring / ander) bereik word deur die apostel vriend nie eens bereik die helfte. Ek het gesê: Hierdie Hadeeth verbied dat ons beledig en veroordeelvriende.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Imam Nawawi gesê in Moslem Syurah: En weet dat raas vriend RA is Haram, verbied die gruwel is verbode.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146 - En Jabir ibn Abdullah RA gesê: Ek het gehoor die profeet, gesien het gesê: "Daar sal aangeraak word deur die vuur </w:t>
      </w:r>
      <w:proofErr w:type="gramStart"/>
      <w:r w:rsidRPr="00440F7B">
        <w:rPr>
          <w:rFonts w:ascii="Arial Unicode MS" w:eastAsia="Arial Unicode MS" w:hAnsi="Arial Unicode MS" w:cs="Arial Unicode MS"/>
        </w:rPr>
        <w:t>van die</w:t>
      </w:r>
      <w:proofErr w:type="gramEnd"/>
      <w:r w:rsidRPr="00440F7B">
        <w:rPr>
          <w:rFonts w:ascii="Arial Unicode MS" w:eastAsia="Arial Unicode MS" w:hAnsi="Arial Unicode MS" w:cs="Arial Unicode MS"/>
        </w:rPr>
        <w:t xml:space="preserve"> hel Moslems wat my sien, of sien die mense wat my sien."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Tolhan metgeselle sê: </w:t>
      </w:r>
      <w:proofErr w:type="gramStart"/>
      <w:r w:rsidRPr="00440F7B">
        <w:rPr>
          <w:rFonts w:ascii="Arial Unicode MS" w:eastAsia="Arial Unicode MS" w:hAnsi="Arial Unicode MS" w:cs="Arial Unicode MS"/>
        </w:rPr>
        <w:t>ja</w:t>
      </w:r>
      <w:proofErr w:type="gramEnd"/>
      <w:r w:rsidRPr="00440F7B">
        <w:rPr>
          <w:rFonts w:ascii="Arial Unicode MS" w:eastAsia="Arial Unicode MS" w:hAnsi="Arial Unicode MS" w:cs="Arial Unicode MS"/>
        </w:rPr>
        <w:t xml:space="preserve">, ek het Jabir bin Abdullah gesien. </w:t>
      </w:r>
      <w:proofErr w:type="gramStart"/>
      <w:r w:rsidRPr="00440F7B">
        <w:rPr>
          <w:rFonts w:ascii="Arial Unicode MS" w:eastAsia="Arial Unicode MS" w:hAnsi="Arial Unicode MS" w:cs="Arial Unicode MS"/>
        </w:rPr>
        <w:t>En Moses (tabi'in) het gesê: Ek het Tolhan gesien.</w:t>
      </w:r>
      <w:proofErr w:type="gramEnd"/>
      <w:r w:rsidRPr="00440F7B">
        <w:rPr>
          <w:rFonts w:ascii="Arial Unicode MS" w:eastAsia="Arial Unicode MS" w:hAnsi="Arial Unicode MS" w:cs="Arial Unicode MS"/>
        </w:rPr>
        <w:t xml:space="preserve"> En gesê Yahya (Tabi 'tabi'in) en Moses sê vir my, en U het dit gesien, en ons almal hoop in Allah Ta'ala.</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Tirmidhi in Almanaqib in tahdzibku</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en</w:t>
      </w:r>
      <w:proofErr w:type="gramEnd"/>
      <w:r w:rsidRPr="00440F7B">
        <w:rPr>
          <w:rFonts w:ascii="Arial Unicode MS" w:eastAsia="Arial Unicode MS" w:hAnsi="Arial Unicode MS" w:cs="Arial Unicode MS"/>
        </w:rPr>
        <w:t xml:space="preserve"> sanadnya Hasan.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147 - En Abdullah bin Bisir RA gesê: die profeet sê: "Gelukkig vir diegene wat my sien, en gelukkig vir diegene wat die mense wat my sien, gelukkig vir hulle en die beste plek terug sien."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Kommentaar deur Annur in Almujma 'met Tobroni geskiedenis.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In die bogenoemde hadith daar is goeie nuus dat is baie belangrik en waardevol vir enigiemand wat die profeet, gesien het en hy was 'n Moslem, en dat almal van hulle is die mense wat die evangelie van die Paradys gegee is en word wakker uit die vuur van die </w:t>
      </w:r>
      <w:proofErr w:type="gramStart"/>
      <w:r w:rsidRPr="00440F7B">
        <w:rPr>
          <w:rFonts w:ascii="Arial Unicode MS" w:eastAsia="Arial Unicode MS" w:hAnsi="Arial Unicode MS" w:cs="Arial Unicode MS"/>
        </w:rPr>
        <w:t>hel</w:t>
      </w:r>
      <w:proofErr w:type="gramEnd"/>
      <w:r w:rsidRPr="00440F7B">
        <w:rPr>
          <w:rFonts w:ascii="Arial Unicode MS" w:eastAsia="Arial Unicode MS" w:hAnsi="Arial Unicode MS" w:cs="Arial Unicode MS"/>
        </w:rPr>
        <w:t>. En dit het gebeur met die mense wat seethose van die Moslems, endit gebeur as gevolg van hul goeie posisie met Allah ta'ala.</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hoofde hoofde van Ahlu-Badr en trou Ridwan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148 - Van Rifa'ah bin Rofi 'Azzuroqi RA gesê: Engel Gabriël het aan die profeet en gesê: Wat jou aanname oor die deskundige Badr onder julle? Die apostel sê: "(hulle) is een van die mees afdhol Moslems" - of dieselfde sin lyk - Gabriel het gesê: So is </w:t>
      </w:r>
      <w:proofErr w:type="gramStart"/>
      <w:r w:rsidRPr="00440F7B">
        <w:rPr>
          <w:rFonts w:ascii="Arial Unicode MS" w:eastAsia="Arial Unicode MS" w:hAnsi="Arial Unicode MS" w:cs="Arial Unicode MS"/>
        </w:rPr>
        <w:t>die</w:t>
      </w:r>
      <w:proofErr w:type="gramEnd"/>
      <w:r w:rsidRPr="00440F7B">
        <w:rPr>
          <w:rFonts w:ascii="Arial Unicode MS" w:eastAsia="Arial Unicode MS" w:hAnsi="Arial Unicode MS" w:cs="Arial Unicode MS"/>
        </w:rPr>
        <w:t xml:space="preserve"> horlosie / followBadr oorlog van die engele.</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in Ghozwatul Badr.</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149 - En Syd.Ali RA oor die storie Hatib ibn Abi Baita'ah bahwasannya profeet sien, het gesê: "in die feit dat hy die slag van Badr gevolg het, en wat jy is getoon kan Allah show vir mense wat die slag van Badr getuig en God het gesê: Beramallah jy / doen willyou dan inderdaad Ek het julle vergewe."</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Bukharistraat in Aljihad, en in Almaghozi en in interpretasie, en Imam Moslem in fadhoil.</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150 - En Jabir RA van die profeet, gesien het gesê: "Dit sal hemel toe gaan om diegene wat onder kewaci boom kameel eienaars rooi berbaiat".</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Tirmidhi.</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151 - En Jabir ook 'n slaaf van Allaah Hatub vriend het aan die profeet kla </w:t>
      </w:r>
      <w:proofErr w:type="gramStart"/>
      <w:r w:rsidRPr="00440F7B">
        <w:rPr>
          <w:rFonts w:ascii="Arial Unicode MS" w:eastAsia="Arial Unicode MS" w:hAnsi="Arial Unicode MS" w:cs="Arial Unicode MS"/>
        </w:rPr>
        <w:t>bly</w:t>
      </w:r>
      <w:proofErr w:type="gramEnd"/>
      <w:r w:rsidRPr="00440F7B">
        <w:rPr>
          <w:rFonts w:ascii="Arial Unicode MS" w:eastAsia="Arial Unicode MS" w:hAnsi="Arial Unicode MS" w:cs="Arial Unicode MS"/>
        </w:rPr>
        <w:t xml:space="preserve"> Hatib dan het hy gesê: Boodskapper van Allah, sal dit gaan na die hel Hatib. Toe het die profeet sê: Leuens jou, sal hy nie </w:t>
      </w:r>
      <w:proofErr w:type="gramStart"/>
      <w:r w:rsidRPr="00440F7B">
        <w:rPr>
          <w:rFonts w:ascii="Arial Unicode MS" w:eastAsia="Arial Unicode MS" w:hAnsi="Arial Unicode MS" w:cs="Arial Unicode MS"/>
        </w:rPr>
        <w:t>hel</w:t>
      </w:r>
      <w:proofErr w:type="gramEnd"/>
      <w:r w:rsidRPr="00440F7B">
        <w:rPr>
          <w:rFonts w:ascii="Arial Unicode MS" w:eastAsia="Arial Unicode MS" w:hAnsi="Arial Unicode MS" w:cs="Arial Unicode MS"/>
        </w:rPr>
        <w:t xml:space="preserve"> toe gaan omdat hy gesien het die oorlog van Badr en agreementsHudaybiya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Moslem en Imam Tirmidhi beide in Almanaqib.</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152 - En Umm Mubassyir RA bahwasannya hy gehoor die profeet sê Sydh.Hafsoh: "sal nie </w:t>
      </w:r>
      <w:proofErr w:type="gramStart"/>
      <w:r w:rsidRPr="00440F7B">
        <w:rPr>
          <w:rFonts w:ascii="Arial Unicode MS" w:eastAsia="Arial Unicode MS" w:hAnsi="Arial Unicode MS" w:cs="Arial Unicode MS"/>
        </w:rPr>
        <w:t>hel</w:t>
      </w:r>
      <w:proofErr w:type="gramEnd"/>
      <w:r w:rsidRPr="00440F7B">
        <w:rPr>
          <w:rFonts w:ascii="Arial Unicode MS" w:eastAsia="Arial Unicode MS" w:hAnsi="Arial Unicode MS" w:cs="Arial Unicode MS"/>
        </w:rPr>
        <w:t xml:space="preserve"> toe gaan as God wil op berbaiat metgeselle onder die boom, een". Sydh Hafsoh gesê: O boodskapper van Allah is nie. Die apostel het ook gedreig, dan Sydh.Hafsoh readverse: {En voorwaar, jy sal proe} dan dieProfeet het gesê: "Allah Azzawa Almagtige het gesê: {Dan slaan ons diegene wat Allah vrees}.</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Moslem.</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In die bogenoemde hadith daar is grond wat duidelik aan die getuie die oorlog van Badr en Hudaybiya wat tot die Islam bekeer met die profeet Mohammed, en dat hulle vergewe geseën is, is seker om te gaan na die hemel en dit, ondanks enige vriende, insluitend die gashere van die hemel volgens die waardigheid/ Grade onderskeidelik asthey eintlik voordele en voorregte wat nie deur iemand anders besit.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Voorrang 10 Vriende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153 - Van Sa'id ibn Zayd RA gesê: Ek het gesien hoe 9 mense, en dat hulle nie bestaan ​​disyurga, </w:t>
      </w:r>
      <w:proofErr w:type="gramStart"/>
      <w:r w:rsidRPr="00440F7B">
        <w:rPr>
          <w:rFonts w:ascii="Arial Unicode MS" w:eastAsia="Arial Unicode MS" w:hAnsi="Arial Unicode MS" w:cs="Arial Unicode MS"/>
        </w:rPr>
        <w:t>en</w:t>
      </w:r>
      <w:proofErr w:type="gramEnd"/>
      <w:r w:rsidRPr="00440F7B">
        <w:rPr>
          <w:rFonts w:ascii="Arial Unicode MS" w:eastAsia="Arial Unicode MS" w:hAnsi="Arial Unicode MS" w:cs="Arial Unicode MS"/>
        </w:rPr>
        <w:t xml:space="preserve"> as ek sien mense wat ek onskuldig tiende. Dit sê: en wat daarvan? Hy het gesê: Ons gesamentlike profeet digoa Hiro 'die apostel sê: "Shut up, o Hiro' becauseherein voorwaar daar geen persoon behalwe die profeet, en 'nSiddiq en 'n martelaar "sê: Wie is dit Hy het gesê: Boodskapper van Allah, en Abu Bakr en Uman en Uthman en Ali, en Tolhah en ZUBAIR en Sa'd en ABDURROHMAN bin Auf, het gesê: wie dan </w:t>
      </w:r>
      <w:proofErr w:type="gramStart"/>
      <w:r w:rsidRPr="00440F7B">
        <w:rPr>
          <w:rFonts w:ascii="Arial Unicode MS" w:eastAsia="Arial Unicode MS" w:hAnsi="Arial Unicode MS" w:cs="Arial Unicode MS"/>
        </w:rPr>
        <w:t>die ?</w:t>
      </w:r>
      <w:proofErr w:type="gramEnd"/>
      <w:r w:rsidRPr="00440F7B">
        <w:rPr>
          <w:rFonts w:ascii="Arial Unicode MS" w:eastAsia="Arial Unicode MS" w:hAnsi="Arial Unicode MS" w:cs="Arial Unicode MS"/>
        </w:rPr>
        <w:t xml:space="preserve"> </w:t>
      </w:r>
      <w:proofErr w:type="gramStart"/>
      <w:r w:rsidRPr="00440F7B">
        <w:rPr>
          <w:rFonts w:ascii="Arial Unicode MS" w:eastAsia="Arial Unicode MS" w:hAnsi="Arial Unicode MS" w:cs="Arial Unicode MS"/>
        </w:rPr>
        <w:t>tiende</w:t>
      </w:r>
      <w:proofErr w:type="gramEnd"/>
      <w:r w:rsidRPr="00440F7B">
        <w:rPr>
          <w:rFonts w:ascii="Arial Unicode MS" w:eastAsia="Arial Unicode MS" w:hAnsi="Arial Unicode MS" w:cs="Arial Unicode MS"/>
        </w:rPr>
        <w:t xml:space="preserve"> Sa'idsaid: i.</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Tirmidhi in Almanaqib in tahdzibku, en vertel deur Imam Moslem, Imam Tirmidhi en word ook in die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Die eerste melding van 7 mense en dié van die hadith Abi Huroiroh.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154 - En Sa'id het ook gesê: Rasulullah SAW het gesê: "10 mense in die hemel: Abu Bakr hemel, hemel Umar, Ali en Uthman die hemel en ZUBAIR, Tolhah, ABDURROHMAN, Abu Ubaidah, Sa'ad bin Abi Waqosh", vriend Sa'id gesê het: jy sweer aan God vir my, "Abul A`war die hemel".</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Toyalisi en Imam Tirmidhi en Al-Nasa'i in Alkubro.</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Mense wat genoem </w:t>
      </w:r>
      <w:proofErr w:type="gramStart"/>
      <w:r w:rsidRPr="00440F7B">
        <w:rPr>
          <w:rFonts w:ascii="Arial Unicode MS" w:eastAsia="Arial Unicode MS" w:hAnsi="Arial Unicode MS" w:cs="Arial Unicode MS"/>
        </w:rPr>
        <w:t>word,</w:t>
      </w:r>
      <w:proofErr w:type="gramEnd"/>
      <w:r w:rsidRPr="00440F7B">
        <w:rPr>
          <w:rFonts w:ascii="Arial Unicode MS" w:eastAsia="Arial Unicode MS" w:hAnsi="Arial Unicode MS" w:cs="Arial Unicode MS"/>
        </w:rPr>
        <w:t xml:space="preserve"> is 10 mense bekend regdeur die heelal semersta dat hulle die mense is wat die lig van die evangelie van die Paradys is, en dit is ooreengekom deur die geleerdes.</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En hulle beskryf as die absolute leier sahabt tensy vrygestel van kundiges tempel.</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Vierde voorrang kholifah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155 - Van Alirbadh bi Sariyah RA gesê: profeet bid saam met ons op 'n dag later het hy menghadapa op ons en weet ons met duidelike advies en Belau noem 'n hadith wat lui: "Jy moet uit te voer my Sunnah en die Sunnah khulafa 'Rosyidin thegiven instruksies na kematianki "Alhadits.</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Addarimi en OMBB Abu Daud, en Imam Tirmidhi.</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Sunnah / pad khulafa 'Rosyidin is die vierde kalief met die ooreenkoms van die geleerdes.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Profeet het aan hulle as die kalifaat en getuig aan hulle met die leiding en instruksies.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156 - En Safinah RA gesê: Rasulullah SAW het gesê: "Die profeet wettige regering het vir 30 jaar, dan is God het die koninkryk aan wat Hy wil gegee."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Dan Safinah gesê: Ek getel leierskap Uthman, dan sê: en ook leierskap van Ali.</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Sa'id bin Jum'an gesê: en ons vind dit gepas 30 jaar, Sa'id het gesê: dan het ek vir hom (Saeed): Inderdaad Umayyad kalifaat dink dat hulle sluit. Safinah gesê: Leuens, leuens Bani Zurqo ', is die konings wat slegte-slegte koning.</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Ahmad en Imam Abu Daud, en Imam Tirmidhi in Alfitan en sanadnya sohih.</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Al Hafiz Suyuti gesê: Skoliere gesê: Daar is geen 30 jaar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die profeet se dood 'n kekholifahan behalwe die vierde kalief en die dae van Al Hasan regeer.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157 - En Hudzaifah RA gesê: Rasulullah SAW het gesê: "Ja, jy is in die regering, wat gebaseer is profetiese totdat God daar wou hom en dan sal Hy dit ophef / neem dit as God mai, dan sal daar 'n Kalifaat met die metode / profetiese manier totdat hy wasat wil van God dan het hy / neem hulle afAs hy wil, dan sal daar 'n koninkryk wees dat randsteen, dan sal daar 'n regering van God wou Jabariyah totdat hy daar gebly het God hom verwyder as hy wou, dan is daar kalifaat volgens die metode van die profeet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Toyalisi en Imam Ahmad, en Imam Al Bazar, en Imam Tobroni.</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Apostel vestig die Kalifaat nadat hy direk aan die profetiese metode gegaan, en dit gebeur nie, behalwe in die leierskap van die profeet Companions 4 RA. Toe hul kalifaat wettige leierskap en instruksies gegee, dan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hulle gekom / Staan koninkryke arbitraryand wrede regering saamgestelmense dzolim en styf en aflewering van leierskap gebaseer op die dwang en geweld. En hulle berempar is die leier van die </w:t>
      </w:r>
      <w:proofErr w:type="gramStart"/>
      <w:r w:rsidRPr="00440F7B">
        <w:rPr>
          <w:rFonts w:ascii="Arial Unicode MS" w:eastAsia="Arial Unicode MS" w:hAnsi="Arial Unicode MS" w:cs="Arial Unicode MS"/>
        </w:rPr>
        <w:t>metgeselle,</w:t>
      </w:r>
      <w:proofErr w:type="gramEnd"/>
      <w:r w:rsidRPr="00440F7B">
        <w:rPr>
          <w:rFonts w:ascii="Arial Unicode MS" w:eastAsia="Arial Unicode MS" w:hAnsi="Arial Unicode MS" w:cs="Arial Unicode MS"/>
        </w:rPr>
        <w:t xml:space="preserve"> en hulle is almal familie per iparan (familie as gevolg van die huwelik).</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Van die profeet en ook predikante wat nooit links / skeuring van die apostel óf in transito of by die </w:t>
      </w:r>
      <w:proofErr w:type="gramStart"/>
      <w:r w:rsidRPr="00440F7B">
        <w:rPr>
          <w:rFonts w:ascii="Arial Unicode MS" w:eastAsia="Arial Unicode MS" w:hAnsi="Arial Unicode MS" w:cs="Arial Unicode MS"/>
        </w:rPr>
        <w:t>huis</w:t>
      </w:r>
      <w:proofErr w:type="gramEnd"/>
      <w:r w:rsidRPr="00440F7B">
        <w:rPr>
          <w:rFonts w:ascii="Arial Unicode MS" w:eastAsia="Arial Unicode MS" w:hAnsi="Arial Unicode MS" w:cs="Arial Unicode MS"/>
        </w:rPr>
        <w: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Om iets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doen saam deur 'n derde Kalief Van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Verskeie Voorrang en voorregte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158 - Abu Musa Al-Ash'ari Van RA bahwasannya hy wudoo by die </w:t>
      </w:r>
      <w:proofErr w:type="gramStart"/>
      <w:r w:rsidRPr="00440F7B">
        <w:rPr>
          <w:rFonts w:ascii="Arial Unicode MS" w:eastAsia="Arial Unicode MS" w:hAnsi="Arial Unicode MS" w:cs="Arial Unicode MS"/>
        </w:rPr>
        <w:t>huis</w:t>
      </w:r>
      <w:proofErr w:type="gramEnd"/>
      <w:r w:rsidRPr="00440F7B">
        <w:rPr>
          <w:rFonts w:ascii="Arial Unicode MS" w:eastAsia="Arial Unicode MS" w:hAnsi="Arial Unicode MS" w:cs="Arial Unicode MS"/>
        </w:rPr>
        <w:t xml:space="preserve"> en dan het hy het uitgekom en gesê: Ek sal altyd met / langs die Profeet en die hele dag, ek sal met hom bly. Dan het hy gesê: dan het hy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die moskee en gevra oor die profeet, en die metgeselle sê: apostel kom uit die rigting vandaar. Abu Musa gesê, en dan het ek gevolg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hom uit te vra oor dit, totdat hy in kesumur Aris. Abu Musa gesê, en gaan sit langs die deur, en die deur is gemaak van palmblaar, sy besigheid te voltooi en Beliaupun apostel wudoo 'en dan het ek approachedand dit blyk hy is op die goed sitbehoort aan Bani Aris, en in die middel van die rand / lip van die swembad, en hy menyingsikan / opening van beide die kalwers en dip beide in damme / skep. Abu Musa gesê, en ek groet hom en draai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en gaan sit weer langs die deur: Andi gesê: Ek sal by die drumpel staan ​​profeet vandag. Toe Abu Bakr het gekom enstoot die deur, dan sê ek: wie is dit? Toe sê hy: Abu Bakr. Toe het ek gesê 'n rukkie Abu Musa gesê, en dan het ek gegaan en gesê: O boodskapper van Allah, Abu Bakr toestemming gevra vir jou. En die Apostlesaid: "Laat hom kom in en gee hom die evangelie van Paradise" en dan sien hom en ek sê ek aan AbuBakr: gaan, en Rasulullah SAW gee evangelie van die Paradys. Abu Musa het verlede diapaun ingeskryf en gaan sit op die regterkant van die profeet op die rand / goed en stickslegs disumur / swembad en die klere van beide kalwers blootstel. Toe ek terug gekom het en dit blyk daar is iemand wat die deur beweeg en ek het gesê</w:t>
      </w:r>
      <w:proofErr w:type="gramStart"/>
      <w:r w:rsidRPr="00440F7B">
        <w:rPr>
          <w:rFonts w:ascii="Arial Unicode MS" w:eastAsia="Arial Unicode MS" w:hAnsi="Arial Unicode MS" w:cs="Arial Unicode MS"/>
        </w:rPr>
        <w:t>:Wie</w:t>
      </w:r>
      <w:proofErr w:type="gramEnd"/>
      <w:r w:rsidRPr="00440F7B">
        <w:rPr>
          <w:rFonts w:ascii="Arial Unicode MS" w:eastAsia="Arial Unicode MS" w:hAnsi="Arial Unicode MS" w:cs="Arial Unicode MS"/>
        </w:rPr>
        <w:t xml:space="preserve">? Hy het geantwoord: 'Umar bin Alkhothob. Ek het gesê 'n </w:t>
      </w:r>
      <w:proofErr w:type="gramStart"/>
      <w:r w:rsidRPr="00440F7B">
        <w:rPr>
          <w:rFonts w:ascii="Arial Unicode MS" w:eastAsia="Arial Unicode MS" w:hAnsi="Arial Unicode MS" w:cs="Arial Unicode MS"/>
        </w:rPr>
        <w:t>klein</w:t>
      </w:r>
      <w:proofErr w:type="gramEnd"/>
      <w:r w:rsidRPr="00440F7B">
        <w:rPr>
          <w:rFonts w:ascii="Arial Unicode MS" w:eastAsia="Arial Unicode MS" w:hAnsi="Arial Unicode MS" w:cs="Arial Unicode MS"/>
        </w:rPr>
        <w:t xml:space="preserve"> tydjie, en dan het ek het aan die profeet en ek het gesê: O profeet, Umar askedpermission. Die apostel sê: "Laat hy inkom en gee goeie nuus na die hemel". Daarop het ek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Umar en gesê: Gaan, en die boodskapper gee jou die evangelie van die paradys. Abu Musagesê: Umar en dan gaan sit met die profeet in die plek aan die linkerkant Apostels andthen strek sy bene dam, verdoof my weer terug en gaan sit en kom met 'n persoon wat die deur beweeg en ek het gevra: Wie? Hy het geantwoord: "Uthman ibn Affan. Toe het ek gesê kortliks. Abu Musa gesê: dan het ek het aan die profeeten vir hom gesê en hy het gesê: "vergetelheid ingeskryf en gee evangelie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die hemel, want hy het menimpahnya ramp". Hy het gesê: dan Akau kom Uthman en gesê: Gaan, en die boodskapper gee julle die goeie tyding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die hemel na menimpahmu ramp. Dan Uthman het gesê: O Allah, (gee) patience- Of: God, die Almagtige Helper</w:t>
      </w:r>
      <w:proofErr w:type="gramStart"/>
      <w:r w:rsidRPr="00440F7B">
        <w:rPr>
          <w:rFonts w:ascii="Arial Unicode MS" w:eastAsia="Arial Unicode MS" w:hAnsi="Arial Unicode MS" w:cs="Arial Unicode MS"/>
        </w:rPr>
        <w:t>,-</w:t>
      </w:r>
      <w:proofErr w:type="gramEnd"/>
      <w:r w:rsidRPr="00440F7B">
        <w:rPr>
          <w:rFonts w:ascii="Arial Unicode MS" w:eastAsia="Arial Unicode MS" w:hAnsi="Arial Unicode MS" w:cs="Arial Unicode MS"/>
        </w:rPr>
        <w:t xml:space="preserve"> Dan het hy ook gegaan en hy het die plek was vol, sodat hy sit waarmee hulle aan die ander.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in 'n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xml:space="preserve"> vertelling: Inderdaad die profeet het die klere op sy knieë blootgestel dan wanneer Uthman aangegaan, hy het dit oorgetrek.</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in Al-Adab, en in Al Waqtu en Imam Moslem en Imam Tirmidhi beide in Almanaqib.</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Hierdie hadith vertel van die goeie nuus is gewy aan die drie mans.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En waar het dit derjata gevind in mense wat minder / onderskat hierdie drie is altyd vloei Rofidhoh</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hulle</w:t>
      </w:r>
      <w:proofErr w:type="gramEnd"/>
      <w:r w:rsidRPr="00440F7B">
        <w:rPr>
          <w:rFonts w:ascii="Arial Unicode MS" w:eastAsia="Arial Unicode MS" w:hAnsi="Arial Unicode MS" w:cs="Arial Unicode MS"/>
        </w:rPr>
        <w:t xml:space="preserve"> gevloek. En hierdie hadith is ook die wonderwerke van die profeet, toe hy kommunikeer sy plek terug hulle gaan en hulle omstandighede in die toekoms, sowel as die instruksies op die Syd.Utsman fotnah menimpahnya en wil 'n martelaar in die lewe kan Allah meridhoinya.</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Deugde / Fadhilah-Fadhilah Syd.Abu Assiddiq Bakr RA</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159 - Van Abi Darda 'RA gesê: Ek is met die profeet en Abu Bakr sit skielik kom met menyingsikan einde van sy hemp op sy knieë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verskyn. Toe het die profeet sê: "As 'n vriend wat jy het 'n stryd". Daarna het hy gegroet en gesê (Abu Bakr): O boodskapper van Allah, voorwaar betweenI en Umar ibn Khottobgebeur het 'n klein probleem en ek het vinnig na hom gekom het, en ek is jammer, en ek het hom gevra om my te vergewe, maar hy was huiwerig om my, en ek kom na jou toe. Toe het die profeet sê: "Allah het jou vergewe, O Abu Bakr" (hy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dit soveel as 3x ThenUmar eintlik berou en het na die huis van Abu Bakr.en hy het gevra: of Abu Bakr daar? Hulle (die familie van Abu Bakr) het gesê: Nee. Toe Umar het aan die profeet, en die profeet se gesig verander van woede </w:t>
      </w:r>
      <w:proofErr w:type="gramStart"/>
      <w:r w:rsidRPr="00440F7B">
        <w:rPr>
          <w:rFonts w:ascii="Arial Unicode MS" w:eastAsia="Arial Unicode MS" w:hAnsi="Arial Unicode MS" w:cs="Arial Unicode MS"/>
        </w:rPr>
        <w:t>te</w:t>
      </w:r>
      <w:proofErr w:type="gramEnd"/>
      <w:r w:rsidRPr="00440F7B">
        <w:rPr>
          <w:rFonts w:ascii="Arial Unicode MS" w:eastAsia="Arial Unicode MS" w:hAnsi="Arial Unicode MS" w:cs="Arial Unicode MS"/>
        </w:rPr>
        <w:t xml:space="preserve"> Abu Bakr voel jammer en hy (Umar) was kneelingbefore die profeet en gesê: O boodskapper van Allah, voorwaar Ek het dzolim gedoen, in die feit dat jy dit gedoen hetdzolim. Toe het die profeet sê: "Allah het my na julle gestuur het, en jy sê (vir my):" Jy is 'n leuenaar, "maar Abu Bakr het gesê:" Jy is reg, "het hy gehelp het, oefen siel en welvaart vir my en as jy my beste vriend te verlaat</w:t>
      </w:r>
      <w:proofErr w:type="gramStart"/>
      <w:r w:rsidRPr="00440F7B">
        <w:rPr>
          <w:rFonts w:ascii="Arial Unicode MS" w:eastAsia="Arial Unicode MS" w:hAnsi="Arial Unicode MS" w:cs="Arial Unicode MS"/>
        </w:rPr>
        <w:t>? "</w:t>
      </w:r>
      <w:proofErr w:type="gramEnd"/>
      <w:r w:rsidRPr="00440F7B">
        <w:rPr>
          <w:rFonts w:ascii="Arial Unicode MS" w:eastAsia="Arial Unicode MS" w:hAnsi="Arial Unicode MS" w:cs="Arial Unicode MS"/>
        </w:rPr>
        <w:t>(</w:t>
      </w:r>
      <w:proofErr w:type="gramStart"/>
      <w:r w:rsidRPr="00440F7B">
        <w:rPr>
          <w:rFonts w:ascii="Arial Unicode MS" w:eastAsia="Arial Unicode MS" w:hAnsi="Arial Unicode MS" w:cs="Arial Unicode MS"/>
        </w:rPr>
        <w:t>hy</w:t>
      </w:r>
      <w:proofErr w:type="gramEnd"/>
      <w:r w:rsidRPr="00440F7B">
        <w:rPr>
          <w:rFonts w:ascii="Arial Unicode MS" w:eastAsia="Arial Unicode MS" w:hAnsi="Arial Unicode MS" w:cs="Arial Unicode MS"/>
        </w:rPr>
        <w:t xml:space="preserve"> sê soveel as 2x) en Abu Bakr was nooit seer ná die voorval.</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Bukharistraat in fadhoil As Rasulillah Habi sohihnya SAW van die boek.</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Metgesel Abu Bakr Assiddiq, hy is Abdullah bin Abi Al Quraisyi Quhafah metgeselle van die profeet Mohammed, die predikant / metgesel, en 'n tweede persoon wat digoa was, vriende apostel wanneer beweeg, sy seun-in-wet van die profeet met Aisha RA, geliefde profeet Mohammed, en een van die 10 mense promisedtohemel toe gaan, eers gedien as khulafa 'Rosyidin wat hulle het 'n roete / voormalige / historiese groot mylpale in die vestiging van godsdiens en ook oorwinnings baie groot in Islam, en hy was 'n vriend van die profeet Mohammed wat in Raudhohnyaholy.</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Assiddiq Hy is gebore 2 jaar en 6 maande na die oorlog olifant, 'n vriend van die profeet Mohammed voordat hy gestuur, maar hy was die eerste bekeerling tot Islam onder die mense is ijma ', en het saam met die profeet saam was hy in die stad Mekka, dan het hy emigratewith Apostels en volg elke oorlogdaar is of nie die apostel volg: en hy het nooit geskei van die apostel beide in die huidige omstandighede (nie reis) of op die pad. Tot wafatlah Rasul SAW en hy het ook menusulnya die plek wat dit verdien het, was hy op pelgrimstog met mense as leaderswhen die apostel negende jaar van die lewe, en die oorlog vlag Tabuk geneemdeur hom, en hy het dikwels die profeet as 'n priester in die gebed en die laasgenoemde as die apostel terminaal siek is, en hy bly 'n kalief vir Moslems op hierdie aarde met die Apostels dood setelagRA metgeselle ooreenkoms. Sodra daar 'n bietjie </w:t>
      </w:r>
      <w:proofErr w:type="gramStart"/>
      <w:r w:rsidRPr="00440F7B">
        <w:rPr>
          <w:rFonts w:ascii="Arial Unicode MS" w:eastAsia="Arial Unicode MS" w:hAnsi="Arial Unicode MS" w:cs="Arial Unicode MS"/>
        </w:rPr>
        <w:t>debat,</w:t>
      </w:r>
      <w:proofErr w:type="gramEnd"/>
      <w:r w:rsidRPr="00440F7B">
        <w:rPr>
          <w:rFonts w:ascii="Arial Unicode MS" w:eastAsia="Arial Unicode MS" w:hAnsi="Arial Unicode MS" w:cs="Arial Unicode MS"/>
        </w:rPr>
        <w:t xml:space="preserve"> en hy genoem die kalief (opvolger) van die profeet Mohammed.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terwyl hy 'n ouderdom van onkunde is bekend vir sy </w:t>
      </w:r>
      <w:proofErr w:type="gramStart"/>
      <w:r w:rsidRPr="00440F7B">
        <w:rPr>
          <w:rFonts w:ascii="Arial Unicode MS" w:eastAsia="Arial Unicode MS" w:hAnsi="Arial Unicode MS" w:cs="Arial Unicode MS"/>
        </w:rPr>
        <w:t>handel</w:t>
      </w:r>
      <w:proofErr w:type="gramEnd"/>
      <w:r w:rsidRPr="00440F7B">
        <w:rPr>
          <w:rFonts w:ascii="Arial Unicode MS" w:eastAsia="Arial Unicode MS" w:hAnsi="Arial Unicode MS" w:cs="Arial Unicode MS"/>
        </w:rPr>
        <w:t>, het 'n edele karakter, 'n bekende en gemoedelike. Hy tot die Islam bekeer terwyl hy op daardie tydstip het geld en hy infakkan 40.000 / gebruik almal van hulle vir / pad van Allah en Sy boodskapper soos vertel Toby Ibn Hibban met sanad sohih van Sydh.Aisyah</w:t>
      </w:r>
      <w:proofErr w:type="gramStart"/>
      <w:r w:rsidRPr="00440F7B">
        <w:rPr>
          <w:rFonts w:ascii="Arial Unicode MS" w:eastAsia="Arial Unicode MS" w:hAnsi="Arial Unicode MS" w:cs="Arial Unicode MS"/>
        </w:rPr>
        <w:t>,en</w:t>
      </w:r>
      <w:proofErr w:type="gramEnd"/>
      <w:r w:rsidRPr="00440F7B">
        <w:rPr>
          <w:rFonts w:ascii="Arial Unicode MS" w:eastAsia="Arial Unicode MS" w:hAnsi="Arial Unicode MS" w:cs="Arial Unicode MS"/>
        </w:rPr>
        <w:t xml:space="preserve"> Syd.Abu brandstof het vrygestelde slawe 7 disisksa omdat godsdiens van Allah, insluitend: Bilal, Amir bin Fuhairoh, en hy het ook dra 'n swak Moslem-lewe.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Hoe edel sy Waardes RA en betroubaar. Sy geloof was onder 5 mense en almal van hulle sluit in mense wat reeds bevestig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te gaan na die hemel: Syd.Utsman, Syd.Tolhah, Syd.Zubair, Syd.Sa'ad bin Abi Waqosh, Syd.Abdurrohma bun Auf, kan Allah seën.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160 - En Abi Sa'eed Al-Khudri RA gesê: Rasulullah SAW het gesê: "</w:t>
      </w:r>
      <w:proofErr w:type="gramStart"/>
      <w:r w:rsidRPr="00440F7B">
        <w:rPr>
          <w:rFonts w:ascii="Arial Unicode MS" w:eastAsia="Arial Unicode MS" w:hAnsi="Arial Unicode MS" w:cs="Arial Unicode MS"/>
        </w:rPr>
        <w:t>Ja</w:t>
      </w:r>
      <w:proofErr w:type="gramEnd"/>
      <w:r w:rsidRPr="00440F7B">
        <w:rPr>
          <w:rFonts w:ascii="Arial Unicode MS" w:eastAsia="Arial Unicode MS" w:hAnsi="Arial Unicode MS" w:cs="Arial Unicode MS"/>
        </w:rPr>
        <w:t>, die meeste vertrou my in vriendskap en skat, is Abu Bakr, as ek kan / maak hul mede-godsdienstiges minnaar behalwe my Here en lief kinders in die godsdiens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Vertel deur Imam Bukharistraat en Moslem beide in fadhoil en in die geskiedenis behoort aan Imam Bukharistraat van Ibn Abbas: "Maar hy is 'n broer en 'n vriend." En in 1 geskiedenis "maar hy is die broer seislam en mees afdhol En in die geskiedenis behoort aan Imam Tirmidhi</w:t>
      </w:r>
      <w:proofErr w:type="gramStart"/>
      <w:r w:rsidRPr="00440F7B">
        <w:rPr>
          <w:rFonts w:ascii="Arial Unicode MS" w:eastAsia="Arial Unicode MS" w:hAnsi="Arial Unicode MS" w:cs="Arial Unicode MS"/>
        </w:rPr>
        <w:t>:.</w:t>
      </w:r>
      <w:proofErr w:type="gramEnd"/>
      <w:r w:rsidRPr="00440F7B">
        <w:rPr>
          <w:rFonts w:ascii="Arial Unicode MS" w:eastAsia="Arial Unicode MS" w:hAnsi="Arial Unicode MS" w:cs="Arial Unicode MS"/>
        </w:rPr>
        <w:t xml:space="preserve">" </w:t>
      </w:r>
      <w:proofErr w:type="gramStart"/>
      <w:r w:rsidRPr="00440F7B">
        <w:rPr>
          <w:rFonts w:ascii="Arial Unicode MS" w:eastAsia="Arial Unicode MS" w:hAnsi="Arial Unicode MS" w:cs="Arial Unicode MS"/>
        </w:rPr>
        <w:t>Maar HOI 'n persoon wat lief en susters ".</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161 - En Abi Huroiroh RA gesê: Rasulullah SAW het gesê: "Daar is geen kontinentale besittings nuttig vir my soos 'n skat Abu Bakr nuttig vir my" en Abu Bakr geween en gesê: skat en my siel is vir jou.</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Ahmad en Imam Tirmidhi in Almanaqib in tahzibku en Imam Ibn Hibban en sanadnya sohih volgens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En volgens Imam Tirmidhi in die geskiedenis: "Dit is geen inmenging enigeen van ons nie, tensy ons onvoldoende behalwe Abu Bakr omdat die realinterference in die sake vanGod ons onvoldoende vir hom op die dag van die opstanding ".</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162 - En uit Abu Huroiroh RA gesê: Ek het gehoor die profeet, gesien het gesê: "Diegene wat 2 familie (vrou) voed uit die pad van Allah, hy is 'n bietjie iets om uit die ingang genoem word - dit is die hemel -: O kneg van Allah, dit is 'n bewys. As iemand insluitend deskundige Jihadpath van Allah, sal hy genoem worduit die ingang van jihad, en wie hy sodaqoh insluitend kenners sal ook uit die ingang vas (Assiyam) en deur Arroyan "genoem word dan Abu Bakr het gesê: Wat is die deure van die belangrike persone genoem en Abu Bakr het ook gesê: As geroep die doorsthat elke man, O boodskapper van Allah?</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Toe het die profeet sê: "Ja, en ek wens jy was het onder hulle".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Vertel deur Imam Bukharistraat in Almanaqib en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xml:space="preserve"> en Imam Moslem in Azzakat.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163 - En uit Abu Huroiroh RA gesê: Rasulullah SAW het gesê: "wat wakker geword het vandag in 'n staat van vas?" Abu Bakr het gesê: i. Apostel vra: "En een van julle wat die lyke gery op hierdie dag Abu Bakr het gesê</w:t>
      </w:r>
      <w:proofErr w:type="gramStart"/>
      <w:r w:rsidRPr="00440F7B">
        <w:rPr>
          <w:rFonts w:ascii="Arial Unicode MS" w:eastAsia="Arial Unicode MS" w:hAnsi="Arial Unicode MS" w:cs="Arial Unicode MS"/>
        </w:rPr>
        <w:t>:?.</w:t>
      </w:r>
      <w:proofErr w:type="gramEnd"/>
      <w:r w:rsidRPr="00440F7B">
        <w:rPr>
          <w:rFonts w:ascii="Arial Unicode MS" w:eastAsia="Arial Unicode MS" w:hAnsi="Arial Unicode MS" w:cs="Arial Unicode MS"/>
        </w:rPr>
        <w:t xml:space="preserve"> I Die apostel sê:" Wie is daar onder julle wat givenfeeding die armes op hierdie dag? Abu Bakr het gesê: i. DieApostel sê: "Wie van julle wat die siekes besoek op hierdie dag Abu Bakr het gesê</w:t>
      </w:r>
      <w:proofErr w:type="gramStart"/>
      <w:r w:rsidRPr="00440F7B">
        <w:rPr>
          <w:rFonts w:ascii="Arial Unicode MS" w:eastAsia="Arial Unicode MS" w:hAnsi="Arial Unicode MS" w:cs="Arial Unicode MS"/>
        </w:rPr>
        <w:t>:?.</w:t>
      </w:r>
      <w:proofErr w:type="gramEnd"/>
      <w:r w:rsidRPr="00440F7B">
        <w:rPr>
          <w:rFonts w:ascii="Arial Unicode MS" w:eastAsia="Arial Unicode MS" w:hAnsi="Arial Unicode MS" w:cs="Arial Unicode MS"/>
        </w:rPr>
        <w:t xml:space="preserve"> Ek het toe die profeet, gesien het gesê:" Hierdie saak is nog nie afgehaal is op 'n persoon nie, tensy hy hemel toe gaan ".</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Moslem in die liefde en in Alfadhoil.</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164 - En uit Umar RA gesê: Abu Bakr terwyl baie geliefd deur die profeet / mees geliefde deur die profeet onder ons, en hy is die leier en die beste vir ons.</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hadith bevat Assaqifah storie, en Imam Tirmidhi, Imam Ibn Hibban Dain, en Imam Al-Hakim.</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165 - En van Mohammed bin Al Hanafiyah RA gesê: Ek het vir my pa - naamlik: Ali RA -: iemand die mees goed </w:t>
      </w:r>
      <w:proofErr w:type="gramStart"/>
      <w:r w:rsidRPr="00440F7B">
        <w:rPr>
          <w:rFonts w:ascii="Arial Unicode MS" w:eastAsia="Arial Unicode MS" w:hAnsi="Arial Unicode MS" w:cs="Arial Unicode MS"/>
        </w:rPr>
        <w:t>na</w:t>
      </w:r>
      <w:proofErr w:type="gramEnd"/>
      <w:r w:rsidRPr="00440F7B">
        <w:rPr>
          <w:rFonts w:ascii="Arial Unicode MS" w:eastAsia="Arial Unicode MS" w:hAnsi="Arial Unicode MS" w:cs="Arial Unicode MS"/>
        </w:rPr>
        <w:t xml:space="preserve"> die dood van die profeet is nie? Hy het gesê: Abu Bakr, dan vra ek: wie dan? Hy het gesê: Dan Umar, en ek was bang hy sou sê Uthman, dan sê ek: thenthou. Die Imam </w:t>
      </w:r>
      <w:proofErr w:type="gramStart"/>
      <w:r w:rsidRPr="00440F7B">
        <w:rPr>
          <w:rFonts w:ascii="Arial Unicode MS" w:eastAsia="Arial Unicode MS" w:hAnsi="Arial Unicode MS" w:cs="Arial Unicode MS"/>
        </w:rPr>
        <w:t>het</w:t>
      </w:r>
      <w:proofErr w:type="gramEnd"/>
      <w:r w:rsidRPr="00440F7B">
        <w:rPr>
          <w:rFonts w:ascii="Arial Unicode MS" w:eastAsia="Arial Unicode MS" w:hAnsi="Arial Unicode MS" w:cs="Arial Unicode MS"/>
        </w:rPr>
        <w:t xml:space="preserve"> gesê: Dit is nie ek nie, maar net'n Moslem man.</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Bukharistraat in Almanaqib.</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166 - En uit Umar RA gesê: die profeet gesê ons moet bersodaqoh en dan het ek gebeur het 'n skat te hê en dan het ek gesê, op hierdie dag sal Ek voorafgaan (klop) Abu Bakr as ek was voor hom, en dan het ek gekom met die helfte van my besittings, die profeet sê: "Wat jy laat vir jou gesin?" Ek het gesê: dieselfdeas die skat. En Abu Bakr het met al sy skatte en die apostel sê: "O Abu Bakr, wat laat jy vir jou gesin" Abu Bakr het gesê: Ek het vir hulle Allah en Sy boodskapper, Ek is meegedeel: Ek sal nie in staat wees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hom vir ewig verslaan.</w:t>
      </w:r>
    </w:p>
    <w:p w:rsidR="00E25DF4" w:rsidRPr="00440F7B" w:rsidRDefault="00E25DF4" w:rsidP="00440F7B">
      <w:pPr>
        <w:pStyle w:val="PlainText"/>
        <w:rPr>
          <w:rFonts w:ascii="Arial Unicode MS" w:eastAsia="Arial Unicode MS" w:hAnsi="Arial Unicode MS" w:cs="Arial Unicode MS"/>
        </w:rPr>
      </w:pPr>
      <w:proofErr w:type="gramStart"/>
      <w:r w:rsidRPr="00440F7B">
        <w:rPr>
          <w:rFonts w:ascii="Arial Unicode MS" w:eastAsia="Arial Unicode MS" w:hAnsi="Arial Unicode MS" w:cs="Arial Unicode MS"/>
        </w:rPr>
        <w:t>Vertel deur Imam Abu Dawud in Azzakat en Imam Tirmidhi in Almanaqib.</w:t>
      </w:r>
      <w:proofErr w:type="gramEnd"/>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Hadeeth wat ons genoem het </w:t>
      </w:r>
      <w:proofErr w:type="gramStart"/>
      <w:r w:rsidRPr="00440F7B">
        <w:rPr>
          <w:rFonts w:ascii="Arial Unicode MS" w:eastAsia="Arial Unicode MS" w:hAnsi="Arial Unicode MS" w:cs="Arial Unicode MS"/>
        </w:rPr>
        <w:t>bo</w:t>
      </w:r>
      <w:proofErr w:type="gramEnd"/>
      <w:r w:rsidRPr="00440F7B">
        <w:rPr>
          <w:rFonts w:ascii="Arial Unicode MS" w:eastAsia="Arial Unicode MS" w:hAnsi="Arial Unicode MS" w:cs="Arial Unicode MS"/>
        </w:rPr>
        <w:t xml:space="preserve"> van die voorreg, keafdholan da hoofde van Assiddiq, die gevolgtrekking is: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Eerste: Die profeet, gesien het woede oor wat lyk / word gedoen deur Umar sou gedink het dat die waarheid was aan sy </w:t>
      </w:r>
      <w:proofErr w:type="gramStart"/>
      <w:r w:rsidRPr="00440F7B">
        <w:rPr>
          <w:rFonts w:ascii="Arial Unicode MS" w:eastAsia="Arial Unicode MS" w:hAnsi="Arial Unicode MS" w:cs="Arial Unicode MS"/>
        </w:rPr>
        <w:t>kant</w:t>
      </w:r>
      <w:proofErr w:type="gramEnd"/>
      <w:r w:rsidRPr="00440F7B">
        <w:rPr>
          <w:rFonts w:ascii="Arial Unicode MS" w:eastAsia="Arial Unicode MS" w:hAnsi="Arial Unicode MS" w:cs="Arial Unicode MS"/>
        </w:rPr>
        <w: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Tweede: die nuus van die profeet van die voorreg Assiddiq dat daar geen een wat kan vergelyk met haar in alle mense uit vriende wees, en hy is die een wat die profeet en die gelowiges aan die profeet regverdig wanneer mense ontken en ontken dit, en hy oorhandig andhelp versterk die profeet met sy rykdomen / beskerm die profeet met sy hele siel wanneer mense seerkry en weg Rasul gesien het.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Derde: Hy gee die hele hratanya die profeet Mohammed aan die Apostels lof en verwondering Syd.Abu Bakr. En </w:t>
      </w:r>
      <w:proofErr w:type="gramStart"/>
      <w:r w:rsidRPr="00440F7B">
        <w:rPr>
          <w:rFonts w:ascii="Arial Unicode MS" w:eastAsia="Arial Unicode MS" w:hAnsi="Arial Unicode MS" w:cs="Arial Unicode MS"/>
        </w:rPr>
        <w:t>die</w:t>
      </w:r>
      <w:proofErr w:type="gramEnd"/>
      <w:r w:rsidRPr="00440F7B">
        <w:rPr>
          <w:rFonts w:ascii="Arial Unicode MS" w:eastAsia="Arial Unicode MS" w:hAnsi="Arial Unicode MS" w:cs="Arial Unicode MS"/>
        </w:rPr>
        <w:t xml:space="preserve"> profeet geprys.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Vierde: verwagtinge van die profeet Mohammed in orde Syd.Abu Assiddiq Bakr het sy minnaar, indien nie die apostel is die geliefde van Allah die Almagtige, maar Syd.Abu Bakr was die broer en sy beste vriend.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Vyfde: die getuienis van twee kholifah Rosyidin Syd.Umar en Imam Ali RA dat Abu Bakr was die vriendelikste en hul leiers.</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Sesde: Die apostel kenmerk Abu Bakr met eiendomme wat nie in besit van al die goedheid van die aard van die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 naamlik vas kenners, val liggame, besoek die siekes, die voeding van die armes. En vir diegene wat al die goedheid in hom versamel, dan is hy geregtig op enterheaven.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Al Qodhi 'Iyad gesê: die doel van die aangaan van die hemel is betree Paradise sonder afrekening en geen antwoord van slegte dade gedoen het, of indien dit nie soos dit was die gebrek aan geloof mense kan inskryf in die hemel met fadhol / genade van God.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Sewende: die deur van gebed, jihad, shodaqoh, en vas: dat Abu Bakr sal die Dag van Oordeel van 4 deure van die hemel genoem word.</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hierdie voorreg is nie bekend / onbekend in </w:t>
      </w:r>
      <w:proofErr w:type="gramStart"/>
      <w:r w:rsidRPr="00440F7B">
        <w:rPr>
          <w:rFonts w:ascii="Arial Unicode MS" w:eastAsia="Arial Unicode MS" w:hAnsi="Arial Unicode MS" w:cs="Arial Unicode MS"/>
        </w:rPr>
        <w:t>ander</w:t>
      </w:r>
      <w:proofErr w:type="gramEnd"/>
      <w:r w:rsidRPr="00440F7B">
        <w:rPr>
          <w:rFonts w:ascii="Arial Unicode MS" w:eastAsia="Arial Unicode MS" w:hAnsi="Arial Unicode MS" w:cs="Arial Unicode MS"/>
        </w:rPr>
        <w:t>.</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Ten slotte, die deugde Assiddiq en geskiedenis / biografie vereis 'n baie dik boek neer.</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En aan die einde van die maand Jumada al-Thani in die jaar 13 het hy aan sy Here roep terwyl die ouderdom van 63 jaar, is hy met die profeet in Raudhohnya die seën begrawe. En hy het 'n paar seuns: Abdullah, ABDURROHMAN, Mohammed, Aisha, Asma ', </w:t>
      </w:r>
      <w:proofErr w:type="gramStart"/>
      <w:r w:rsidRPr="00440F7B">
        <w:rPr>
          <w:rFonts w:ascii="Arial Unicode MS" w:eastAsia="Arial Unicode MS" w:hAnsi="Arial Unicode MS" w:cs="Arial Unicode MS"/>
        </w:rPr>
        <w:t>kan</w:t>
      </w:r>
      <w:proofErr w:type="gramEnd"/>
      <w:r w:rsidRPr="00440F7B">
        <w:rPr>
          <w:rFonts w:ascii="Arial Unicode MS" w:eastAsia="Arial Unicode MS" w:hAnsi="Arial Unicode MS" w:cs="Arial Unicode MS"/>
        </w:rPr>
        <w:t xml:space="preserve"> Allah seën Umm Kaltsum ons theirand sit met hulle. Amen.</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Deugde Syd.Umar Bin Khottob RA</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Hy is Abu Hafs Umar bin Al Faruq Al Quraishi Alkhottob Al Adawi, een van Amirul Mu'minin (die leier van die gelowiges), een van die</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 xml:space="preserve">... Insha Allah hierdie vertaling ons voortgaan </w:t>
      </w:r>
      <w:proofErr w:type="gramStart"/>
      <w:r w:rsidRPr="00440F7B">
        <w:rPr>
          <w:rFonts w:ascii="Arial Unicode MS" w:eastAsia="Arial Unicode MS" w:hAnsi="Arial Unicode MS" w:cs="Arial Unicode MS"/>
        </w:rPr>
        <w:t>om</w:t>
      </w:r>
      <w:proofErr w:type="gramEnd"/>
      <w:r w:rsidRPr="00440F7B">
        <w:rPr>
          <w:rFonts w:ascii="Arial Unicode MS" w:eastAsia="Arial Unicode MS" w:hAnsi="Arial Unicode MS" w:cs="Arial Unicode MS"/>
        </w:rPr>
        <w:t xml:space="preserve"> te Khulafaur Rosyidin 4.</w:t>
      </w:r>
    </w:p>
    <w:p w:rsidR="00E25DF4" w:rsidRPr="00440F7B" w:rsidRDefault="00E25DF4" w:rsidP="00440F7B">
      <w:pPr>
        <w:pStyle w:val="PlainText"/>
        <w:rPr>
          <w:rFonts w:ascii="Arial Unicode MS" w:eastAsia="Arial Unicode MS" w:hAnsi="Arial Unicode MS" w:cs="Arial Unicode MS"/>
        </w:rPr>
      </w:pPr>
      <w:r w:rsidRPr="00440F7B">
        <w:rPr>
          <w:rFonts w:ascii="Arial Unicode MS" w:eastAsia="Arial Unicode MS" w:hAnsi="Arial Unicode MS" w:cs="Arial Unicode MS"/>
        </w:rPr>
        <w:t>1</w:t>
      </w:r>
    </w:p>
    <w:p w:rsidR="00E25DF4" w:rsidRPr="00440F7B" w:rsidRDefault="00E25DF4" w:rsidP="00440F7B">
      <w:pPr>
        <w:pStyle w:val="PlainText"/>
        <w:rPr>
          <w:rFonts w:ascii="Arial Unicode MS" w:eastAsia="Arial Unicode MS" w:hAnsi="Arial Unicode MS" w:cs="Arial Unicode MS"/>
        </w:rPr>
      </w:pPr>
    </w:p>
    <w:sectPr w:rsidR="00E25DF4" w:rsidRPr="00440F7B" w:rsidSect="00E60D74">
      <w:pgSz w:w="12240" w:h="15840"/>
      <w:pgMar w:top="1440" w:right="1502" w:bottom="1440" w:left="15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grammar="clean"/>
  <w:defaultTabStop w:val="720"/>
  <w:characterSpacingControl w:val="doNotCompress"/>
  <w:compat>
    <w:compatSetting w:name="compatibilityMode" w:uri="http://schemas.microsoft.com/office/word" w:val="12"/>
  </w:compat>
  <w:rsids>
    <w:rsidRoot w:val="00224353"/>
    <w:rsid w:val="00224353"/>
    <w:rsid w:val="00440F7B"/>
    <w:rsid w:val="008C5684"/>
    <w:rsid w:val="00E25D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43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E60D7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E60D74"/>
    <w:rPr>
      <w:rFonts w:ascii="Consolas" w:hAnsi="Consolas"/>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22</Pages>
  <Words>24422</Words>
  <Characters>139210</Characters>
  <Application>Microsoft Office Word</Application>
  <DocSecurity>0</DocSecurity>
  <Lines>1160</Lines>
  <Paragraphs>326</Paragraphs>
  <ScaleCrop>false</ScaleCrop>
  <Company/>
  <LinksUpToDate>false</LinksUpToDate>
  <CharactersWithSpaces>163306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ALAN</cp:lastModifiedBy>
  <cp:revision>3</cp:revision>
  <dcterms:created xsi:type="dcterms:W3CDTF">2014-12-27T19:32:00Z</dcterms:created>
  <dcterms:modified xsi:type="dcterms:W3CDTF">2023-12-25T18:16:00Z</dcterms:modified>
</cp:coreProperties>
</file>